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E07D1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(лоты 18, 19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E7D13" w:rsidRDefault="00BE7D13" w:rsidP="00BE7D1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BCD"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B7153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71533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71533" w:rsidRPr="00155BCD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 xml:space="preserve">06.11.2026 </w:t>
            </w:r>
          </w:p>
        </w:tc>
      </w:tr>
      <w:tr w:rsidR="00B7153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71533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71533" w:rsidRPr="00155BCD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04.11.2026 23:00</w:t>
            </w:r>
          </w:p>
        </w:tc>
      </w:tr>
      <w:tr w:rsidR="00B7153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71533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71533" w:rsidRPr="00155BCD" w:rsidRDefault="00B71533" w:rsidP="00B71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06.11.2026 23:00</w:t>
            </w:r>
          </w:p>
        </w:tc>
      </w:tr>
      <w:bookmarkEnd w:id="0"/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3A5EF4"/>
    <w:rsid w:val="003B4545"/>
    <w:rsid w:val="003E4B20"/>
    <w:rsid w:val="00487174"/>
    <w:rsid w:val="005534B9"/>
    <w:rsid w:val="00560AC1"/>
    <w:rsid w:val="00677C45"/>
    <w:rsid w:val="00691A06"/>
    <w:rsid w:val="00747641"/>
    <w:rsid w:val="00833836"/>
    <w:rsid w:val="00931F41"/>
    <w:rsid w:val="009C18B2"/>
    <w:rsid w:val="009F1A18"/>
    <w:rsid w:val="00AC3BD5"/>
    <w:rsid w:val="00B45F42"/>
    <w:rsid w:val="00B71533"/>
    <w:rsid w:val="00BE7D13"/>
    <w:rsid w:val="00CA77BE"/>
    <w:rsid w:val="00E0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60598-1F2A-4A32-AF64-198894E76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3613</Words>
  <Characters>20599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30</cp:revision>
  <dcterms:created xsi:type="dcterms:W3CDTF">2025-08-27T19:48:00Z</dcterms:created>
  <dcterms:modified xsi:type="dcterms:W3CDTF">2026-11-03T12:14:00Z</dcterms:modified>
</cp:coreProperties>
</file>