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913/26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№913/26-ЭА «Автоматические иглы для биопсии мягких тканей»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913/26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913/26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№913/26-ЭА «Автоматические иглы для биопсии мягких тканей»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913/26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913/26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№913/26-ЭА «Автоматические иглы для биопсии мягких тканей»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913/26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913/26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№913/26-ЭА «Автоматические иглы для биопсии мягких тканей»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913/26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913/26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№913/26-ЭА «Автоматические иглы для биопсии мягких тканей»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913/26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