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EZ20261019397075 «Текущий ремонт (замена) прибора учета тепловой энергии в государственном учреждении образования «Детский сад №313 г.Минска», пр.Независимости,137а».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Z20261020442398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"КОММУНСЕРВИС"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100434569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ул.Жуковского, д.6, корп.1, оф.72А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6 915,63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"КОММУНСЕРВИС",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220007, Республика Беларусь, г. Минск, ул.Жуковского, д.6, корп.1, оф.72А,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100434569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6 915,63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