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63B34" w:rsidRPr="00A63B34" w14:paraId="57AF6E93" w14:textId="77777777" w:rsidTr="00A63B34">
        <w:tc>
          <w:tcPr>
            <w:tcW w:w="4672" w:type="dxa"/>
          </w:tcPr>
          <w:p w14:paraId="7796E61A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3066722" w14:textId="20099046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B34">
              <w:rPr>
                <w:rFonts w:ascii="Times New Roman" w:hAnsi="Times New Roman" w:cs="Times New Roman"/>
                <w:sz w:val="24"/>
                <w:szCs w:val="24"/>
              </w:rPr>
              <w:t>Приложение №1</w:t>
            </w:r>
          </w:p>
        </w:tc>
      </w:tr>
      <w:tr w:rsidR="00A63B34" w:rsidRPr="00A63B34" w14:paraId="6E6ADC20" w14:textId="77777777" w:rsidTr="00A63B34">
        <w:tc>
          <w:tcPr>
            <w:tcW w:w="4672" w:type="dxa"/>
          </w:tcPr>
          <w:p w14:paraId="6660C2E0" w14:textId="4AA8A4C5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2920E7D7" w14:textId="27BD40AE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B34">
              <w:rPr>
                <w:rFonts w:ascii="Times New Roman" w:hAnsi="Times New Roman" w:cs="Times New Roman"/>
                <w:sz w:val="24"/>
                <w:szCs w:val="24"/>
              </w:rPr>
              <w:t>к документации о закупке</w:t>
            </w:r>
          </w:p>
        </w:tc>
      </w:tr>
      <w:tr w:rsidR="00A63B34" w:rsidRPr="00A63B34" w14:paraId="6B4678B5" w14:textId="77777777" w:rsidTr="00A63B34">
        <w:tc>
          <w:tcPr>
            <w:tcW w:w="4672" w:type="dxa"/>
          </w:tcPr>
          <w:p w14:paraId="43E1CFA2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48E744C8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B34" w:rsidRPr="00A63B34" w14:paraId="1ED64647" w14:textId="77777777" w:rsidTr="00A63B34">
        <w:tc>
          <w:tcPr>
            <w:tcW w:w="4672" w:type="dxa"/>
          </w:tcPr>
          <w:p w14:paraId="777A2E83" w14:textId="31C105DB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B34">
              <w:rPr>
                <w:rFonts w:ascii="Times New Roman" w:hAnsi="Times New Roman" w:cs="Times New Roman"/>
                <w:sz w:val="24"/>
                <w:szCs w:val="24"/>
              </w:rPr>
              <w:t>НА ФИРМЕННОМ БЛАНКЕ</w:t>
            </w:r>
          </w:p>
        </w:tc>
        <w:tc>
          <w:tcPr>
            <w:tcW w:w="4673" w:type="dxa"/>
          </w:tcPr>
          <w:p w14:paraId="25573D45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B34" w:rsidRPr="00A63B34" w14:paraId="0349A570" w14:textId="77777777" w:rsidTr="00A63B34">
        <w:tc>
          <w:tcPr>
            <w:tcW w:w="4672" w:type="dxa"/>
          </w:tcPr>
          <w:p w14:paraId="16029F7F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DAD7AB6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B34" w:rsidRPr="00A63B34" w14:paraId="58BDF644" w14:textId="77777777" w:rsidTr="00A63B34">
        <w:tc>
          <w:tcPr>
            <w:tcW w:w="4672" w:type="dxa"/>
          </w:tcPr>
          <w:p w14:paraId="17B098B8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6CDF9758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B34" w:rsidRPr="00A63B34" w14:paraId="71F5B1D7" w14:textId="77777777" w:rsidTr="00A63B34">
        <w:tc>
          <w:tcPr>
            <w:tcW w:w="4672" w:type="dxa"/>
          </w:tcPr>
          <w:p w14:paraId="37B66AE3" w14:textId="4B43ADD1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B34">
              <w:rPr>
                <w:rFonts w:ascii="Times New Roman" w:hAnsi="Times New Roman" w:cs="Times New Roman"/>
                <w:sz w:val="24"/>
                <w:szCs w:val="24"/>
              </w:rPr>
              <w:t>№______от_______________2026г.</w:t>
            </w:r>
          </w:p>
        </w:tc>
        <w:tc>
          <w:tcPr>
            <w:tcW w:w="4673" w:type="dxa"/>
          </w:tcPr>
          <w:p w14:paraId="6C2F69AB" w14:textId="34E4C6A6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B34">
              <w:rPr>
                <w:rFonts w:ascii="Times New Roman" w:hAnsi="Times New Roman" w:cs="Times New Roman"/>
                <w:sz w:val="24"/>
                <w:szCs w:val="24"/>
              </w:rPr>
              <w:t>В конкурсную комиссию</w:t>
            </w:r>
          </w:p>
        </w:tc>
      </w:tr>
      <w:tr w:rsidR="00A63B34" w:rsidRPr="00A63B34" w14:paraId="27DFA34B" w14:textId="77777777" w:rsidTr="00A63B34">
        <w:tc>
          <w:tcPr>
            <w:tcW w:w="4672" w:type="dxa"/>
          </w:tcPr>
          <w:p w14:paraId="427F518D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29687866" w14:textId="77777777" w:rsidR="00A63B34" w:rsidRPr="00A63B34" w:rsidRDefault="00A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40CBCE" w14:textId="77777777" w:rsidR="007D1F6C" w:rsidRPr="00A63B34" w:rsidRDefault="007D1F6C" w:rsidP="00A63B3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B0101F" w14:textId="4D6ACA9D" w:rsidR="00A63B34" w:rsidRPr="00A63B34" w:rsidRDefault="00A63B34" w:rsidP="00A63B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3B34">
        <w:rPr>
          <w:rFonts w:ascii="Times New Roman" w:hAnsi="Times New Roman" w:cs="Times New Roman"/>
          <w:sz w:val="24"/>
          <w:szCs w:val="24"/>
        </w:rPr>
        <w:t>ЗАЯВЛЕНИЕ</w:t>
      </w:r>
    </w:p>
    <w:p w14:paraId="361280DB" w14:textId="67AC39D5" w:rsidR="00A63B34" w:rsidRPr="00A63B34" w:rsidRDefault="00A63B34" w:rsidP="00A63B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3B34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>
        <w:rPr>
          <w:rFonts w:ascii="Times New Roman" w:hAnsi="Times New Roman" w:cs="Times New Roman"/>
          <w:sz w:val="24"/>
          <w:szCs w:val="24"/>
        </w:rPr>
        <w:t>запросе ценовых предложений</w:t>
      </w:r>
    </w:p>
    <w:p w14:paraId="3F93B216" w14:textId="28AF511E" w:rsidR="00A63B34" w:rsidRDefault="00A63B34" w:rsidP="00A63B3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63B34">
        <w:rPr>
          <w:rFonts w:ascii="Times New Roman" w:hAnsi="Times New Roman" w:cs="Times New Roman"/>
          <w:sz w:val="24"/>
          <w:szCs w:val="24"/>
        </w:rPr>
        <w:t>от____________________________________________________________________________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63B34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A63B34">
        <w:rPr>
          <w:rFonts w:ascii="Times New Roman" w:hAnsi="Times New Roman" w:cs="Times New Roman"/>
          <w:sz w:val="18"/>
          <w:szCs w:val="18"/>
        </w:rPr>
        <w:t>полное наименование, телефон и адрес юридического лица)</w:t>
      </w:r>
    </w:p>
    <w:p w14:paraId="5D28621C" w14:textId="30447ABD" w:rsidR="00A63B34" w:rsidRDefault="00A63B34" w:rsidP="00A63B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  <w:r w:rsidRPr="00A63B34">
        <w:rPr>
          <w:rFonts w:ascii="Times New Roman" w:hAnsi="Times New Roman" w:cs="Times New Roman"/>
          <w:sz w:val="24"/>
          <w:szCs w:val="24"/>
        </w:rPr>
        <w:t>1. ____________________________согласны участвовать в запросе ценовых предложений</w:t>
      </w:r>
    </w:p>
    <w:p w14:paraId="1058BBD4" w14:textId="4A47658B" w:rsidR="00A63B34" w:rsidRDefault="00A63B34" w:rsidP="00A63B34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63B34">
        <w:rPr>
          <w:rFonts w:ascii="Times New Roman" w:hAnsi="Times New Roman" w:cs="Times New Roman"/>
          <w:sz w:val="18"/>
          <w:szCs w:val="18"/>
        </w:rPr>
        <w:t>(полное наименовани</w:t>
      </w:r>
      <w:r>
        <w:rPr>
          <w:rFonts w:ascii="Times New Roman" w:hAnsi="Times New Roman" w:cs="Times New Roman"/>
          <w:sz w:val="18"/>
          <w:szCs w:val="18"/>
        </w:rPr>
        <w:t>е участника)</w:t>
      </w:r>
    </w:p>
    <w:p w14:paraId="64B9686A" w14:textId="68982BAE" w:rsidR="00A63B34" w:rsidRDefault="00A63B34" w:rsidP="00A63B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3B34">
        <w:rPr>
          <w:rFonts w:ascii="Times New Roman" w:hAnsi="Times New Roman" w:cs="Times New Roman"/>
          <w:sz w:val="24"/>
          <w:szCs w:val="24"/>
        </w:rPr>
        <w:t>На закупку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506AC8EA" w14:textId="62C7B470" w:rsidR="00A63B34" w:rsidRDefault="00A63B34" w:rsidP="00A63B3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63B34">
        <w:rPr>
          <w:rFonts w:ascii="Times New Roman" w:hAnsi="Times New Roman" w:cs="Times New Roman"/>
          <w:sz w:val="18"/>
          <w:szCs w:val="18"/>
        </w:rPr>
        <w:t>(предмет закупки)</w:t>
      </w:r>
    </w:p>
    <w:p w14:paraId="7AF325FC" w14:textId="5DE77E95" w:rsidR="00A63B34" w:rsidRDefault="00A63B34" w:rsidP="00A63B3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63B34">
        <w:rPr>
          <w:rFonts w:ascii="Times New Roman" w:hAnsi="Times New Roman" w:cs="Times New Roman"/>
          <w:sz w:val="24"/>
          <w:szCs w:val="24"/>
        </w:rPr>
        <w:t>Обьект: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</w:t>
      </w:r>
    </w:p>
    <w:p w14:paraId="57018526" w14:textId="4F3DA5BC" w:rsidR="00A63B34" w:rsidRDefault="00A63B34" w:rsidP="00A63B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3B34">
        <w:rPr>
          <w:rFonts w:ascii="Times New Roman" w:hAnsi="Times New Roman" w:cs="Times New Roman"/>
          <w:sz w:val="24"/>
          <w:szCs w:val="24"/>
        </w:rPr>
        <w:t>На условиях, указанных в документации о закупке и техническом задание на закупку.</w:t>
      </w:r>
    </w:p>
    <w:p w14:paraId="555197BE" w14:textId="77777777" w:rsidR="00A63B34" w:rsidRDefault="00A63B34" w:rsidP="00A63B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B5F214" w14:textId="2E14A031" w:rsidR="00374649" w:rsidRDefault="00A63B34" w:rsidP="003746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74649" w:rsidRPr="00374649">
        <w:t xml:space="preserve"> </w:t>
      </w:r>
      <w:r w:rsidR="00374649" w:rsidRPr="00374649">
        <w:rPr>
          <w:rFonts w:ascii="Times New Roman" w:hAnsi="Times New Roman" w:cs="Times New Roman"/>
          <w:sz w:val="24"/>
          <w:szCs w:val="24"/>
        </w:rPr>
        <w:t xml:space="preserve">Настоящим заявлением подтверждаем полное соответствие предложенного нами товара проектному решению и </w:t>
      </w:r>
      <w:r w:rsidR="00374649">
        <w:rPr>
          <w:rFonts w:ascii="Times New Roman" w:hAnsi="Times New Roman" w:cs="Times New Roman"/>
          <w:sz w:val="24"/>
          <w:szCs w:val="24"/>
        </w:rPr>
        <w:t xml:space="preserve">техническому </w:t>
      </w:r>
      <w:r w:rsidR="00374649" w:rsidRPr="00374649">
        <w:rPr>
          <w:rFonts w:ascii="Times New Roman" w:hAnsi="Times New Roman" w:cs="Times New Roman"/>
          <w:sz w:val="24"/>
          <w:szCs w:val="24"/>
        </w:rPr>
        <w:t>заданию</w:t>
      </w:r>
      <w:r w:rsidR="00374649">
        <w:rPr>
          <w:rFonts w:ascii="Times New Roman" w:hAnsi="Times New Roman" w:cs="Times New Roman"/>
          <w:sz w:val="24"/>
          <w:szCs w:val="24"/>
        </w:rPr>
        <w:t xml:space="preserve"> (далее – ТЗ)</w:t>
      </w:r>
      <w:r w:rsidR="00374649" w:rsidRPr="00374649">
        <w:rPr>
          <w:rFonts w:ascii="Times New Roman" w:hAnsi="Times New Roman" w:cs="Times New Roman"/>
          <w:sz w:val="24"/>
          <w:szCs w:val="24"/>
        </w:rPr>
        <w:t xml:space="preserve">. В случае выбора нас победителем процедуры закупки обязуемся выполнить все требования к предмету </w:t>
      </w:r>
      <w:r w:rsidR="00374649" w:rsidRPr="00374649">
        <w:rPr>
          <w:rFonts w:ascii="Times New Roman" w:hAnsi="Times New Roman" w:cs="Times New Roman"/>
          <w:sz w:val="24"/>
          <w:szCs w:val="24"/>
        </w:rPr>
        <w:t>закупки</w:t>
      </w:r>
      <w:r w:rsidR="00374649" w:rsidRPr="00374649">
        <w:rPr>
          <w:rFonts w:ascii="Times New Roman" w:hAnsi="Times New Roman" w:cs="Times New Roman"/>
          <w:sz w:val="24"/>
          <w:szCs w:val="24"/>
        </w:rPr>
        <w:t>, указанные в Т3, в т.ч.: комплектация, внешний вид, согласование с проектной организацией, в том числе образцов, чертежей КМД, проведение натурных обмеров (и иное по предмету закупки).</w:t>
      </w:r>
    </w:p>
    <w:p w14:paraId="62E95042" w14:textId="2BB8EEEF" w:rsidR="00374649" w:rsidRDefault="00374649" w:rsidP="003746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374649">
        <w:rPr>
          <w:rFonts w:ascii="Times New Roman" w:hAnsi="Times New Roman" w:cs="Times New Roman"/>
          <w:sz w:val="24"/>
          <w:szCs w:val="24"/>
        </w:rPr>
        <w:t>. В случае выбора нас победителем процедуры закупки принимаем на себя обязательство заключить договор поставки в редакции согласно проекту договора П</w:t>
      </w:r>
      <w:r>
        <w:rPr>
          <w:rFonts w:ascii="Times New Roman" w:hAnsi="Times New Roman" w:cs="Times New Roman"/>
          <w:sz w:val="24"/>
          <w:szCs w:val="24"/>
        </w:rPr>
        <w:t>окупателя</w:t>
      </w:r>
      <w:r w:rsidRPr="00374649">
        <w:rPr>
          <w:rFonts w:ascii="Times New Roman" w:hAnsi="Times New Roman" w:cs="Times New Roman"/>
          <w:sz w:val="24"/>
          <w:szCs w:val="24"/>
        </w:rPr>
        <w:t xml:space="preserve"> и на условиях, указанных в итоговом протоколе, в сроки, установленные документацией о закупке.</w:t>
      </w:r>
    </w:p>
    <w:p w14:paraId="78CDF5EE" w14:textId="77777777" w:rsidR="00374649" w:rsidRDefault="00374649" w:rsidP="003746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74649">
        <w:rPr>
          <w:rFonts w:ascii="Times New Roman" w:hAnsi="Times New Roman" w:cs="Times New Roman"/>
          <w:sz w:val="24"/>
          <w:szCs w:val="24"/>
        </w:rPr>
        <w:t>. В случае признания нас победителем (единственного участника закупки) принимаем на себя обязательство заключить договор, поставки в редакции согласно проекту договора Предприятия и на условиях, указанных в итоговом протоколе, в сроки, установленные документацией о закупке.</w:t>
      </w:r>
    </w:p>
    <w:p w14:paraId="073E12CA" w14:textId="63DDB629" w:rsidR="00A63B34" w:rsidRDefault="00374649" w:rsidP="003746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74649">
        <w:rPr>
          <w:rFonts w:ascii="Times New Roman" w:hAnsi="Times New Roman" w:cs="Times New Roman"/>
          <w:sz w:val="24"/>
          <w:szCs w:val="24"/>
        </w:rPr>
        <w:t>. Настоящим подтверждаем, что в случае выбора (признания) нашей организации победителем процедуры закупки обязуемся до заключения договора поставки оплатить стоимость услуг по проведению процедуры закупки.</w:t>
      </w:r>
    </w:p>
    <w:p w14:paraId="2862A55F" w14:textId="77777777" w:rsidR="00374649" w:rsidRDefault="00374649" w:rsidP="003746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3FE90D" w14:textId="6E1B6FE2" w:rsidR="00374649" w:rsidRDefault="00374649" w:rsidP="00374649">
      <w:pPr>
        <w:tabs>
          <w:tab w:val="left" w:pos="663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Должность уполномоченного на </w:t>
      </w:r>
      <w:r>
        <w:rPr>
          <w:rFonts w:ascii="Times New Roman" w:hAnsi="Times New Roman" w:cs="Times New Roman"/>
          <w:sz w:val="24"/>
          <w:szCs w:val="24"/>
        </w:rPr>
        <w:tab/>
        <w:t>подпись, Ф.И.О.</w:t>
      </w:r>
    </w:p>
    <w:p w14:paraId="1D1EC986" w14:textId="13D21A19" w:rsidR="00374649" w:rsidRPr="00A63B34" w:rsidRDefault="00374649" w:rsidP="00A63B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подписание заявления</w:t>
      </w:r>
    </w:p>
    <w:sectPr w:rsidR="00374649" w:rsidRPr="00A63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B34"/>
    <w:rsid w:val="00374649"/>
    <w:rsid w:val="003F62EF"/>
    <w:rsid w:val="007D1F6C"/>
    <w:rsid w:val="007D7DC6"/>
    <w:rsid w:val="00A6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0132B"/>
  <w15:chartTrackingRefBased/>
  <w15:docId w15:val="{FBA2C5E2-72C2-486A-A8D8-22EF9BF1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3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3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B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3B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3B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3B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3B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3B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B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3B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3B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3B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3B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3B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3B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3B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3B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3B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3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3B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3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3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3B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3B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3B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3B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3B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3B3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63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omtssu19</dc:creator>
  <cp:keywords/>
  <dc:description/>
  <cp:lastModifiedBy>omtssu19</cp:lastModifiedBy>
  <cp:revision>1</cp:revision>
  <dcterms:created xsi:type="dcterms:W3CDTF">2026-10-16T07:23:00Z</dcterms:created>
  <dcterms:modified xsi:type="dcterms:W3CDTF">2026-10-16T07:44:00Z</dcterms:modified>
</cp:coreProperties>
</file>