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EZ20261007395439 «Осуществление технического надзора при выполнении работ по текущему ремонту в государственных учреждениях, подведомственных управлению по образованию администрации Первомайского района г.Минска».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строительное унитарное предприятие "АФЕЛИНА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192011753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220028, Республика Беларусь, г. Минск, ул.Маяковского, д. 111, пом. 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1 497,53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участника не соответствует требованиям, указанным в техническом задании (не уступать свои обязательства по настоящему договору третьим лицам).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"Аратиори-ПРО"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194018765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ул.Уборевича, д.103, оф.311, ком.3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3 081,89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ул.Адама Шемеша, д.28, оф.14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3 773,17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"Аратиори-ПРО",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220077, Республика Беларусь, г. Минск, ул.Уборевича, д.103, оф.311, ком.3,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194018765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3 081,89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