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№793/26-ЭА «А/В сканер с ультразвуковой биомикроскопией»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№793/26-ЭА «А/В сканер с ультразвуковой биомикроскопией»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№793/26-ЭА «А/В сканер с ультразвуковой биомикроскопией»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№793/26-ЭА «А/В сканер с ультразвуковой биомикроскопией»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№793/26-ЭА «А/В сканер с ультразвуковой биомикроскопией»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