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76" w:rsidRPr="003C590B" w:rsidRDefault="00013576" w:rsidP="00013576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13576" w:rsidRDefault="00013576" w:rsidP="00013576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013576" w:rsidRDefault="00013576" w:rsidP="00013576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медицинской части</w:t>
      </w:r>
    </w:p>
    <w:p w:rsidR="00013576" w:rsidRPr="003C590B" w:rsidRDefault="00013576" w:rsidP="00013576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 xml:space="preserve">УЗ «12-я городская детская </w:t>
      </w:r>
    </w:p>
    <w:p w:rsidR="00013576" w:rsidRPr="003C590B" w:rsidRDefault="00013576" w:rsidP="00013576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90B">
        <w:rPr>
          <w:rFonts w:ascii="Times New Roman" w:hAnsi="Times New Roman" w:cs="Times New Roman"/>
          <w:sz w:val="28"/>
          <w:szCs w:val="28"/>
        </w:rPr>
        <w:t>поликлиника»</w:t>
      </w:r>
    </w:p>
    <w:p w:rsidR="00013576" w:rsidRPr="003C590B" w:rsidRDefault="00013576" w:rsidP="00013576">
      <w:pPr>
        <w:pStyle w:val="ConsPlusNonformat"/>
        <w:ind w:left="5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013576" w:rsidRPr="003C590B" w:rsidRDefault="00013576" w:rsidP="00013576">
      <w:pPr>
        <w:pStyle w:val="ConsPlusNonformat"/>
        <w:ind w:left="4956" w:firstLine="856"/>
        <w:jc w:val="both"/>
        <w:rPr>
          <w:rFonts w:ascii="Times New Roman" w:hAnsi="Times New Roman" w:cs="Times New Roman"/>
          <w:sz w:val="28"/>
          <w:szCs w:val="28"/>
        </w:rPr>
      </w:pPr>
      <w:r w:rsidRPr="003C590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3C590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 2026</w:t>
      </w:r>
      <w:r w:rsidRPr="003C59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423A" w:rsidRPr="00FC737F" w:rsidRDefault="000D423A" w:rsidP="000D423A">
      <w:pPr>
        <w:pStyle w:val="a00"/>
        <w:spacing w:line="280" w:lineRule="atLeast"/>
        <w:rPr>
          <w:bCs/>
          <w:sz w:val="28"/>
          <w:szCs w:val="28"/>
        </w:rPr>
      </w:pPr>
    </w:p>
    <w:p w:rsidR="00013576" w:rsidRPr="00013576" w:rsidRDefault="00013576" w:rsidP="000D42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013576">
        <w:rPr>
          <w:rFonts w:ascii="Times New Roman" w:hAnsi="Times New Roman" w:cs="Times New Roman"/>
          <w:caps/>
          <w:sz w:val="28"/>
          <w:szCs w:val="28"/>
        </w:rPr>
        <w:t>Приглашение к участию в процедуре государственной закупки</w:t>
      </w:r>
      <w:r w:rsidRPr="00013576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6B5542" w:rsidRPr="00F603B8" w:rsidRDefault="000D423A" w:rsidP="000D423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3B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Сухая молочная смесь</w:t>
      </w:r>
      <w:r w:rsidR="00591E17" w:rsidRPr="00F603B8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для питания детей раннего возраста</w:t>
      </w:r>
    </w:p>
    <w:tbl>
      <w:tblPr>
        <w:tblW w:w="10632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013576" w:rsidRPr="00DA41E9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76" w:rsidRPr="00DA41E9" w:rsidRDefault="00013576" w:rsidP="00013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A41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576" w:rsidRPr="00013576" w:rsidRDefault="00013576" w:rsidP="00013576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</w:pPr>
            <w:r w:rsidRPr="00013576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закупки из одного источника</w:t>
            </w:r>
          </w:p>
        </w:tc>
      </w:tr>
      <w:tr w:rsidR="00013576" w:rsidRPr="00DA41E9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Pr="00DA41E9" w:rsidRDefault="00013576" w:rsidP="00013576">
            <w:pPr>
              <w:pStyle w:val="table10"/>
              <w:rPr>
                <w:sz w:val="28"/>
                <w:szCs w:val="28"/>
              </w:rPr>
            </w:pPr>
            <w:r w:rsidRPr="00DA41E9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Pr="00013576" w:rsidRDefault="00013576" w:rsidP="00013576">
            <w:pPr>
              <w:pStyle w:val="table10"/>
              <w:jc w:val="both"/>
              <w:rPr>
                <w:sz w:val="28"/>
                <w:szCs w:val="28"/>
              </w:rPr>
            </w:pPr>
            <w:r w:rsidRPr="00013576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C45C0E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13576" w:rsidP="00591E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10.09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0D4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  <w:r w:rsidR="000D4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</w:p>
        </w:tc>
      </w:tr>
      <w:tr w:rsidR="00013576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Pr="00122995" w:rsidRDefault="00013576" w:rsidP="000135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Pr="00855478" w:rsidRDefault="00013576" w:rsidP="0001357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08.09.2026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013576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Default="00013576" w:rsidP="000135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76" w:rsidRPr="00855478" w:rsidRDefault="00013576" w:rsidP="0001357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09.09.2026</w:t>
            </w:r>
            <w:r w:rsidRPr="0085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16.00</w:t>
            </w:r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13576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5" w:history="1">
              <w:r w:rsidRPr="00932417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</w:p>
        </w:tc>
      </w:tr>
      <w:tr w:rsidR="00C45C0E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13576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C45C0E"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4406E" w:rsidRDefault="00013576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904,85 </w:t>
            </w:r>
            <w:r w:rsidR="00C45C0E" w:rsidRPr="00380B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(далее – Закон) и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D423A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0D423A" w:rsidRPr="000D423A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0D423A" w:rsidRPr="00013576" w:rsidRDefault="000D423A" w:rsidP="00013576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0D423A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</w:t>
            </w:r>
            <w:r w:rsidR="00013576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ующее заявление (Приложение №1)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0D423A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45C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Сухая молочная смесь для питания детей раннего возраста «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Беллакт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гипоаллергенный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>,</w:t>
            </w:r>
            <w:r w:rsidRPr="000D423A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2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>» или аналог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10.86.10.711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C45C0E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детское на молочной основе сухое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3B8">
              <w:rPr>
                <w:rFonts w:ascii="Times New Roman" w:hAnsi="Times New Roman" w:cs="Times New Roman"/>
                <w:sz w:val="28"/>
                <w:szCs w:val="28"/>
              </w:rPr>
              <w:t>(согласно запроса)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 2026</w:t>
            </w: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 xml:space="preserve"> года по заявке учреждения здравоохранения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591E17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13576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0D423A"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13576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904,85 </w:t>
            </w:r>
            <w:r w:rsidR="000D423A" w:rsidRPr="00591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0D423A" w:rsidRPr="00C45C0E" w:rsidTr="00F603B8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23A" w:rsidRPr="00C45C0E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23A" w:rsidRPr="00591E17" w:rsidRDefault="000D423A" w:rsidP="000D423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D423A" w:rsidRPr="00C45C0E" w:rsidTr="00F603B8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23A" w:rsidRPr="00591E17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91E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lastRenderedPageBreak/>
              <w:t>II</w:t>
            </w:r>
            <w:r w:rsidRPr="00591E1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 Описание предмета государственной закупки</w:t>
            </w:r>
          </w:p>
        </w:tc>
      </w:tr>
      <w:tr w:rsidR="000D423A" w:rsidRPr="00C45C0E" w:rsidTr="00F603B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Pr="00C45C0E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3A" w:rsidRDefault="000D423A" w:rsidP="000D42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Сухая молочная смесь для питания детей раннего возраста «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Беллакт</w:t>
            </w:r>
            <w:proofErr w:type="spell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»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bidi="en-US"/>
              </w:rPr>
              <w:t>Active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или аналог </w:t>
            </w:r>
            <w:r w:rsidR="002176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bookmarkStart w:id="0" w:name="_GoBack"/>
            <w:bookmarkEnd w:id="0"/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 количестве 65 пачек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>Active</w:t>
            </w:r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2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или аналог</w:t>
            </w:r>
            <w:r w:rsid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в количестве 31 </w:t>
            </w:r>
            <w:proofErr w:type="gramStart"/>
            <w:r w:rsidR="00F603B8" w:rsidRPr="00F603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пачка</w:t>
            </w:r>
            <w:r w:rsidR="00F603B8" w:rsidRPr="00F603B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гипоаллергенный</w:t>
            </w:r>
            <w:proofErr w:type="spellEnd"/>
            <w:proofErr w:type="gramEnd"/>
            <w:r w:rsidRPr="0059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0D423A" w:rsidRPr="00591E17" w:rsidRDefault="000D423A" w:rsidP="000D42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E17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0D423A" w:rsidRPr="00591E17" w:rsidRDefault="000D423A" w:rsidP="000D4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217613" w:rsidRPr="00217613" w:rsidRDefault="00217613" w:rsidP="00217613">
      <w:pPr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17613">
        <w:rPr>
          <w:rFonts w:ascii="Times New Roman" w:hAnsi="Times New Roman" w:cs="Times New Roman"/>
          <w:b/>
          <w:bCs/>
          <w:sz w:val="28"/>
          <w:szCs w:val="28"/>
          <w:lang w:bidi="ne-NP"/>
        </w:rPr>
        <w:t>I</w:t>
      </w:r>
      <w:r w:rsidRPr="00217613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II</w:t>
      </w:r>
      <w:r w:rsidRPr="00217613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217613">
        <w:rPr>
          <w:rFonts w:ascii="Times New Roman" w:hAnsi="Times New Roman" w:cs="Times New Roman"/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217613" w:rsidRPr="00217613" w:rsidRDefault="00217613" w:rsidP="00217613">
      <w:pPr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17613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I</w:t>
      </w:r>
      <w:r w:rsidRPr="00217613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217613">
        <w:rPr>
          <w:rFonts w:ascii="Times New Roman" w:hAnsi="Times New Roman" w:cs="Times New Roman"/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217613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Pr="00217613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:rsidR="00217613" w:rsidRPr="00217613" w:rsidRDefault="00217613" w:rsidP="00217613">
      <w:pPr>
        <w:pStyle w:val="ConsPlusNormal"/>
        <w:ind w:left="-284" w:right="142" w:firstLine="284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21761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217613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217613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217613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217613" w:rsidRPr="00217613" w:rsidRDefault="00217613" w:rsidP="00217613">
      <w:pPr>
        <w:pStyle w:val="ConsPlusNormal"/>
        <w:ind w:left="-284" w:right="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61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17613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217613" w:rsidRPr="00217613" w:rsidRDefault="00217613" w:rsidP="00217613">
      <w:pPr>
        <w:pStyle w:val="ConsPlusNonformat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613">
        <w:rPr>
          <w:rFonts w:ascii="Times New Roman" w:hAnsi="Times New Roman" w:cs="Times New Roman"/>
          <w:sz w:val="28"/>
          <w:szCs w:val="28"/>
        </w:rPr>
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 </w:t>
      </w:r>
      <w:r w:rsidRPr="00217613">
        <w:rPr>
          <w:rStyle w:val="fontstyle01"/>
          <w:rFonts w:ascii="Times New Roman" w:hAnsi="Times New Roman" w:cs="Times New Roman"/>
          <w:sz w:val="28"/>
          <w:szCs w:val="28"/>
        </w:rPr>
        <w:t>дополнительные</w:t>
      </w:r>
      <w:r w:rsidRPr="00217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613">
        <w:rPr>
          <w:rStyle w:val="fontstyle01"/>
          <w:rFonts w:ascii="Times New Roman" w:hAnsi="Times New Roman" w:cs="Times New Roman"/>
          <w:sz w:val="28"/>
          <w:szCs w:val="28"/>
        </w:rPr>
        <w:t>требования, устанавливаемые подп. 1.7 п.1 на основании постановления Совета</w:t>
      </w:r>
      <w:r w:rsidRPr="00217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613">
        <w:rPr>
          <w:rStyle w:val="fontstyle01"/>
          <w:rFonts w:ascii="Times New Roman" w:hAnsi="Times New Roman" w:cs="Times New Roman"/>
          <w:sz w:val="28"/>
          <w:szCs w:val="28"/>
        </w:rPr>
        <w:t>Министров Республики Беларусь от 15 июня 2019 года №395 «О реализации Закона</w:t>
      </w:r>
      <w:r w:rsidRPr="00217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613">
        <w:rPr>
          <w:rStyle w:val="fontstyle01"/>
          <w:rFonts w:ascii="Times New Roman" w:hAnsi="Times New Roman" w:cs="Times New Roman"/>
          <w:sz w:val="28"/>
          <w:szCs w:val="28"/>
        </w:rPr>
        <w:t>Республики Беларусь «О внесении изменений и дополнений в Закон Республики</w:t>
      </w:r>
      <w:r w:rsidRPr="00217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613">
        <w:rPr>
          <w:rStyle w:val="fontstyle01"/>
          <w:rFonts w:ascii="Times New Roman" w:hAnsi="Times New Roman" w:cs="Times New Roman"/>
          <w:sz w:val="28"/>
          <w:szCs w:val="28"/>
        </w:rPr>
        <w:t>Беларусь «О государственных закупках товаров (работ, услуг)».</w:t>
      </w:r>
      <w:r w:rsidRPr="00217613">
        <w:rPr>
          <w:rFonts w:ascii="Times New Roman" w:hAnsi="Times New Roman" w:cs="Times New Roman"/>
          <w:sz w:val="28"/>
          <w:szCs w:val="28"/>
        </w:rPr>
        <w:t xml:space="preserve"> и представить следующие документы:</w:t>
      </w:r>
    </w:p>
    <w:p w:rsidR="00217613" w:rsidRPr="00217613" w:rsidRDefault="00217613" w:rsidP="00217613">
      <w:pPr>
        <w:pStyle w:val="ConsPlusNonformat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613">
        <w:rPr>
          <w:rFonts w:ascii="Times New Roman" w:hAnsi="Times New Roman" w:cs="Times New Roman"/>
          <w:sz w:val="28"/>
          <w:szCs w:val="28"/>
        </w:rPr>
        <w:t>Заявление участника о соответствии с п.2 ст.16 Закона Республики Беларусь от 13 июля 2012 года "О государственных закупках товаров (работ, услуг)";</w:t>
      </w:r>
    </w:p>
    <w:p w:rsidR="00217613" w:rsidRDefault="00217613" w:rsidP="00217613">
      <w:pPr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7613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217613" w:rsidRDefault="00217613" w:rsidP="00217613">
      <w:pPr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17613" w:rsidRPr="00217613" w:rsidRDefault="00217613" w:rsidP="00217613">
      <w:pPr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78C5" w:rsidRPr="00F603B8" w:rsidRDefault="00F603B8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3B8">
        <w:rPr>
          <w:rFonts w:ascii="Times New Roman" w:hAnsi="Times New Roman" w:cs="Times New Roman"/>
          <w:sz w:val="28"/>
          <w:szCs w:val="28"/>
        </w:rPr>
        <w:t>Ведущий с</w:t>
      </w:r>
      <w:r w:rsidR="00592278" w:rsidRPr="00F603B8">
        <w:rPr>
          <w:rFonts w:ascii="Times New Roman" w:hAnsi="Times New Roman" w:cs="Times New Roman"/>
          <w:sz w:val="28"/>
          <w:szCs w:val="28"/>
        </w:rPr>
        <w:t>пециалист по организации закупок</w:t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</w:r>
      <w:r w:rsidR="00592278" w:rsidRPr="00F603B8">
        <w:rPr>
          <w:rFonts w:ascii="Times New Roman" w:hAnsi="Times New Roman" w:cs="Times New Roman"/>
          <w:sz w:val="28"/>
          <w:szCs w:val="28"/>
        </w:rPr>
        <w:tab/>
        <w:t>И.В.Манулик</w:t>
      </w:r>
    </w:p>
    <w:p w:rsidR="00857F9F" w:rsidRDefault="00857F9F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613" w:rsidRDefault="00217613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613" w:rsidRDefault="00217613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613" w:rsidRDefault="00217613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613" w:rsidRDefault="00217613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613" w:rsidRPr="00F603B8" w:rsidRDefault="00217613" w:rsidP="00F603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603B8" w:rsidRPr="00F603B8" w:rsidRDefault="00F603B8" w:rsidP="00F603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2"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  <w:r w:rsidRPr="00F603B8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1</w:t>
      </w:r>
    </w:p>
    <w:p w:rsidR="00F603B8" w:rsidRPr="00F603B8" w:rsidRDefault="00F603B8" w:rsidP="00F603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заявление</w:t>
      </w: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3B8" w:rsidRPr="00F603B8" w:rsidRDefault="00F603B8" w:rsidP="00F603B8">
      <w:pPr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F603B8" w:rsidRPr="00F603B8" w:rsidRDefault="00F603B8" w:rsidP="00F603B8">
      <w:pPr>
        <w:widowControl w:val="0"/>
        <w:spacing w:after="0" w:line="240" w:lineRule="auto"/>
        <w:ind w:left="2829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603B8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03B8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F60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03B8"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F603B8" w:rsidRPr="00F603B8" w:rsidRDefault="00F603B8" w:rsidP="00F603B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F603B8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lastRenderedPageBreak/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F6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F603B8" w:rsidRPr="00F603B8" w:rsidRDefault="00F603B8" w:rsidP="00F603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3B8">
        <w:rPr>
          <w:rFonts w:ascii="Times New Roman" w:hAnsi="Times New Roman" w:cs="Times New Roman"/>
          <w:sz w:val="24"/>
          <w:szCs w:val="24"/>
        </w:rPr>
        <w:t>______________________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>МП</w:t>
      </w:r>
      <w:r w:rsidRPr="00F603B8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603B8">
        <w:rPr>
          <w:rFonts w:ascii="Times New Roman" w:hAnsi="Times New Roman" w:cs="Times New Roman"/>
          <w:sz w:val="24"/>
          <w:szCs w:val="24"/>
        </w:rPr>
        <w:tab/>
      </w:r>
      <w:r w:rsidRPr="00F603B8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F603B8" w:rsidRPr="00F603B8" w:rsidRDefault="00F603B8" w:rsidP="00F60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06E" w:rsidRDefault="0094406E" w:rsidP="00F603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ne-NP"/>
        </w:rPr>
      </w:pPr>
    </w:p>
    <w:sectPr w:rsidR="0094406E" w:rsidSect="00F603B8">
      <w:pgSz w:w="11906" w:h="16838"/>
      <w:pgMar w:top="567" w:right="566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31"/>
    <w:rsid w:val="0000056B"/>
    <w:rsid w:val="0000355A"/>
    <w:rsid w:val="00013576"/>
    <w:rsid w:val="000210B7"/>
    <w:rsid w:val="00023994"/>
    <w:rsid w:val="00052235"/>
    <w:rsid w:val="000B39E7"/>
    <w:rsid w:val="000C6870"/>
    <w:rsid w:val="000D423A"/>
    <w:rsid w:val="00100908"/>
    <w:rsid w:val="00115184"/>
    <w:rsid w:val="001342E1"/>
    <w:rsid w:val="0016185B"/>
    <w:rsid w:val="00166760"/>
    <w:rsid w:val="00180F87"/>
    <w:rsid w:val="001B0EB3"/>
    <w:rsid w:val="001B7339"/>
    <w:rsid w:val="001C535C"/>
    <w:rsid w:val="001C550A"/>
    <w:rsid w:val="001E4374"/>
    <w:rsid w:val="001F02FA"/>
    <w:rsid w:val="001F3020"/>
    <w:rsid w:val="0021054A"/>
    <w:rsid w:val="00217613"/>
    <w:rsid w:val="002231C2"/>
    <w:rsid w:val="002601A2"/>
    <w:rsid w:val="00275183"/>
    <w:rsid w:val="00277AEC"/>
    <w:rsid w:val="0029458D"/>
    <w:rsid w:val="00295C66"/>
    <w:rsid w:val="002B4FD6"/>
    <w:rsid w:val="002B7C9D"/>
    <w:rsid w:val="002C4635"/>
    <w:rsid w:val="002F3074"/>
    <w:rsid w:val="002F6804"/>
    <w:rsid w:val="00327AF7"/>
    <w:rsid w:val="003729D3"/>
    <w:rsid w:val="00380B6F"/>
    <w:rsid w:val="00390936"/>
    <w:rsid w:val="003B1B29"/>
    <w:rsid w:val="003C267A"/>
    <w:rsid w:val="00447374"/>
    <w:rsid w:val="00451AC8"/>
    <w:rsid w:val="00452BDB"/>
    <w:rsid w:val="004878C5"/>
    <w:rsid w:val="004A56D2"/>
    <w:rsid w:val="004C1C3F"/>
    <w:rsid w:val="005001F2"/>
    <w:rsid w:val="00516301"/>
    <w:rsid w:val="00536F5C"/>
    <w:rsid w:val="005437E0"/>
    <w:rsid w:val="0055151C"/>
    <w:rsid w:val="00556DDA"/>
    <w:rsid w:val="0058485A"/>
    <w:rsid w:val="0058741C"/>
    <w:rsid w:val="00590F43"/>
    <w:rsid w:val="00591E17"/>
    <w:rsid w:val="00592278"/>
    <w:rsid w:val="005A4F9E"/>
    <w:rsid w:val="005A589A"/>
    <w:rsid w:val="005B3DC0"/>
    <w:rsid w:val="005E16B1"/>
    <w:rsid w:val="005E36E0"/>
    <w:rsid w:val="00606CAD"/>
    <w:rsid w:val="00633B7C"/>
    <w:rsid w:val="006363CA"/>
    <w:rsid w:val="00690E62"/>
    <w:rsid w:val="006B5542"/>
    <w:rsid w:val="006D6E43"/>
    <w:rsid w:val="007014C8"/>
    <w:rsid w:val="00707CF5"/>
    <w:rsid w:val="00711F72"/>
    <w:rsid w:val="00735A8B"/>
    <w:rsid w:val="007667B7"/>
    <w:rsid w:val="0077061F"/>
    <w:rsid w:val="007A527C"/>
    <w:rsid w:val="007B0983"/>
    <w:rsid w:val="007C3D06"/>
    <w:rsid w:val="007C6CC3"/>
    <w:rsid w:val="007E1CAC"/>
    <w:rsid w:val="008230C5"/>
    <w:rsid w:val="00824C60"/>
    <w:rsid w:val="00847D11"/>
    <w:rsid w:val="00853982"/>
    <w:rsid w:val="00857F9F"/>
    <w:rsid w:val="0087323C"/>
    <w:rsid w:val="00895DB0"/>
    <w:rsid w:val="008D1215"/>
    <w:rsid w:val="008D21AC"/>
    <w:rsid w:val="008D44ED"/>
    <w:rsid w:val="009060AC"/>
    <w:rsid w:val="009246D9"/>
    <w:rsid w:val="0092728D"/>
    <w:rsid w:val="00933B14"/>
    <w:rsid w:val="00934234"/>
    <w:rsid w:val="0094406E"/>
    <w:rsid w:val="009668B1"/>
    <w:rsid w:val="00971CAF"/>
    <w:rsid w:val="0099105B"/>
    <w:rsid w:val="009A03C5"/>
    <w:rsid w:val="009A549E"/>
    <w:rsid w:val="009B1107"/>
    <w:rsid w:val="009D097F"/>
    <w:rsid w:val="009E419B"/>
    <w:rsid w:val="009E4C2F"/>
    <w:rsid w:val="009E653D"/>
    <w:rsid w:val="00A10E50"/>
    <w:rsid w:val="00A352A2"/>
    <w:rsid w:val="00A47C55"/>
    <w:rsid w:val="00A55146"/>
    <w:rsid w:val="00A70BF9"/>
    <w:rsid w:val="00A80DD7"/>
    <w:rsid w:val="00A819FD"/>
    <w:rsid w:val="00AE69E1"/>
    <w:rsid w:val="00AF1B97"/>
    <w:rsid w:val="00AF706A"/>
    <w:rsid w:val="00B067D8"/>
    <w:rsid w:val="00B151EA"/>
    <w:rsid w:val="00B22B70"/>
    <w:rsid w:val="00B42154"/>
    <w:rsid w:val="00B64544"/>
    <w:rsid w:val="00B808B3"/>
    <w:rsid w:val="00B816BB"/>
    <w:rsid w:val="00B81931"/>
    <w:rsid w:val="00BA6552"/>
    <w:rsid w:val="00BB4A8F"/>
    <w:rsid w:val="00BB6E57"/>
    <w:rsid w:val="00C10FA2"/>
    <w:rsid w:val="00C3794F"/>
    <w:rsid w:val="00C45C0E"/>
    <w:rsid w:val="00C81673"/>
    <w:rsid w:val="00CA2A44"/>
    <w:rsid w:val="00CA3CA1"/>
    <w:rsid w:val="00CC1D6E"/>
    <w:rsid w:val="00CC246A"/>
    <w:rsid w:val="00CD0426"/>
    <w:rsid w:val="00D047EB"/>
    <w:rsid w:val="00D15C88"/>
    <w:rsid w:val="00D170D9"/>
    <w:rsid w:val="00D4410F"/>
    <w:rsid w:val="00D476B3"/>
    <w:rsid w:val="00D71544"/>
    <w:rsid w:val="00D8566D"/>
    <w:rsid w:val="00D871C4"/>
    <w:rsid w:val="00D9119A"/>
    <w:rsid w:val="00DA41E9"/>
    <w:rsid w:val="00DB09A7"/>
    <w:rsid w:val="00DC655E"/>
    <w:rsid w:val="00DD1357"/>
    <w:rsid w:val="00DF6CA1"/>
    <w:rsid w:val="00E01C27"/>
    <w:rsid w:val="00E028B5"/>
    <w:rsid w:val="00E17A31"/>
    <w:rsid w:val="00E50AC7"/>
    <w:rsid w:val="00E54498"/>
    <w:rsid w:val="00E571F7"/>
    <w:rsid w:val="00E576C5"/>
    <w:rsid w:val="00E64371"/>
    <w:rsid w:val="00EC6E00"/>
    <w:rsid w:val="00EF15D2"/>
    <w:rsid w:val="00F12F42"/>
    <w:rsid w:val="00F26832"/>
    <w:rsid w:val="00F440EB"/>
    <w:rsid w:val="00F44536"/>
    <w:rsid w:val="00F603B8"/>
    <w:rsid w:val="00F72757"/>
    <w:rsid w:val="00F86106"/>
    <w:rsid w:val="00F975D5"/>
    <w:rsid w:val="00FA02C2"/>
    <w:rsid w:val="00FA6AFD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6FD8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paragraph" w:customStyle="1" w:styleId="a00">
    <w:name w:val="a0"/>
    <w:basedOn w:val="a"/>
    <w:uiPriority w:val="99"/>
    <w:rsid w:val="000D4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0D423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hyperlink" Target="http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10</cp:revision>
  <cp:lastPrinted>2021-02-15T11:25:00Z</cp:lastPrinted>
  <dcterms:created xsi:type="dcterms:W3CDTF">2023-10-27T07:17:00Z</dcterms:created>
  <dcterms:modified xsi:type="dcterms:W3CDTF">2026-09-07T05:40:00Z</dcterms:modified>
</cp:coreProperties>
</file>