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609/26-ЭА «Реагенты, контрольные и расходные материалы для иммунофлюоресцентного анализатора серии VIDAS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609/26-ЭА «Реагенты, контрольные и расходные материалы для иммунофлюоресцентного анализатора серии VIDAS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609/26-ЭА «Реагенты, контрольные и расходные материалы для иммунофлюоресцентного анализатора серии VIDAS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609/26-ЭА «Реагенты, контрольные и расходные материалы для иммунофлюоресцентного анализатора серии VIDAS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609/26-ЭА «Реагенты, контрольные и расходные материалы для иммунофлюоресцентного анализатора серии VIDAS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