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EZ20260609379804 «МТ №370/26-ЗОИ «Ларингоскопы»»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"Стрева-мед"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191436567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220057, Республика Беларусь, г. Минск, ул.Фогеля, д.7, пом.269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602 250,00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на покупку – цена предложения превышает предельную стоимость предмета государственной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