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927ACD" w:rsidRPr="00901D7C" w:rsidRDefault="00F800B2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Аверьянов Артем Андреевич </w:t>
      </w:r>
      <w:r w:rsidR="003144FB" w:rsidRPr="00901D7C">
        <w:rPr>
          <w:bCs/>
          <w:i/>
          <w:iCs/>
          <w:sz w:val="28"/>
          <w:szCs w:val="28"/>
          <w:u w:val="single"/>
        </w:rPr>
        <w:t xml:space="preserve">(по вопросам содержания лота </w:t>
      </w:r>
      <w:r w:rsidR="00927ACD" w:rsidRPr="00901D7C">
        <w:rPr>
          <w:bCs/>
          <w:i/>
          <w:iCs/>
          <w:sz w:val="28"/>
          <w:szCs w:val="28"/>
          <w:u w:val="single"/>
        </w:rPr>
        <w:t>)</w:t>
      </w:r>
    </w:p>
    <w:p w:rsidR="00A44C61" w:rsidRPr="00A44C61" w:rsidRDefault="00F800B2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8029-333-97-10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F800B2" w:rsidP="00B56A15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F800B2">
        <w:rPr>
          <w:bCs/>
          <w:i/>
          <w:iCs/>
          <w:sz w:val="28"/>
          <w:szCs w:val="28"/>
          <w:u w:val="single"/>
        </w:rPr>
        <w:t xml:space="preserve">8029-333-97-10 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84571" w:rsidRDefault="00F800B2" w:rsidP="00CF3A2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Электрическая тепловая пушка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EA0B22" w:rsidRDefault="00367436" w:rsidP="00D21E1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B56A15">
              <w:rPr>
                <w:i/>
                <w:sz w:val="22"/>
                <w:szCs w:val="22"/>
              </w:rPr>
              <w:t xml:space="preserve"> </w:t>
            </w:r>
            <w:r w:rsidR="00677CD3" w:rsidRPr="00EA0B22">
              <w:rPr>
                <w:i/>
                <w:sz w:val="22"/>
                <w:szCs w:val="22"/>
              </w:rPr>
              <w:t>шт.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F800B2" w:rsidP="00FC4622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А</w:t>
            </w:r>
            <w:r w:rsidR="00DC5FCD">
              <w:rPr>
                <w:rFonts w:eastAsia="Times New Roman"/>
                <w:i/>
                <w:sz w:val="22"/>
                <w:szCs w:val="22"/>
              </w:rPr>
              <w:t>вгуст</w:t>
            </w:r>
            <w:r>
              <w:rPr>
                <w:rFonts w:eastAsia="Times New Roman"/>
                <w:i/>
                <w:sz w:val="22"/>
                <w:szCs w:val="22"/>
              </w:rPr>
              <w:t xml:space="preserve">-сентябрь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202</w:t>
            </w:r>
            <w:r w:rsidR="00A84571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B56A15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 w:rsidR="00BE61F1">
              <w:rPr>
                <w:i/>
                <w:sz w:val="22"/>
                <w:szCs w:val="22"/>
              </w:rPr>
              <w:t xml:space="preserve"> </w:t>
            </w:r>
            <w:r w:rsidR="00B56A15">
              <w:rPr>
                <w:i/>
                <w:sz w:val="22"/>
                <w:szCs w:val="22"/>
              </w:rPr>
              <w:t>ул. Химиков 15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B04786">
              <w:rPr>
                <w:i/>
                <w:sz w:val="22"/>
                <w:szCs w:val="22"/>
              </w:rPr>
              <w:t>(возможен самовывоз в пределах г. Могилева)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A0B06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="002202C8">
              <w:rPr>
                <w:i/>
                <w:sz w:val="22"/>
                <w:szCs w:val="22"/>
              </w:rPr>
              <w:t xml:space="preserve">бюджет </w:t>
            </w:r>
            <w:r w:rsidR="00A963C7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2636C8" w:rsidRDefault="00F800B2" w:rsidP="00367436">
            <w:pPr>
              <w:pStyle w:val="table10"/>
              <w:rPr>
                <w:sz w:val="18"/>
                <w:szCs w:val="18"/>
              </w:rPr>
            </w:pPr>
            <w:r w:rsidRPr="002A33E5">
              <w:rPr>
                <w:i/>
                <w:sz w:val="22"/>
                <w:szCs w:val="22"/>
              </w:rPr>
              <w:t>Мощность 3 кВт, напряжение 220-230В, с регулировкой мощности 3 ступени, площадь обогрева 50 м2, защита от перегрева, наличие термостата, регулировки температуры, вентиляция без обогрева</w:t>
            </w:r>
          </w:p>
        </w:tc>
      </w:tr>
      <w:tr w:rsidR="00937B47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AF4246" w:rsidRDefault="00937B47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937B47" w:rsidRPr="0021367B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937B47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937B47" w:rsidRPr="00DE2863" w:rsidRDefault="00B56A15" w:rsidP="009C7934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>В случае отсутствия</w:t>
            </w:r>
            <w:r w:rsidR="00937B47" w:rsidRPr="00DE2863">
              <w:rPr>
                <w:rFonts w:eastAsiaTheme="minorEastAsia"/>
                <w:i/>
                <w:sz w:val="22"/>
                <w:szCs w:val="22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937B47" w:rsidRPr="007C7251" w:rsidRDefault="00937B47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174007" w:rsidRPr="00EA0B22" w:rsidRDefault="00174007" w:rsidP="00EA0B22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0B6B7F">
        <w:rPr>
          <w:b/>
          <w:i/>
          <w:sz w:val="28"/>
          <w:szCs w:val="28"/>
        </w:rPr>
        <w:t>21</w:t>
      </w:r>
      <w:bookmarkStart w:id="0" w:name="_GoBack"/>
      <w:bookmarkEnd w:id="0"/>
      <w:r w:rsidRPr="00E86316">
        <w:rPr>
          <w:b/>
          <w:i/>
          <w:sz w:val="28"/>
          <w:szCs w:val="28"/>
        </w:rPr>
        <w:t>.0</w:t>
      </w:r>
      <w:r w:rsidR="00B32A32">
        <w:rPr>
          <w:b/>
          <w:i/>
          <w:sz w:val="28"/>
          <w:szCs w:val="28"/>
        </w:rPr>
        <w:t>8</w:t>
      </w:r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г.</w:t>
      </w:r>
    </w:p>
    <w:sectPr w:rsidR="00174007" w:rsidRPr="00EA0B22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D5A" w:rsidRDefault="00570D5A" w:rsidP="005C40FF">
      <w:r>
        <w:separator/>
      </w:r>
    </w:p>
  </w:endnote>
  <w:endnote w:type="continuationSeparator" w:id="0">
    <w:p w:rsidR="00570D5A" w:rsidRDefault="00570D5A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D5A" w:rsidRDefault="00570D5A" w:rsidP="005C40FF">
      <w:r>
        <w:separator/>
      </w:r>
    </w:p>
  </w:footnote>
  <w:footnote w:type="continuationSeparator" w:id="0">
    <w:p w:rsidR="00570D5A" w:rsidRDefault="00570D5A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B6B7F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0401B"/>
    <w:rsid w:val="0011146A"/>
    <w:rsid w:val="00113017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33E5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67436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0D5A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6270"/>
    <w:rsid w:val="005C7372"/>
    <w:rsid w:val="005D3AA8"/>
    <w:rsid w:val="005D6999"/>
    <w:rsid w:val="005E0B10"/>
    <w:rsid w:val="005E635E"/>
    <w:rsid w:val="005F0A64"/>
    <w:rsid w:val="005F6394"/>
    <w:rsid w:val="005F71DA"/>
    <w:rsid w:val="00607A3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0370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26CF"/>
    <w:rsid w:val="00905BC9"/>
    <w:rsid w:val="00910489"/>
    <w:rsid w:val="0091174E"/>
    <w:rsid w:val="00922715"/>
    <w:rsid w:val="00925D82"/>
    <w:rsid w:val="00927ACD"/>
    <w:rsid w:val="009312E8"/>
    <w:rsid w:val="00935A6D"/>
    <w:rsid w:val="00937B47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4A9B"/>
    <w:rsid w:val="00A44C61"/>
    <w:rsid w:val="00A54EF5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63C7"/>
    <w:rsid w:val="00AA0B06"/>
    <w:rsid w:val="00AA54F6"/>
    <w:rsid w:val="00AA58F1"/>
    <w:rsid w:val="00AC1AE1"/>
    <w:rsid w:val="00AC5A9C"/>
    <w:rsid w:val="00AD1B9F"/>
    <w:rsid w:val="00AD28EE"/>
    <w:rsid w:val="00AD2AE4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2A32"/>
    <w:rsid w:val="00B344F9"/>
    <w:rsid w:val="00B347B9"/>
    <w:rsid w:val="00B3676E"/>
    <w:rsid w:val="00B4489E"/>
    <w:rsid w:val="00B54C77"/>
    <w:rsid w:val="00B55BFB"/>
    <w:rsid w:val="00B56A15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4F04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5FCD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0B22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00B2"/>
    <w:rsid w:val="00F81259"/>
    <w:rsid w:val="00F8492B"/>
    <w:rsid w:val="00F86EFF"/>
    <w:rsid w:val="00F924F3"/>
    <w:rsid w:val="00FB2170"/>
    <w:rsid w:val="00FB467C"/>
    <w:rsid w:val="00FC4622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61552-FACD-4404-A087-AEEAD66E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18</cp:revision>
  <cp:lastPrinted>2026-08-10T13:49:00Z</cp:lastPrinted>
  <dcterms:created xsi:type="dcterms:W3CDTF">2026-02-11T11:20:00Z</dcterms:created>
  <dcterms:modified xsi:type="dcterms:W3CDTF">2026-08-20T12:45:00Z</dcterms:modified>
</cp:coreProperties>
</file>