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EZ20260709383141 «№527-ЗИОИ-2026 БарМТ №379/26 Игла инъекционная стерильная 0,60х80 мм 23G B.Braun или аналог».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2 332,00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