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EZ20260812387426 «Стеллаж металлический».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Z20260813431490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"ЦЕНТР-МЕТ"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600002001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ул.Металлистов, д.4,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"Стальвека"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193733066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"ЦЕНТР-МЕТ",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ул.Металлистов, д.4,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600002001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11 466,00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