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325066" w:rsidP="000C2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5066">
              <w:rPr>
                <w:rFonts w:ascii="Times New Roman" w:hAnsi="Times New Roman" w:cs="Times New Roman"/>
                <w:b/>
                <w:bCs/>
              </w:rPr>
              <w:t xml:space="preserve">Установка для обеззараживания и очистки воздуха </w:t>
            </w:r>
            <w:proofErr w:type="spellStart"/>
            <w:r w:rsidRPr="00325066">
              <w:rPr>
                <w:rFonts w:ascii="Times New Roman" w:hAnsi="Times New Roman" w:cs="Times New Roman"/>
                <w:b/>
                <w:bCs/>
              </w:rPr>
              <w:t>фотокаталитическая</w:t>
            </w:r>
            <w:proofErr w:type="spellEnd"/>
            <w:r w:rsidRPr="0032506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325066">
              <w:rPr>
                <w:rFonts w:ascii="Times New Roman" w:hAnsi="Times New Roman" w:cs="Times New Roman"/>
                <w:b/>
                <w:bCs/>
              </w:rPr>
              <w:t>рециркулятор</w:t>
            </w:r>
            <w:proofErr w:type="spellEnd"/>
            <w:r w:rsidRPr="00325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25066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5066">
              <w:rPr>
                <w:rFonts w:ascii="Times New Roman" w:hAnsi="Times New Roman" w:cs="Times New Roman"/>
              </w:rPr>
              <w:t>28.25.14.100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25066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5066">
              <w:rPr>
                <w:rFonts w:ascii="Times New Roman" w:hAnsi="Times New Roman" w:cs="Times New Roman"/>
              </w:rPr>
              <w:t>Оборудование и устройства для фильтрования или очистки воздуха (кроме всасывающих воздушных фильтров для двигателей внутреннего сгорания)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D6A2F" w:rsidP="005352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535256">
              <w:rPr>
                <w:rFonts w:ascii="Times New Roman" w:hAnsi="Times New Roman" w:cs="Times New Roman"/>
              </w:rPr>
              <w:t>шт.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В течении 202</w:t>
            </w:r>
            <w:r w:rsidR="00C158C9">
              <w:rPr>
                <w:rFonts w:ascii="Times New Roman" w:hAnsi="Times New Roman" w:cs="Times New Roman"/>
                <w:bCs/>
              </w:rPr>
              <w:t>6</w:t>
            </w:r>
            <w:r w:rsidRPr="00283184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1F60A4" w:rsidRDefault="001F60A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20</w:t>
      </w:r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>0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8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" w:name="_GoBack"/>
      <w:bookmarkEnd w:id="1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r w:rsidR="00290E09" w:rsidRPr="00A84270">
        <w:rPr>
          <w:rFonts w:ascii="Times New Roman" w:eastAsia="Calibri" w:hAnsi="Times New Roman" w:cs="Times New Roman"/>
          <w:bCs/>
          <w:sz w:val="26"/>
          <w:szCs w:val="26"/>
        </w:rPr>
        <w:t>склад Государственного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21"/>
      <w:bookmarkEnd w:id="2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325066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8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67BB3"/>
    <w:rsid w:val="001F60A4"/>
    <w:rsid w:val="00206F26"/>
    <w:rsid w:val="00283184"/>
    <w:rsid w:val="00290E09"/>
    <w:rsid w:val="00325066"/>
    <w:rsid w:val="003264E3"/>
    <w:rsid w:val="00363E10"/>
    <w:rsid w:val="003A318F"/>
    <w:rsid w:val="003B3679"/>
    <w:rsid w:val="003D6A2F"/>
    <w:rsid w:val="00445A8A"/>
    <w:rsid w:val="00452F68"/>
    <w:rsid w:val="00454BF9"/>
    <w:rsid w:val="00497CA7"/>
    <w:rsid w:val="004C1798"/>
    <w:rsid w:val="004C4595"/>
    <w:rsid w:val="004C4B2F"/>
    <w:rsid w:val="004E101E"/>
    <w:rsid w:val="00520902"/>
    <w:rsid w:val="005263E8"/>
    <w:rsid w:val="00535256"/>
    <w:rsid w:val="005C4A29"/>
    <w:rsid w:val="006108D6"/>
    <w:rsid w:val="00621ECF"/>
    <w:rsid w:val="00627327"/>
    <w:rsid w:val="00627AB3"/>
    <w:rsid w:val="00667491"/>
    <w:rsid w:val="006972C5"/>
    <w:rsid w:val="006A38FE"/>
    <w:rsid w:val="006D41AE"/>
    <w:rsid w:val="007003D3"/>
    <w:rsid w:val="00735A94"/>
    <w:rsid w:val="00747ADD"/>
    <w:rsid w:val="00763EA9"/>
    <w:rsid w:val="00782052"/>
    <w:rsid w:val="0079517B"/>
    <w:rsid w:val="00797C3B"/>
    <w:rsid w:val="007A3867"/>
    <w:rsid w:val="00833656"/>
    <w:rsid w:val="00834456"/>
    <w:rsid w:val="008A7EA0"/>
    <w:rsid w:val="0091749B"/>
    <w:rsid w:val="0093610A"/>
    <w:rsid w:val="009E0B9E"/>
    <w:rsid w:val="00A37BBB"/>
    <w:rsid w:val="00A84270"/>
    <w:rsid w:val="00B00481"/>
    <w:rsid w:val="00BE776F"/>
    <w:rsid w:val="00C158C9"/>
    <w:rsid w:val="00C9363A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7DC53A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2026-04-24T10:31:00Z</cp:lastPrinted>
  <dcterms:created xsi:type="dcterms:W3CDTF">2025-01-14T06:47:00Z</dcterms:created>
  <dcterms:modified xsi:type="dcterms:W3CDTF">2026-08-14T08:17:00Z</dcterms:modified>
</cp:coreProperties>
</file>