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EZ20260811387123 «Труба профильная, профилированный лист».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"Метстройцвет"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аг.Хатежино, ул.Центральная, д.18Б, корп.1, пом.55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641,46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"Ламипром"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192307891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оф.201Б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739,44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"Метстройцвет",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223039, Республика Беларусь, Минская область, Минский район, аг.Хатежино, ул.Центральная, д.18Б, корп.1, пом.55,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192487891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641,46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"Метстройцвет"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аг.Хатежино, ул.Центральная, д.18Б, корп.1, пом.55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1 151,29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"Ламипром"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192307891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оф.201Б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"Метстройцвет",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223039, Республика Беларусь, Минская область, Минский район, аг.Хатежино, ул.Центральная, д.18Б, корп.1, пом.55,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192487891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1 151,29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"Метстройцвет"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аг.Хатежино, ул.Центральная, д.18Б, корп.1, пом.55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2 294,78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"Ламипром"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192307891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оф.201Б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"Метстройцвет",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223039, Республика Беларусь, Минская область, Минский район, аг.Хатежино, ул.Центральная, д.18Б, корп.1, пом.55,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192487891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2 294,78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