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EZ20260707382824 «№520-ЗИОИ-2026 БарМТ №273/26 Шовный материал (лот 10)».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"ФУТБЕРГ"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101496411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пр-т Партизанский, д.8, корп.1, пом.86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215 978,11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268 218,71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"ФУТБЕРГ",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пр-т Партизанский, д.8, корп.1, пом.86,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101496411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215 978,11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