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EZ20260803386124 «БелМТ №504/26-ЗОИ «Электроды для временной эндокардиальной кардиостимуляции с принадлежностями»»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