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EZ20260803386048 «Закупка мочеточниковых стентов»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