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16E62274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4E5060">
        <w:rPr>
          <w:rFonts w:ascii="Times New Roman" w:eastAsia="Times New Roman" w:hAnsi="Times New Roman"/>
          <w:b/>
          <w:sz w:val="24"/>
          <w:szCs w:val="24"/>
        </w:rPr>
        <w:t>11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1CC7C885" w:rsidR="001A46C2" w:rsidRDefault="00880F07" w:rsidP="004E5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E5060">
        <w:rPr>
          <w:rFonts w:ascii="Times New Roman" w:eastAsia="Times New Roman" w:hAnsi="Times New Roman"/>
          <w:b/>
          <w:sz w:val="24"/>
          <w:szCs w:val="24"/>
        </w:rPr>
        <w:t>Ц678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800E3">
        <w:rPr>
          <w:rFonts w:ascii="Times New Roman" w:eastAsia="Times New Roman" w:hAnsi="Times New Roman"/>
          <w:b/>
          <w:sz w:val="24"/>
          <w:szCs w:val="24"/>
        </w:rPr>
        <w:t>Масла моторного синтетического</w:t>
      </w:r>
      <w:r w:rsidR="004E5060" w:rsidRPr="004E5060">
        <w:rPr>
          <w:rFonts w:ascii="Times New Roman" w:eastAsia="Times New Roman" w:hAnsi="Times New Roman"/>
          <w:b/>
          <w:sz w:val="24"/>
          <w:szCs w:val="24"/>
        </w:rPr>
        <w:t xml:space="preserve"> 5W-</w:t>
      </w:r>
      <w:r w:rsidR="004E5060">
        <w:rPr>
          <w:rFonts w:ascii="Times New Roman" w:eastAsia="Times New Roman" w:hAnsi="Times New Roman"/>
          <w:b/>
          <w:sz w:val="24"/>
          <w:szCs w:val="24"/>
        </w:rPr>
        <w:t xml:space="preserve">40 класс качества по API SN/CF, </w:t>
      </w:r>
      <w:r w:rsidR="006800E3">
        <w:rPr>
          <w:rFonts w:ascii="Times New Roman" w:eastAsia="Times New Roman" w:hAnsi="Times New Roman"/>
          <w:b/>
          <w:sz w:val="24"/>
          <w:szCs w:val="24"/>
        </w:rPr>
        <w:t>масла моторного полусинтетического</w:t>
      </w:r>
      <w:r w:rsidR="004E5060" w:rsidRPr="004E5060">
        <w:rPr>
          <w:rFonts w:ascii="Times New Roman" w:eastAsia="Times New Roman" w:hAnsi="Times New Roman"/>
          <w:b/>
          <w:sz w:val="24"/>
          <w:szCs w:val="24"/>
        </w:rPr>
        <w:t xml:space="preserve"> 10W</w:t>
      </w:r>
      <w:r w:rsidR="004E5060">
        <w:rPr>
          <w:rFonts w:ascii="Times New Roman" w:eastAsia="Times New Roman" w:hAnsi="Times New Roman"/>
          <w:b/>
          <w:sz w:val="24"/>
          <w:szCs w:val="24"/>
        </w:rPr>
        <w:t xml:space="preserve">-40 класс качества по API CH-4 </w:t>
      </w:r>
      <w:r w:rsidR="004E5060" w:rsidRPr="004E5060">
        <w:rPr>
          <w:rFonts w:ascii="Times New Roman" w:eastAsia="Times New Roman" w:hAnsi="Times New Roman"/>
          <w:b/>
          <w:sz w:val="24"/>
          <w:szCs w:val="24"/>
        </w:rPr>
        <w:t>в интересах КУП «МИНСКСАНАВТОТРАНС»</w:t>
      </w:r>
      <w:r w:rsidR="004E5060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2301DEE" w:rsidR="009C67F3" w:rsidRPr="00747677" w:rsidRDefault="00561A8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61A84">
              <w:rPr>
                <w:rFonts w:ascii="Times New Roman" w:hAnsi="Times New Roman" w:cs="Times New Roman"/>
              </w:rPr>
              <w:t>Коммунальное унитарное предприятие санитарного автомобильного транспорта «</w:t>
            </w:r>
            <w:proofErr w:type="spellStart"/>
            <w:r w:rsidRPr="00561A84">
              <w:rPr>
                <w:rFonts w:ascii="Times New Roman" w:hAnsi="Times New Roman" w:cs="Times New Roman"/>
              </w:rPr>
              <w:t>Минсксанавтотранс</w:t>
            </w:r>
            <w:proofErr w:type="spellEnd"/>
            <w:r w:rsidRPr="00561A84"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10FD64E" w:rsidR="009C67F3" w:rsidRPr="00BD0318" w:rsidRDefault="00561A8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61A84">
              <w:rPr>
                <w:rFonts w:ascii="Times New Roman" w:eastAsia="Times New Roman" w:hAnsi="Times New Roman" w:cs="Times New Roman"/>
              </w:rPr>
              <w:t>г. Минск, ул. Петруся Бровки, 25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7A47C11" w:rsidR="009C67F3" w:rsidRPr="007B57E3" w:rsidRDefault="00561A8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61A84">
              <w:rPr>
                <w:rFonts w:ascii="Times New Roman" w:hAnsi="Times New Roman" w:cs="Times New Roman"/>
              </w:rPr>
              <w:t>100029143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25DF700" w:rsidR="001A46C2" w:rsidRPr="001A46C2" w:rsidRDefault="006800E3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Бунчук Иван Иванович</w:t>
            </w:r>
            <w:r w:rsidR="00561A84" w:rsidRPr="00561A84">
              <w:rPr>
                <w:rFonts w:ascii="Times New Roman" w:hAnsi="Times New Roman" w:cs="Times New Roman"/>
              </w:rPr>
              <w:t>, тел. 375-00-41.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2824BBB" w:rsidR="007B0A1A" w:rsidRPr="003014EF" w:rsidRDefault="00561A84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028D2" w:rsidRPr="009A558C">
              <w:rPr>
                <w:rFonts w:ascii="Times New Roman" w:hAnsi="Times New Roman" w:cs="Times New Roman"/>
              </w:rPr>
              <w:t>.</w:t>
            </w:r>
            <w:r w:rsidR="00DB57D2" w:rsidRPr="009A558C">
              <w:rPr>
                <w:rFonts w:ascii="Times New Roman" w:hAnsi="Times New Roman" w:cs="Times New Roman"/>
              </w:rPr>
              <w:t>0</w:t>
            </w:r>
            <w:r w:rsidR="00FC646C" w:rsidRPr="009A558C">
              <w:rPr>
                <w:rFonts w:ascii="Times New Roman" w:hAnsi="Times New Roman" w:cs="Times New Roman"/>
              </w:rPr>
              <w:t>8</w:t>
            </w:r>
            <w:r w:rsidR="005142FF" w:rsidRPr="009A558C">
              <w:rPr>
                <w:rFonts w:ascii="Times New Roman" w:hAnsi="Times New Roman" w:cs="Times New Roman"/>
              </w:rPr>
              <w:t>.202</w:t>
            </w:r>
            <w:r w:rsidR="00DB57D2" w:rsidRPr="009A558C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B7ED09B" w:rsidR="007B0A1A" w:rsidRPr="003014EF" w:rsidRDefault="00561A84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59 534</w:t>
            </w:r>
            <w:r w:rsidR="00F37AEA">
              <w:rPr>
                <w:rFonts w:ascii="Times New Roman" w:hAnsi="Times New Roman" w:cs="Times New Roman"/>
                <w:b/>
              </w:rPr>
              <w:t>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747677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312C8E">
        <w:trPr>
          <w:trHeight w:val="200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312C8E">
        <w:trPr>
          <w:trHeight w:val="4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56E0111" w:rsidR="003407C3" w:rsidRPr="00BD0318" w:rsidRDefault="00561A84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561A84">
              <w:rPr>
                <w:rFonts w:ascii="Times New Roman" w:hAnsi="Times New Roman" w:cs="Times New Roman"/>
                <w:iCs/>
              </w:rPr>
              <w:t>Масло моторное синтетическое 5W-40 класс качества по API SN/CF</w:t>
            </w:r>
            <w:r w:rsidR="00D74614">
              <w:rPr>
                <w:rFonts w:ascii="Times New Roman" w:hAnsi="Times New Roman" w:cs="Times New Roman"/>
                <w:iCs/>
              </w:rPr>
              <w:t xml:space="preserve"> </w:t>
            </w:r>
            <w:r w:rsidR="00D74614" w:rsidRPr="00D74614">
              <w:rPr>
                <w:rFonts w:ascii="Times New Roman" w:hAnsi="Times New Roman" w:cs="Times New Roman"/>
                <w:iCs/>
              </w:rPr>
              <w:t>в количестве 2 800 литров.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6D0ABBB" w:rsidR="003407C3" w:rsidRPr="00747677" w:rsidRDefault="00561A84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61A84">
              <w:rPr>
                <w:rFonts w:ascii="Times New Roman" w:hAnsi="Times New Roman" w:cs="Times New Roman"/>
              </w:rPr>
              <w:t>19.20.29.511</w:t>
            </w:r>
          </w:p>
        </w:tc>
      </w:tr>
      <w:tr w:rsidR="003407C3" w:rsidRPr="00747677" w14:paraId="1D1B887B" w14:textId="77777777" w:rsidTr="00312C8E">
        <w:trPr>
          <w:trHeight w:val="4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EED6ABE" w:rsidR="003407C3" w:rsidRPr="00747677" w:rsidRDefault="00777A3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61A84" w:rsidRPr="00561A84">
              <w:rPr>
                <w:rFonts w:ascii="Times New Roman" w:hAnsi="Times New Roman" w:cs="Times New Roman"/>
              </w:rPr>
              <w:t>ас</w:t>
            </w:r>
            <w:bookmarkStart w:id="1" w:name="_GoBack"/>
            <w:bookmarkEnd w:id="1"/>
            <w:r w:rsidR="00561A84" w:rsidRPr="00561A84">
              <w:rPr>
                <w:rFonts w:ascii="Times New Roman" w:hAnsi="Times New Roman" w:cs="Times New Roman"/>
              </w:rPr>
              <w:t>ла моторные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FD79465" w:rsidR="003407C3" w:rsidRPr="00747677" w:rsidRDefault="00643662" w:rsidP="006D0B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2 800 литров</w:t>
            </w:r>
            <w:proofErr w:type="gramStart"/>
            <w:r w:rsidR="00312C8E">
              <w:rPr>
                <w:rFonts w:ascii="Times New Roman" w:hAnsi="Times New Roman" w:cs="Times New Roman"/>
              </w:rPr>
              <w:t>.</w:t>
            </w:r>
            <w:proofErr w:type="gramEnd"/>
            <w:r w:rsidR="00312C8E">
              <w:rPr>
                <w:rFonts w:ascii="Times New Roman" w:hAnsi="Times New Roman" w:cs="Times New Roman"/>
              </w:rPr>
              <w:t xml:space="preserve"> Д</w:t>
            </w:r>
            <w:r w:rsidR="00312C8E" w:rsidRPr="00312C8E">
              <w:rPr>
                <w:rFonts w:ascii="Times New Roman" w:hAnsi="Times New Roman" w:cs="Times New Roman"/>
              </w:rPr>
              <w:t>опускается отклонения от указанного объёма кратно таре в сторону увеличения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8434F05" w:rsidR="003407C3" w:rsidRPr="00747677" w:rsidRDefault="00561A84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61A84">
              <w:rPr>
                <w:rFonts w:ascii="Times New Roman" w:hAnsi="Times New Roman" w:cs="Times New Roman"/>
              </w:rPr>
              <w:t>Партиями в течение 5 рабочих дней с момента подачи заявок покупателем в течение 1 года.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DFADBBE" w:rsidR="003407C3" w:rsidRPr="00CE6720" w:rsidRDefault="00777A32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561A84" w:rsidRPr="00561A84">
              <w:rPr>
                <w:rFonts w:ascii="Times New Roman" w:hAnsi="Times New Roman" w:cs="Times New Roman"/>
                <w:bCs/>
              </w:rPr>
              <w:t>клад покупателя г. Минск, ул. П. Бровки, 25.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63E1649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D305DE0" w:rsidR="001131B8" w:rsidRPr="00747677" w:rsidRDefault="00777A32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61A84" w:rsidRPr="00561A84">
              <w:rPr>
                <w:rFonts w:ascii="Times New Roman" w:hAnsi="Times New Roman" w:cs="Times New Roman"/>
              </w:rPr>
              <w:t>езналичный платеж, оплата по факту поставки товара в срок не менее 10 банковских дней. Валюта платежа и договора белорусский рубль.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F2A747C" w:rsidR="00160875" w:rsidRPr="00747677" w:rsidRDefault="00946308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46308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946308">
              <w:rPr>
                <w:rFonts w:ascii="Times New Roman" w:hAnsi="Times New Roman" w:cs="Times New Roman"/>
                <w:b/>
              </w:rPr>
              <w:t>583</w:t>
            </w:r>
            <w:r>
              <w:rPr>
                <w:rFonts w:ascii="Times New Roman" w:hAnsi="Times New Roman" w:cs="Times New Roman"/>
                <w:b/>
              </w:rPr>
              <w:t>,00</w:t>
            </w:r>
            <w:r w:rsidR="00FF02C7">
              <w:t xml:space="preserve"> </w:t>
            </w:r>
            <w:r w:rsidR="00771A47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B469" w14:textId="4803A585" w:rsidR="00946308" w:rsidRPr="00946308" w:rsidRDefault="00946308" w:rsidP="009463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46308">
              <w:rPr>
                <w:rFonts w:ascii="Times New Roman" w:hAnsi="Times New Roman" w:cs="Times New Roman"/>
              </w:rPr>
              <w:t>е менее 5 лет.</w:t>
            </w:r>
          </w:p>
          <w:p w14:paraId="639D6497" w14:textId="4C6703B9" w:rsidR="00F3700B" w:rsidRPr="00747677" w:rsidRDefault="00946308" w:rsidP="00946308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6308">
              <w:rPr>
                <w:rFonts w:ascii="Times New Roman" w:hAnsi="Times New Roman" w:cs="Times New Roman"/>
              </w:rPr>
              <w:t>Остаточный срок годности поставляемого товара должен быть не менее 80% от даты изготовления.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  <w:tr w:rsidR="00BE0828" w:rsidRPr="00747677" w14:paraId="5DE548E4" w14:textId="77777777" w:rsidTr="00C15D6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FB4" w14:textId="27E0770C" w:rsidR="00BE0828" w:rsidRPr="00747677" w:rsidRDefault="00BE0828" w:rsidP="00C15D6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BE0828" w:rsidRPr="00BD0318" w14:paraId="62973EA9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3E20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2FA9" w14:textId="68A19C37" w:rsidR="00BE0828" w:rsidRPr="00BD0318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946308">
              <w:rPr>
                <w:rFonts w:ascii="Times New Roman" w:hAnsi="Times New Roman" w:cs="Times New Roman"/>
                <w:iCs/>
              </w:rPr>
              <w:t>Масло моторное полусинтетическое 10</w:t>
            </w:r>
            <w:r>
              <w:rPr>
                <w:rFonts w:ascii="Times New Roman" w:hAnsi="Times New Roman" w:cs="Times New Roman"/>
                <w:iCs/>
              </w:rPr>
              <w:t>W-40 класс качества по API CH-4</w:t>
            </w:r>
            <w:r w:rsidR="00D74614">
              <w:rPr>
                <w:rFonts w:ascii="Times New Roman" w:hAnsi="Times New Roman" w:cs="Times New Roman"/>
                <w:iCs/>
              </w:rPr>
              <w:t xml:space="preserve"> </w:t>
            </w:r>
            <w:r w:rsidR="00D74614" w:rsidRPr="00D74614">
              <w:rPr>
                <w:rFonts w:ascii="Times New Roman" w:hAnsi="Times New Roman" w:cs="Times New Roman"/>
                <w:iCs/>
              </w:rPr>
              <w:t>в количестве 3 400 литров.</w:t>
            </w:r>
          </w:p>
        </w:tc>
      </w:tr>
      <w:tr w:rsidR="00BE0828" w:rsidRPr="00747677" w14:paraId="6981C883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B22F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847" w14:textId="550EFFF6" w:rsidR="00BE082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6308">
              <w:rPr>
                <w:rFonts w:ascii="Times New Roman" w:hAnsi="Times New Roman" w:cs="Times New Roman"/>
              </w:rPr>
              <w:t>19.20.29.511</w:t>
            </w:r>
          </w:p>
        </w:tc>
      </w:tr>
      <w:tr w:rsidR="00BE0828" w:rsidRPr="00747677" w14:paraId="3587B4C1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902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DF63" w14:textId="611B130D" w:rsidR="00BE0828" w:rsidRPr="00747677" w:rsidRDefault="00777A32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46308" w:rsidRPr="00561A84">
              <w:rPr>
                <w:rFonts w:ascii="Times New Roman" w:hAnsi="Times New Roman" w:cs="Times New Roman"/>
              </w:rPr>
              <w:t>асла моторные</w:t>
            </w:r>
          </w:p>
        </w:tc>
      </w:tr>
      <w:tr w:rsidR="00BE0828" w:rsidRPr="00747677" w14:paraId="430ECEE5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1725" w14:textId="77777777" w:rsidR="00BE0828" w:rsidRPr="00747677" w:rsidRDefault="00BE082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C7C6" w14:textId="24FE9510" w:rsidR="00BE0828" w:rsidRPr="00747677" w:rsidRDefault="00643662" w:rsidP="00C15D6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3 400 литров</w:t>
            </w:r>
            <w:proofErr w:type="gramStart"/>
            <w:r w:rsidR="00312C8E">
              <w:rPr>
                <w:rFonts w:ascii="Times New Roman" w:hAnsi="Times New Roman" w:cs="Times New Roman"/>
              </w:rPr>
              <w:t>.</w:t>
            </w:r>
            <w:proofErr w:type="gramEnd"/>
            <w:r w:rsidR="00312C8E">
              <w:rPr>
                <w:rFonts w:ascii="Times New Roman" w:hAnsi="Times New Roman" w:cs="Times New Roman"/>
              </w:rPr>
              <w:t xml:space="preserve"> Д</w:t>
            </w:r>
            <w:r w:rsidR="00312C8E" w:rsidRPr="00312C8E">
              <w:rPr>
                <w:rFonts w:ascii="Times New Roman" w:hAnsi="Times New Roman" w:cs="Times New Roman"/>
              </w:rPr>
              <w:t>опускается отклонения от указанного объёма кратно таре в сторону увеличения</w:t>
            </w:r>
          </w:p>
        </w:tc>
      </w:tr>
      <w:tr w:rsidR="00946308" w:rsidRPr="00747677" w14:paraId="347C6261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0A79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9148" w14:textId="11DC2BDA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61A84">
              <w:rPr>
                <w:rFonts w:ascii="Times New Roman" w:hAnsi="Times New Roman" w:cs="Times New Roman"/>
              </w:rPr>
              <w:t>Партиями в течение 5 рабочих дней с момента подачи заявок покупателем в течение 1 года.</w:t>
            </w:r>
          </w:p>
        </w:tc>
      </w:tr>
      <w:tr w:rsidR="00946308" w:rsidRPr="00CE6720" w14:paraId="2F37B7A0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A4F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EB9" w14:textId="7FAB19D0" w:rsidR="00946308" w:rsidRPr="00CE6720" w:rsidRDefault="00777A32" w:rsidP="00C15D6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946308" w:rsidRPr="00561A84">
              <w:rPr>
                <w:rFonts w:ascii="Times New Roman" w:hAnsi="Times New Roman" w:cs="Times New Roman"/>
                <w:bCs/>
              </w:rPr>
              <w:t>клад покупателя г. Минск, ул. П. Бровки, 25.</w:t>
            </w:r>
          </w:p>
        </w:tc>
      </w:tr>
      <w:tr w:rsidR="00946308" w:rsidRPr="00747677" w14:paraId="210F44FC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357E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760" w14:textId="3C6794F3" w:rsidR="00946308" w:rsidRPr="00747677" w:rsidRDefault="00777A32" w:rsidP="00C15D6C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46308" w:rsidRPr="00561A84">
              <w:rPr>
                <w:rFonts w:ascii="Times New Roman" w:hAnsi="Times New Roman" w:cs="Times New Roman"/>
              </w:rPr>
              <w:t>езналичный платеж, оплата по факту поставки товара в срок не менее 10 банковских дней. Валюта платежа и договора белорусский рубль.</w:t>
            </w:r>
          </w:p>
        </w:tc>
      </w:tr>
      <w:tr w:rsidR="00946308" w:rsidRPr="00747677" w14:paraId="1F4F977C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397B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DE4" w14:textId="22DB50C9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46308">
              <w:rPr>
                <w:rFonts w:ascii="Times New Roman" w:hAnsi="Times New Roman" w:cs="Times New Roman"/>
                <w:b/>
              </w:rPr>
              <w:t>28 951</w:t>
            </w:r>
            <w:r w:rsidRPr="00555CD5">
              <w:rPr>
                <w:rFonts w:ascii="Times New Roman" w:hAnsi="Times New Roman" w:cs="Times New Roman"/>
                <w:b/>
              </w:rPr>
              <w:t>,00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946308" w:rsidRPr="00747677" w14:paraId="6DF37648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A00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EDB" w14:textId="77777777" w:rsidR="00946308" w:rsidRPr="00946308" w:rsidRDefault="00946308" w:rsidP="009463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46308">
              <w:rPr>
                <w:rFonts w:ascii="Times New Roman" w:hAnsi="Times New Roman" w:cs="Times New Roman"/>
              </w:rPr>
              <w:t>е менее 5 лет.</w:t>
            </w:r>
          </w:p>
          <w:p w14:paraId="1E84F68E" w14:textId="11EBF435" w:rsidR="00946308" w:rsidRPr="00747677" w:rsidRDefault="00946308" w:rsidP="00946308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6308">
              <w:rPr>
                <w:rFonts w:ascii="Times New Roman" w:hAnsi="Times New Roman" w:cs="Times New Roman"/>
              </w:rPr>
              <w:t>Остаточный срок годности поставляемого товара должен быть не менее 80% от даты изготовления.</w:t>
            </w:r>
          </w:p>
        </w:tc>
      </w:tr>
      <w:tr w:rsidR="00946308" w:rsidRPr="00AD3278" w14:paraId="47F4A7FE" w14:textId="77777777" w:rsidTr="00C15D6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A0C" w14:textId="77777777" w:rsidR="00946308" w:rsidRPr="00747677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BCC" w14:textId="77777777" w:rsidR="00946308" w:rsidRPr="00AD3278" w:rsidRDefault="00946308" w:rsidP="00C15D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3860838F" w14:textId="77777777" w:rsidR="00643662" w:rsidRDefault="00643662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7141EDA" w14:textId="77777777" w:rsidR="00777A32" w:rsidRPr="00777A32" w:rsidRDefault="00777A32" w:rsidP="00777A32">
      <w:pPr>
        <w:contextualSpacing/>
        <w:rPr>
          <w:rFonts w:ascii="Times New Roman" w:eastAsia="Times New Roman" w:hAnsi="Times New Roman"/>
          <w:b/>
          <w:sz w:val="26"/>
          <w:szCs w:val="26"/>
        </w:rPr>
      </w:pPr>
      <w:r w:rsidRPr="00777A32">
        <w:rPr>
          <w:rFonts w:ascii="Times New Roman" w:eastAsia="Times New Roman" w:hAnsi="Times New Roman"/>
          <w:b/>
          <w:sz w:val="26"/>
          <w:szCs w:val="26"/>
        </w:rPr>
        <w:t xml:space="preserve">Лот №1. Масло моторное синтетическое 5W-40 класс качества по API SN/CF. </w:t>
      </w:r>
    </w:p>
    <w:p w14:paraId="34090287" w14:textId="58B2BFD2" w:rsidR="00777A32" w:rsidRPr="00777A32" w:rsidRDefault="00777A32" w:rsidP="00777A32">
      <w:pPr>
        <w:contextualSpacing/>
        <w:rPr>
          <w:rFonts w:ascii="Times New Roman" w:eastAsia="Times New Roman" w:hAnsi="Times New Roman"/>
          <w:b/>
          <w:sz w:val="26"/>
          <w:szCs w:val="26"/>
        </w:rPr>
      </w:pPr>
      <w:r w:rsidRPr="00777A32">
        <w:rPr>
          <w:rFonts w:ascii="Times New Roman" w:eastAsia="Times New Roman" w:hAnsi="Times New Roman"/>
          <w:b/>
          <w:sz w:val="26"/>
          <w:szCs w:val="26"/>
        </w:rPr>
        <w:t>Масло должно предлагаться к поставке в таре объёмом от 200 до 217 литров.</w:t>
      </w:r>
    </w:p>
    <w:p w14:paraId="2ABB79C2" w14:textId="3661144A" w:rsidR="008F6AD1" w:rsidRPr="00777A32" w:rsidRDefault="00777A32" w:rsidP="00777A32">
      <w:pPr>
        <w:contextualSpacing/>
        <w:rPr>
          <w:rFonts w:ascii="Times New Roman" w:eastAsia="Times New Roman" w:hAnsi="Times New Roman"/>
          <w:b/>
          <w:sz w:val="26"/>
          <w:szCs w:val="26"/>
        </w:rPr>
      </w:pPr>
      <w:r w:rsidRPr="00777A32">
        <w:rPr>
          <w:rFonts w:ascii="Times New Roman" w:eastAsia="Times New Roman" w:hAnsi="Times New Roman"/>
          <w:b/>
          <w:sz w:val="26"/>
          <w:szCs w:val="26"/>
        </w:rPr>
        <w:t>Лот №2. Масло моторное полусинтетическое 10W-40 класс качества по API CH-4. Масло должно предлагаться к поставке в таре объёмом от 200 до 217 литров.</w:t>
      </w:r>
    </w:p>
    <w:p w14:paraId="48104A8E" w14:textId="77777777" w:rsidR="00777A32" w:rsidRPr="00EA50DB" w:rsidRDefault="00777A32" w:rsidP="00777A32">
      <w:pPr>
        <w:contextualSpacing/>
        <w:rPr>
          <w:rFonts w:ascii="Times New Roman" w:eastAsia="Times New Roman" w:hAnsi="Times New Roman"/>
          <w:sz w:val="26"/>
          <w:szCs w:val="26"/>
        </w:rPr>
      </w:pPr>
    </w:p>
    <w:p w14:paraId="69A3DEA3" w14:textId="55A95A0F" w:rsidR="00643662" w:rsidRPr="00747677" w:rsidRDefault="00197F19" w:rsidP="00312C8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Сведениями, подтверждающими соответствие предмету закупки и требованиям к предмету закупки, являются потребительские, функциональные, технические, </w:t>
      </w:r>
      <w:r w:rsidRPr="00747677">
        <w:rPr>
          <w:rFonts w:ascii="Times New Roman" w:hAnsi="Times New Roman"/>
          <w:sz w:val="26"/>
          <w:szCs w:val="26"/>
        </w:rPr>
        <w:lastRenderedPageBreak/>
        <w:t>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19958EE4" w:rsidR="00197F19" w:rsidRPr="00A966F0" w:rsidRDefault="00A966F0" w:rsidP="00A966F0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788678F8" w14:textId="77777777" w:rsidR="000310D5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НАИМЕНОВАНИЕ ВАЛЮТЫ, 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0A595A54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2A782C0" w14:textId="777BF6B8" w:rsidR="00172EAA" w:rsidRDefault="008F6AD1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F6AD1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 – белорусские рубли. </w:t>
      </w:r>
    </w:p>
    <w:p w14:paraId="69B4E043" w14:textId="77777777" w:rsidR="003E64B1" w:rsidRPr="00747677" w:rsidRDefault="003E64B1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1CFF9325" w14:textId="77777777" w:rsidR="00FB7A84" w:rsidRPr="00356AE2" w:rsidRDefault="00FB7A84" w:rsidP="00FB7A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356AE2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применяется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13BCC491" w14:textId="77777777" w:rsidR="00FB7A84" w:rsidRPr="00356AE2" w:rsidRDefault="00FB7A84" w:rsidP="00FB7A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356AE2">
        <w:rPr>
          <w:rFonts w:ascii="Times New Roman" w:hAnsi="Times New Roman"/>
          <w:sz w:val="26"/>
          <w:szCs w:val="26"/>
        </w:rPr>
        <w:lastRenderedPageBreak/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BCDA526" w14:textId="77777777" w:rsidR="00FB7A84" w:rsidRPr="00356AE2" w:rsidRDefault="00FB7A84" w:rsidP="00FB7A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6AE2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  <w:proofErr w:type="gramEnd"/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487AD96D" w14:textId="77777777" w:rsidR="00F742F3" w:rsidRPr="00747677" w:rsidRDefault="00F742F3" w:rsidP="00F742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15C21C97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5479B90" w14:textId="77777777" w:rsidR="00170FDA" w:rsidRPr="00747677" w:rsidRDefault="00170FDA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 для физического лица, в том числе индивидуального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3E4A001F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6754"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предоставление,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8E45610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3E64B1" w:rsidRPr="003E64B1">
        <w:rPr>
          <w:rFonts w:ascii="Times New Roman" w:hAnsi="Times New Roman"/>
          <w:sz w:val="26"/>
          <w:szCs w:val="26"/>
        </w:rPr>
        <w:t>не более 5 рабочих дней с момента направления проекта договора поставщику.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433DF282" w14:textId="2FCA46DD" w:rsidR="000310D5" w:rsidRPr="003014EF" w:rsidRDefault="008F2410" w:rsidP="00CA57A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12B11DA0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CA57A6">
        <w:rPr>
          <w:rFonts w:ascii="Times New Roman" w:hAnsi="Times New Roman"/>
          <w:sz w:val="20"/>
          <w:szCs w:val="20"/>
        </w:rPr>
        <w:t>оговора на 2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7E0D530D" w:rsidR="006C2887" w:rsidRPr="00747677" w:rsidRDefault="006C2887" w:rsidP="00CA57A6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0381C35" w14:textId="77777777" w:rsidR="00CA57A6" w:rsidRDefault="00CA57A6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872817">
        <w:rPr>
          <w:rFonts w:ascii="Times New Roman" w:hAnsi="Times New Roman"/>
          <w:sz w:val="26"/>
          <w:szCs w:val="26"/>
        </w:rPr>
        <w:t>Е.А.Скребец</w:t>
      </w:r>
      <w:proofErr w:type="spellEnd"/>
    </w:p>
    <w:sectPr w:rsidR="006C2887" w:rsidRPr="0053249B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A707D"/>
    <w:rsid w:val="000B5362"/>
    <w:rsid w:val="000B553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0FD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2C8E"/>
    <w:rsid w:val="0031429A"/>
    <w:rsid w:val="00314B20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6D67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E64B1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1DC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E5060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CD5"/>
    <w:rsid w:val="00555EC3"/>
    <w:rsid w:val="00556E7D"/>
    <w:rsid w:val="00561A84"/>
    <w:rsid w:val="005623D0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62"/>
    <w:rsid w:val="006436AC"/>
    <w:rsid w:val="00644550"/>
    <w:rsid w:val="00645F05"/>
    <w:rsid w:val="0064768C"/>
    <w:rsid w:val="0065770F"/>
    <w:rsid w:val="00661122"/>
    <w:rsid w:val="00663E98"/>
    <w:rsid w:val="00667DB1"/>
    <w:rsid w:val="006800E3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77A32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4B3E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8F6AD1"/>
    <w:rsid w:val="009046B5"/>
    <w:rsid w:val="00907A80"/>
    <w:rsid w:val="00925EF4"/>
    <w:rsid w:val="00930966"/>
    <w:rsid w:val="00942960"/>
    <w:rsid w:val="00946308"/>
    <w:rsid w:val="009500A6"/>
    <w:rsid w:val="00951E48"/>
    <w:rsid w:val="00952AEC"/>
    <w:rsid w:val="0097314D"/>
    <w:rsid w:val="00976754"/>
    <w:rsid w:val="00977F16"/>
    <w:rsid w:val="00982432"/>
    <w:rsid w:val="00990CFC"/>
    <w:rsid w:val="00993DB0"/>
    <w:rsid w:val="009A0B12"/>
    <w:rsid w:val="009A558C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659"/>
    <w:rsid w:val="00A84E5A"/>
    <w:rsid w:val="00A966F0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0828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57A6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74614"/>
    <w:rsid w:val="00D811BA"/>
    <w:rsid w:val="00D82D64"/>
    <w:rsid w:val="00D82EFB"/>
    <w:rsid w:val="00D91189"/>
    <w:rsid w:val="00D92255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5254"/>
    <w:rsid w:val="00F26BE5"/>
    <w:rsid w:val="00F27D2B"/>
    <w:rsid w:val="00F33B9B"/>
    <w:rsid w:val="00F3700B"/>
    <w:rsid w:val="00F37AEA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742F3"/>
    <w:rsid w:val="00F82F7F"/>
    <w:rsid w:val="00F875AA"/>
    <w:rsid w:val="00F90A78"/>
    <w:rsid w:val="00FA56BF"/>
    <w:rsid w:val="00FA657D"/>
    <w:rsid w:val="00FB4053"/>
    <w:rsid w:val="00FB4A2F"/>
    <w:rsid w:val="00FB6A5C"/>
    <w:rsid w:val="00FB7A84"/>
    <w:rsid w:val="00FC646C"/>
    <w:rsid w:val="00FC7782"/>
    <w:rsid w:val="00FE1218"/>
    <w:rsid w:val="00FE25A1"/>
    <w:rsid w:val="00FE51E9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8B7F640-DBC0-44CF-B491-DAF7BB87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10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121</cp:revision>
  <cp:lastPrinted>2026-08-11T08:39:00Z</cp:lastPrinted>
  <dcterms:created xsi:type="dcterms:W3CDTF">2026-07-21T14:16:00Z</dcterms:created>
  <dcterms:modified xsi:type="dcterms:W3CDTF">2026-08-11T08:45:00Z</dcterms:modified>
</cp:coreProperties>
</file>