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STARLAB SP. Z O.O.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AU20260617380912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