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№683/26-ЭА «Система анестезиологическая с принадлежностями и гемодинамическим монитором пациента»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№683/26-ЭА «Система анестезиологическая с принадлежностями и гемодинамическим монитором пациента»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№683/26-ЭА «Система анестезиологическая с принадлежностями и гемодинамическим монитором пациента»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№683/26-ЭА «Система анестезиологическая с принадлежностями и гемодинамическим монитором пациента»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№683/26-ЭА «Система анестезиологическая с принадлежностями и гемодинамическим монитором пациента»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