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№525/26 Коробки стерилизационные круглые, коробки стерилизационные круглые (с фильтрами), фильтры круглые 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№525/26 Коробки стерилизационные круглые, коробки стерилизационные круглые (с фильтрами), фильтры круглые 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№525/26 Коробки стерилизационные круглые, коробки стерилизационные круглые (с фильтрами), фильтры круглые 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№525/26 Коробки стерилизационные круглые, коробки стерилизационные круглые (с фильтрами), фильтры круглые 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