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EZ20260612380364 «№448-ЗИОИ-2026 БарМТ №243/26 Оборудование для переливания крови. Лоты 2-4».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390 304,45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390 304,45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