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59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A730C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6A730C">
        <w:rPr>
          <w:sz w:val="28"/>
          <w:szCs w:val="28"/>
        </w:rPr>
        <w:t>о предоставлении информации по процедуре закупки из одного источника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2B03E4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Захаркин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Андрей Васильевич</w:t>
      </w:r>
      <w:r w:rsidR="00A44C61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</w:t>
      </w:r>
      <w:r w:rsidR="002B03E4">
        <w:rPr>
          <w:bCs/>
          <w:i/>
          <w:iCs/>
          <w:sz w:val="28"/>
          <w:szCs w:val="28"/>
          <w:u w:val="single"/>
        </w:rPr>
        <w:t>399-13-06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2B03E4" w:rsidP="002B03E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</w:t>
      </w:r>
      <w:r>
        <w:rPr>
          <w:bCs/>
          <w:i/>
          <w:iCs/>
          <w:sz w:val="28"/>
          <w:szCs w:val="28"/>
          <w:u w:val="single"/>
        </w:rPr>
        <w:t xml:space="preserve">399-13-06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72"/>
        <w:gridCol w:w="4962"/>
      </w:tblGrid>
      <w:tr w:rsidR="00AA58F1" w:rsidRPr="00AF4246" w:rsidTr="006A730C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A730C" w:rsidRPr="00AF4246" w:rsidTr="006A730C">
        <w:trPr>
          <w:trHeight w:val="23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AF4246" w:rsidRDefault="006A730C" w:rsidP="00903B99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30C" w:rsidRPr="00AF4246" w:rsidRDefault="006A730C" w:rsidP="00903B99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6A730C" w:rsidRPr="00AF4246" w:rsidTr="00607C12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A730C" w:rsidRPr="00B13FAD" w:rsidRDefault="006A730C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B267C7" w:rsidRDefault="006A730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730C" w:rsidRPr="00A84571" w:rsidRDefault="006A730C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Насос высокого давления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B267C7" w:rsidRDefault="006A730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730C" w:rsidRPr="00A84571" w:rsidRDefault="006A730C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шт.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B267C7" w:rsidRDefault="006A730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730C" w:rsidRPr="00A63333" w:rsidRDefault="006A730C" w:rsidP="00B8160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Не позднее 31 августа  2026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AF4246" w:rsidRDefault="006A730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730C" w:rsidRPr="00A63333" w:rsidRDefault="006A730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>
              <w:rPr>
                <w:i/>
                <w:sz w:val="22"/>
                <w:szCs w:val="22"/>
              </w:rPr>
              <w:t xml:space="preserve"> Гомельское шоссе 17 (возможен самовывоз в пределах г. Могилева)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AF4246" w:rsidRDefault="006A730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A730C" w:rsidRPr="00A63333" w:rsidRDefault="006A730C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 </w:t>
            </w:r>
          </w:p>
        </w:tc>
      </w:tr>
      <w:tr w:rsidR="00CA7E60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A7E60" w:rsidRPr="00AF4246" w:rsidRDefault="00CA7E60" w:rsidP="00D21E16">
            <w:pPr>
              <w:pStyle w:val="table10"/>
            </w:pPr>
            <w:r w:rsidRPr="00CA7E60">
              <w:t>Предельная стоимость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A7E60" w:rsidRDefault="00CA7E60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989,00 руб.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AF4246" w:rsidRDefault="006A730C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Default="006A730C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Внутренний полый вал 28мм.,</w:t>
            </w:r>
          </w:p>
          <w:p w:rsidR="006A730C" w:rsidRDefault="006A730C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рабочее давление 200 бар (20 Мпа),</w:t>
            </w:r>
          </w:p>
          <w:p w:rsidR="006A730C" w:rsidRDefault="006A730C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производительность 15 л/мин.,</w:t>
            </w:r>
          </w:p>
          <w:p w:rsidR="006A730C" w:rsidRDefault="006A730C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номинальная мощность электродвигателя 5,5 кВт,</w:t>
            </w:r>
          </w:p>
          <w:p w:rsidR="006A730C" w:rsidRPr="002636C8" w:rsidRDefault="006A730C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рабочее напряжение 380 В.</w:t>
            </w:r>
          </w:p>
        </w:tc>
      </w:tr>
      <w:tr w:rsidR="006A730C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AF4246" w:rsidRDefault="006A730C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6A730C" w:rsidRPr="0021367B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6A730C" w:rsidRDefault="006A730C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6A730C" w:rsidRPr="00DE2863" w:rsidRDefault="006A730C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6A730C" w:rsidRPr="007C7251" w:rsidRDefault="006A730C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</w:p>
        </w:tc>
      </w:tr>
    </w:tbl>
    <w:p w:rsidR="00174007" w:rsidRPr="003B783A" w:rsidRDefault="00174007" w:rsidP="003B783A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2943FA">
        <w:rPr>
          <w:b/>
          <w:i/>
          <w:sz w:val="28"/>
          <w:szCs w:val="28"/>
        </w:rPr>
        <w:t>30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78054C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="003B783A">
        <w:rPr>
          <w:b/>
          <w:i/>
          <w:sz w:val="28"/>
          <w:szCs w:val="28"/>
        </w:rPr>
        <w:t>г</w:t>
      </w: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sectPr w:rsidR="00A84571" w:rsidSect="00E706AB">
      <w:pgSz w:w="11906" w:h="16838"/>
      <w:pgMar w:top="284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26" w:rsidRDefault="00A66E26" w:rsidP="005C40FF">
      <w:r>
        <w:separator/>
      </w:r>
    </w:p>
  </w:endnote>
  <w:endnote w:type="continuationSeparator" w:id="0">
    <w:p w:rsidR="00A66E26" w:rsidRDefault="00A66E2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26" w:rsidRDefault="00A66E26" w:rsidP="005C40FF">
      <w:r>
        <w:separator/>
      </w:r>
    </w:p>
  </w:footnote>
  <w:footnote w:type="continuationSeparator" w:id="0">
    <w:p w:rsidR="00A66E26" w:rsidRDefault="00A66E2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7703D0B"/>
    <w:multiLevelType w:val="hybridMultilevel"/>
    <w:tmpl w:val="9BFE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6"/>
  </w:num>
  <w:num w:numId="5">
    <w:abstractNumId w:val="19"/>
  </w:num>
  <w:num w:numId="6">
    <w:abstractNumId w:val="9"/>
  </w:num>
  <w:num w:numId="7">
    <w:abstractNumId w:val="13"/>
  </w:num>
  <w:num w:numId="8">
    <w:abstractNumId w:val="2"/>
  </w:num>
  <w:num w:numId="9">
    <w:abstractNumId w:val="15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21"/>
  </w:num>
  <w:num w:numId="15">
    <w:abstractNumId w:val="14"/>
  </w:num>
  <w:num w:numId="16">
    <w:abstractNumId w:val="8"/>
  </w:num>
  <w:num w:numId="17">
    <w:abstractNumId w:val="20"/>
  </w:num>
  <w:num w:numId="18">
    <w:abstractNumId w:val="12"/>
  </w:num>
  <w:num w:numId="19">
    <w:abstractNumId w:val="11"/>
  </w:num>
  <w:num w:numId="20">
    <w:abstractNumId w:val="3"/>
  </w:num>
  <w:num w:numId="21">
    <w:abstractNumId w:val="22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188"/>
    <w:rsid w:val="0013065E"/>
    <w:rsid w:val="00137460"/>
    <w:rsid w:val="0014312D"/>
    <w:rsid w:val="001475C0"/>
    <w:rsid w:val="00154EC0"/>
    <w:rsid w:val="00154FC3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51C90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943FA"/>
    <w:rsid w:val="002A455A"/>
    <w:rsid w:val="002A5D16"/>
    <w:rsid w:val="002B03E4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98C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B783A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1441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30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0CD1"/>
    <w:rsid w:val="00753C42"/>
    <w:rsid w:val="0076045B"/>
    <w:rsid w:val="007613C3"/>
    <w:rsid w:val="007639B9"/>
    <w:rsid w:val="00764FBA"/>
    <w:rsid w:val="007661D5"/>
    <w:rsid w:val="007778E7"/>
    <w:rsid w:val="0078054C"/>
    <w:rsid w:val="007808DA"/>
    <w:rsid w:val="007877A5"/>
    <w:rsid w:val="00793844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161E4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51A00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394A"/>
    <w:rsid w:val="00A44A9B"/>
    <w:rsid w:val="00A44C61"/>
    <w:rsid w:val="00A54EF5"/>
    <w:rsid w:val="00A57FAA"/>
    <w:rsid w:val="00A623C7"/>
    <w:rsid w:val="00A63333"/>
    <w:rsid w:val="00A66E26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8160F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A7E60"/>
    <w:rsid w:val="00CB237D"/>
    <w:rsid w:val="00CC6412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6AB"/>
    <w:rsid w:val="00E70FD4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2045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2B88-20C5-4917-859D-C854B842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20</cp:revision>
  <cp:lastPrinted>2026-07-24T08:14:00Z</cp:lastPrinted>
  <dcterms:created xsi:type="dcterms:W3CDTF">2026-02-11T11:20:00Z</dcterms:created>
  <dcterms:modified xsi:type="dcterms:W3CDTF">2026-07-29T06:17:00Z</dcterms:modified>
</cp:coreProperties>
</file>