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A99FB" w14:textId="3694D2A6" w:rsidR="00E519BF" w:rsidRDefault="00E519BF" w:rsidP="00E519BF">
      <w:pPr>
        <w:jc w:val="center"/>
        <w:rPr>
          <w:rFonts w:eastAsia="Times New Roman"/>
          <w:b/>
          <w:i/>
          <w:sz w:val="24"/>
        </w:rPr>
      </w:pPr>
      <w:proofErr w:type="spellStart"/>
      <w:r>
        <w:rPr>
          <w:rFonts w:ascii="Times New Roman CYR" w:hAnsi="Times New Roman CYR" w:cs="Times New Roman CYR"/>
          <w:color w:val="FFFFFF"/>
          <w:sz w:val="24"/>
        </w:rPr>
        <w:t>п</w:t>
      </w:r>
      <w:r>
        <w:rPr>
          <w:b/>
          <w:i/>
          <w:sz w:val="24"/>
        </w:rPr>
        <w:t>Приложение</w:t>
      </w:r>
      <w:proofErr w:type="spellEnd"/>
      <w:r>
        <w:rPr>
          <w:b/>
          <w:i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z w:val="24"/>
        </w:rPr>
        <w:t xml:space="preserve"> к документации о закупке №Ц617-07/261</w:t>
      </w:r>
    </w:p>
    <w:p w14:paraId="649CA664" w14:textId="77777777" w:rsidR="00E519BF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483C4B1B" w14:textId="51CDF0D3" w:rsidR="0032377D" w:rsidRDefault="0032377D" w:rsidP="00E519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подключения.</w:t>
      </w:r>
    </w:p>
    <w:p w14:paraId="4C1A2DB7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9880" w:type="dxa"/>
        <w:tblLook w:val="04A0" w:firstRow="1" w:lastRow="0" w:firstColumn="1" w:lastColumn="0" w:noHBand="0" w:noVBand="1"/>
      </w:tblPr>
      <w:tblGrid>
        <w:gridCol w:w="580"/>
        <w:gridCol w:w="1180"/>
        <w:gridCol w:w="1780"/>
        <w:gridCol w:w="2560"/>
        <w:gridCol w:w="1220"/>
        <w:gridCol w:w="1295"/>
        <w:gridCol w:w="1300"/>
      </w:tblGrid>
      <w:tr w:rsidR="0032377D" w:rsidRPr="00A150DA" w14:paraId="35067E5C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9655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EDFC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8B60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CFDE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СЕНТЯБРЬ – 2026г.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6A5D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4F25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24B9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</w:tr>
      <w:tr w:rsidR="0032377D" w:rsidRPr="00A150DA" w14:paraId="3E4C86C0" w14:textId="77777777" w:rsidTr="001B6C53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A6F4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AF6AA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5C0BB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Название объекта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FB222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Адрес объекта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80EA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 xml:space="preserve"> Сущ. Камеры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848D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Камеры Оператора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CC24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АРМ Оператора</w:t>
            </w:r>
          </w:p>
        </w:tc>
      </w:tr>
      <w:tr w:rsidR="0032377D" w:rsidRPr="00A150DA" w14:paraId="45C259F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4F64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686D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E0CF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Котельная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3C6B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пр. Победителей, 141/1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98D6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F38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44FB3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77E30679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8389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0AD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CAEA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АБК РТС-3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46ED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Ул. Ангарская, 15В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F7DD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AC290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C9A8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A150DA" w14:paraId="236C2269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C44F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FB9F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E01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АБК РТС-5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F9F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Ул.Лынькова</w:t>
            </w:r>
            <w:proofErr w:type="spellEnd"/>
            <w:r w:rsidRPr="00A150DA">
              <w:rPr>
                <w:rFonts w:eastAsia="Times New Roman"/>
                <w:color w:val="000000"/>
                <w:sz w:val="22"/>
                <w:lang/>
              </w:rPr>
              <w:t>, 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D8598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04A4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DB1F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</w:tr>
      <w:tr w:rsidR="0032377D" w:rsidRPr="00A150DA" w14:paraId="3846D5FD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CA13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E9A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ТЗУ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4B90F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Площадка ТЗУ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44E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Ул. Павловского, 7Б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EEB8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EF2A5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69B3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A150DA" w14:paraId="1611D9D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C1C36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2FA2A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СГМ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0016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АБК СГМ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43C3B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пер. Калинина, 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7A763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2F8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ED4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6275EB57" w14:textId="77777777" w:rsidTr="001B6C53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DC8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EF77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A7B0" w14:textId="77777777" w:rsidR="0032377D" w:rsidRPr="00A150DA" w:rsidRDefault="0032377D" w:rsidP="001B6C53">
            <w:pPr>
              <w:jc w:val="center"/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0BD5D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7BF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9118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2D0B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</w:tr>
    </w:tbl>
    <w:p w14:paraId="60D25B78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9987" w:type="dxa"/>
        <w:tblLook w:val="04A0" w:firstRow="1" w:lastRow="0" w:firstColumn="1" w:lastColumn="0" w:noHBand="0" w:noVBand="1"/>
      </w:tblPr>
      <w:tblGrid>
        <w:gridCol w:w="580"/>
        <w:gridCol w:w="1180"/>
        <w:gridCol w:w="1780"/>
        <w:gridCol w:w="2667"/>
        <w:gridCol w:w="1220"/>
        <w:gridCol w:w="1295"/>
        <w:gridCol w:w="1300"/>
      </w:tblGrid>
      <w:tr w:rsidR="0032377D" w:rsidRPr="00A150DA" w14:paraId="614D460D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F5E5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09DD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3B8D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747B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ОКТЯБРЬ -2026г.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4781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223D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5A1A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</w:tr>
      <w:tr w:rsidR="0032377D" w:rsidRPr="00A150DA" w14:paraId="359A13E1" w14:textId="77777777" w:rsidTr="001B6C53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539CF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7B947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BB508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Название объекта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CBE62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Адрес объекта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A492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 xml:space="preserve"> Сущ. Камеры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4F54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Камеры Оператора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1EA2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АРМ Оператора</w:t>
            </w:r>
          </w:p>
        </w:tc>
      </w:tr>
      <w:tr w:rsidR="0032377D" w:rsidRPr="00A150DA" w14:paraId="645B9110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6F35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479A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АУП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C8D2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АБК АУП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BED04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Ул.Волгоградская</w:t>
            </w:r>
            <w:proofErr w:type="spellEnd"/>
            <w:r w:rsidRPr="00A150DA">
              <w:rPr>
                <w:rFonts w:eastAsia="Times New Roman"/>
                <w:color w:val="000000"/>
                <w:sz w:val="22"/>
                <w:lang/>
              </w:rPr>
              <w:t>, 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08C4B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EAEB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B12C3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A150DA" w14:paraId="2219FB45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04E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EA7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AB92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АБК РТС-1,4, ГС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D48F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Ул.Захарова</w:t>
            </w:r>
            <w:proofErr w:type="spellEnd"/>
            <w:r w:rsidRPr="00A150DA">
              <w:rPr>
                <w:rFonts w:eastAsia="Times New Roman"/>
                <w:color w:val="000000"/>
                <w:sz w:val="22"/>
                <w:lang/>
              </w:rPr>
              <w:t>, 50 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4797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5D4B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0069A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1A4B419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937D1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F3E25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АТП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FD687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АБК АТП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C5BEA6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Ул.Минина</w:t>
            </w:r>
            <w:proofErr w:type="spellEnd"/>
            <w:r w:rsidRPr="00A150DA">
              <w:rPr>
                <w:rFonts w:eastAsia="Times New Roman"/>
                <w:color w:val="000000"/>
                <w:sz w:val="22"/>
                <w:lang/>
              </w:rPr>
              <w:t>, 11а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DCB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4BD8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45345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551D4D9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977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3969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D6B5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АБК РТС-7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FAB724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Ул. Героев 120-й Дивизии, 5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0D4AA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6FE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B05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02C4C68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FB5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D509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813B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7686F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E4668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0D0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7C93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</w:tbl>
    <w:p w14:paraId="5200180E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0017" w:type="dxa"/>
        <w:tblLook w:val="04A0" w:firstRow="1" w:lastRow="0" w:firstColumn="1" w:lastColumn="0" w:noHBand="0" w:noVBand="1"/>
      </w:tblPr>
      <w:tblGrid>
        <w:gridCol w:w="580"/>
        <w:gridCol w:w="1180"/>
        <w:gridCol w:w="1882"/>
        <w:gridCol w:w="2560"/>
        <w:gridCol w:w="1220"/>
        <w:gridCol w:w="1295"/>
        <w:gridCol w:w="1300"/>
      </w:tblGrid>
      <w:tr w:rsidR="0032377D" w:rsidRPr="00A150DA" w14:paraId="12513953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BF15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6BFD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76D7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FD36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НОЯБРЬ-2027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2B1B1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7D287" w14:textId="77777777" w:rsidR="0032377D" w:rsidRPr="00A150DA" w:rsidRDefault="0032377D" w:rsidP="001B6C53">
            <w:pPr>
              <w:jc w:val="center"/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46F5D" w14:textId="77777777" w:rsidR="0032377D" w:rsidRPr="00A150DA" w:rsidRDefault="0032377D" w:rsidP="001B6C53">
            <w:pPr>
              <w:jc w:val="center"/>
              <w:rPr>
                <w:rFonts w:eastAsia="Times New Roman"/>
                <w:sz w:val="20"/>
                <w:szCs w:val="20"/>
                <w:lang/>
              </w:rPr>
            </w:pPr>
          </w:p>
        </w:tc>
      </w:tr>
      <w:tr w:rsidR="0032377D" w:rsidRPr="00A150DA" w14:paraId="3FEFEB8A" w14:textId="77777777" w:rsidTr="001B6C53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0E66A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4525E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89C2A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Название объекта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BE40F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Адрес объекта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BD09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 xml:space="preserve"> Сущ. Камеры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D4D6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Камеры Оператора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1C64" w14:textId="77777777" w:rsidR="0032377D" w:rsidRPr="00A150DA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b/>
                <w:bCs/>
                <w:color w:val="000000"/>
                <w:sz w:val="22"/>
                <w:lang/>
              </w:rPr>
              <w:t>АРМ Оператора</w:t>
            </w:r>
          </w:p>
        </w:tc>
      </w:tr>
      <w:tr w:rsidR="0032377D" w:rsidRPr="00A150DA" w14:paraId="6B34B27B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BE459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14A8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414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A2F3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Ул. Якубовского, 53д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06F6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EDB9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047B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6A7DCA86" w14:textId="77777777" w:rsidTr="001B6C53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03A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A12BB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9F0D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B66CD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3-й Железнодорожный пер., 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9F57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906B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1B1B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7197D0B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7036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B94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0EE2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C1BD7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Долгиновский</w:t>
            </w:r>
            <w:proofErr w:type="spellEnd"/>
            <w:r w:rsidRPr="00A150DA">
              <w:rPr>
                <w:rFonts w:eastAsia="Times New Roman"/>
                <w:color w:val="000000"/>
                <w:sz w:val="22"/>
                <w:lang/>
              </w:rPr>
              <w:t xml:space="preserve"> тр., 157а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4D542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09C3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4DF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79C65F2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E14B4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27B7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67A8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A5926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Лынькова</w:t>
            </w:r>
            <w:proofErr w:type="spellEnd"/>
            <w:r w:rsidRPr="00A150DA">
              <w:rPr>
                <w:rFonts w:eastAsia="Times New Roman"/>
                <w:color w:val="000000"/>
                <w:sz w:val="22"/>
                <w:lang/>
              </w:rPr>
              <w:t>, 123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AB45C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6180B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54A0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5F04D2A3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CA512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77F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CD38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5D2E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Ул. Орловская, 80а/2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E7E4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51F52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F810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193FD11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97CC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4C1E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A0106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КМЦ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6332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КМЦ дер. Ждановичи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147D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2CC4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F44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4452C5C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626A4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54B0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2EA5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93C24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 xml:space="preserve">Пер. </w:t>
            </w: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Семковский</w:t>
            </w:r>
            <w:proofErr w:type="spellEnd"/>
            <w:r w:rsidRPr="00A150DA">
              <w:rPr>
                <w:rFonts w:eastAsia="Times New Roman"/>
                <w:color w:val="000000"/>
                <w:sz w:val="22"/>
                <w:lang/>
              </w:rPr>
              <w:t>, 14а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26DD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0DACD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E7AD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46B5E635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DBF3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7DAC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2A6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6A647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 xml:space="preserve">Ул. Павлины </w:t>
            </w: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Меделки</w:t>
            </w:r>
            <w:proofErr w:type="spellEnd"/>
            <w:r w:rsidRPr="00A150DA">
              <w:rPr>
                <w:rFonts w:eastAsia="Times New Roman"/>
                <w:color w:val="000000"/>
                <w:sz w:val="22"/>
                <w:lang/>
              </w:rPr>
              <w:t>, 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5BFF2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6BB2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822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12450EA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5E43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1677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C32D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БМК 75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45736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 xml:space="preserve">А/З вблизи </w:t>
            </w: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д.Боровая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27F7E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1EC8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CA6B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38D46C8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EC45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02B7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CC78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A150DA">
              <w:rPr>
                <w:rFonts w:eastAsia="Times New Roman"/>
                <w:color w:val="000000"/>
                <w:sz w:val="22"/>
                <w:lang/>
              </w:rPr>
              <w:t>Резервн.источник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1F4F5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Пр-т Победителей,103/1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266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04D1A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ADA6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27DD3CD0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66B7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603D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AAE5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30FE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Ул. Маяковского, 135 к.1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4C17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DE750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CB0C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7532C2AF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2CCE7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B5D9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3074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BBE30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Ул. Космонавтов, 22/1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C0E95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2720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1A48F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A150DA" w14:paraId="05377859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B161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AF2F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427E" w14:textId="77777777" w:rsidR="0032377D" w:rsidRPr="00A150DA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99E3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0898F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029A" w14:textId="77777777" w:rsidR="0032377D" w:rsidRPr="00A150DA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284A4" w14:textId="77777777" w:rsidR="0032377D" w:rsidRPr="00A150DA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A150DA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</w:tbl>
    <w:p w14:paraId="3C10B00B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9880" w:type="dxa"/>
        <w:tblLook w:val="04A0" w:firstRow="1" w:lastRow="0" w:firstColumn="1" w:lastColumn="0" w:noHBand="0" w:noVBand="1"/>
      </w:tblPr>
      <w:tblGrid>
        <w:gridCol w:w="580"/>
        <w:gridCol w:w="1180"/>
        <w:gridCol w:w="1780"/>
        <w:gridCol w:w="2560"/>
        <w:gridCol w:w="1220"/>
        <w:gridCol w:w="1295"/>
        <w:gridCol w:w="1300"/>
      </w:tblGrid>
      <w:tr w:rsidR="0032377D" w:rsidRPr="0020731E" w14:paraId="23F39D25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7B4C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02A0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A32C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89CD" w14:textId="77777777" w:rsidR="0032377D" w:rsidRPr="0020731E" w:rsidRDefault="0032377D" w:rsidP="001B6C53">
            <w:pPr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>ДЕКАБРЬ-2027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6DDD" w14:textId="77777777" w:rsidR="0032377D" w:rsidRPr="0020731E" w:rsidRDefault="0032377D" w:rsidP="001B6C53">
            <w:pPr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A2CE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ABDA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</w:tr>
      <w:tr w:rsidR="0032377D" w:rsidRPr="0020731E" w14:paraId="55F7C477" w14:textId="77777777" w:rsidTr="001B6C53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04AD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3EEF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4A51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Название объекта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F731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Адрес объекта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61F1" w14:textId="77777777" w:rsidR="0032377D" w:rsidRPr="0020731E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 xml:space="preserve"> Сущ. Камеры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4F10" w14:textId="77777777" w:rsidR="0032377D" w:rsidRPr="0020731E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>Камеры Оператора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03F5" w14:textId="77777777" w:rsidR="0032377D" w:rsidRPr="0020731E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>АРМ Оператора</w:t>
            </w:r>
          </w:p>
        </w:tc>
      </w:tr>
      <w:tr w:rsidR="0032377D" w:rsidRPr="0020731E" w14:paraId="1FA29F43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8E9D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EAF9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25A2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9ED3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Грушевская, 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DA59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EA4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579E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0FBDE2B" w14:textId="77777777" w:rsidTr="001B6C53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488F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lastRenderedPageBreak/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F58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140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82DC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Маяковского, 135 к.2 п.2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438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2F4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83D7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1D88531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6F7D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628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7693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CC44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Неждановой, 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32C2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323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AA0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7AD895AC" w14:textId="77777777" w:rsidTr="001B6C53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A2B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3E9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E2D4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CF78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Железнодарожная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40а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1E3D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A67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0AB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69CEB52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2D21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41E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5256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9718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Ст. Колядичи (промзона)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4B5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7454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8BED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2751479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214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D27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0CB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D3D6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3-я ул. Щорса, 4а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29C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0C2E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2FAE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F8A81E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532F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2CC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23A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0D6A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Разинская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59б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5AE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2DC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DC1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6E1E11F7" w14:textId="77777777" w:rsidTr="001B6C53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6197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527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4B26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C764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Макаренко,2 (промзона Колядичи)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545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B541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F9C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2835749F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1B0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B85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835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4D6F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Васнецоа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16б-1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134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4CF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156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4815281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C2B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CC5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808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04B6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Маяковского, 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9B8B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E9F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CE1F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46B8D21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6A5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EAA9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9AB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5A1F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Грушевская, 86/1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570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24B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9E4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D744D70" w14:textId="77777777" w:rsidTr="001B6C53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FC7B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CB24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697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DCBC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Ваупшасова, 59/6 (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Карвата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99)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769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6F2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FA97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BDDE9B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7F0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0CD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8266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6B02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Уручская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E8B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8C48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ADB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42759CD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B612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AE8F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1BE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52E4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Пономарева, 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E163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7188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664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40CBC6E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000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E66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C90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Мини ТЭЦ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3CF7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Водолажского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D69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D1F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0DB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9E8B03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B65E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7AF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E45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Мини ТЭЦ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9EDA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Путилова, 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CAA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32E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A80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738C53DB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229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8C09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6B3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теплоисточник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E167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Рогачевская, 28/12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FB16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EF9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9534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7895440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F7E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83F0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482E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8FD2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99D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959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5819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</w:tbl>
    <w:p w14:paraId="3A71DF49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05E98C0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8992" w:type="dxa"/>
        <w:tblLook w:val="04A0" w:firstRow="1" w:lastRow="0" w:firstColumn="1" w:lastColumn="0" w:noHBand="0" w:noVBand="1"/>
      </w:tblPr>
      <w:tblGrid>
        <w:gridCol w:w="580"/>
        <w:gridCol w:w="1180"/>
        <w:gridCol w:w="1780"/>
        <w:gridCol w:w="2972"/>
        <w:gridCol w:w="1295"/>
        <w:gridCol w:w="1295"/>
      </w:tblGrid>
      <w:tr w:rsidR="0032377D" w:rsidRPr="0020731E" w14:paraId="19F88AC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D20B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D718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B186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3A9F" w14:textId="77777777" w:rsidR="0032377D" w:rsidRPr="0020731E" w:rsidRDefault="0032377D" w:rsidP="001B6C53">
            <w:pPr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>ЯНВАРЬ-2027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CB08A" w14:textId="77777777" w:rsidR="0032377D" w:rsidRPr="0020731E" w:rsidRDefault="0032377D" w:rsidP="001B6C53">
            <w:pPr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829D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</w:tr>
      <w:tr w:rsidR="0032377D" w:rsidRPr="0020731E" w14:paraId="62C449D5" w14:textId="77777777" w:rsidTr="001B6C53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050D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A984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FE68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Название объекта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BBEF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Адрес объекта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796D" w14:textId="77777777" w:rsidR="0032377D" w:rsidRPr="0020731E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>Камеры Оператора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270F" w14:textId="77777777" w:rsidR="0032377D" w:rsidRPr="0020731E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>АРМ Оператора</w:t>
            </w:r>
          </w:p>
        </w:tc>
      </w:tr>
      <w:tr w:rsidR="0032377D" w:rsidRPr="0020731E" w14:paraId="36A499C9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152F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68E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9900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129/5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166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Лынькова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85а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DC9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5EE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7C73E97C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C940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6B7F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45A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129/6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919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Лынькова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109а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7F8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91C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18C083C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13FB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517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BB2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3/175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3DA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Кропоткина,7б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206E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F66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227B348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040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EDE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14A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1/424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508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Орловская, 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6EC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7044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8BFF69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6BF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DB0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C40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1/634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3A7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Гинтовта, 44а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620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0B6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376D30C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D0B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8A4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3CB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2/636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863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Гинтовта, 4а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87D6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5E2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1A6E158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235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C36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D78B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1/641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F6D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Лопатина, 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B72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0E78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417EC138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E74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5755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D0C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1/640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F99F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Филимонова, 43а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4DE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C25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2B9084F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75DB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3A75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E81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1/620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E626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Холмогорская, 47б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2439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C66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15523F89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98A8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4A5D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FE4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1/181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718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Запорожская, 25а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B7D4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68E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D2D3F8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C278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5988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19C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2/181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E3F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Багратиона, 73а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AAE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4A1B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2D6873A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DC0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40F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A8C6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ЦТП 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9C7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2-ой пер. Багратиона, 28/42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52C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3B5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24105BB2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17C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AFF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B1A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1/197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2C3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Столетова, 2а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C81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39C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DEF720E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768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31CF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575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2/638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48B6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Никифорова, 25а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3D09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291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3F9E7DAC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46B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1E80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00C5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1/637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783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Русиянова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181F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3AC1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A8FABAC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7FE9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F795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FFA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252/02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6756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Русиянова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C26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FF0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1B00F0FC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A4F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D25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728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252/03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188D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Русиянова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27а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C49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109C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46AF29B5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B75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06A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4AC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2/607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87AF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Макаенка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15б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5AE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610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4B842E3B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FD38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D20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3526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1/612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F68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Я.Коласа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52 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AE2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F99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5CB5AD8E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5F4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27F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E0E8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1/614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6A4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Белинского, 9а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9C45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01D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371C6A99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F96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EBB1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BDAF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1/628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CE4E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Мележа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4а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D58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D2F4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14F50201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505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lastRenderedPageBreak/>
              <w:t>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FFA0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FC9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2/628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DD5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Восточная, 66а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A19D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496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56D51A70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AC3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A6B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CA2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3/615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E8B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Я.Колоса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53а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ED2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DA7A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00D33C53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2F0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E2E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7C32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3/129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7020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Некрасова, 22а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5328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AA5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4D92F219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ED8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48C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05C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4/129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AB84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Л.Беды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24а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731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A6B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3768BC13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E979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AC5B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BDF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КПУ 1/616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A22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Корш-Саблина, 6а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73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9BA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2E0464D0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3ED4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CED4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7588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A61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ИТОГО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B4D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6DB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</w:tbl>
    <w:p w14:paraId="799C51E8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CFF2305" w14:textId="3BC83269" w:rsidR="0032377D" w:rsidRDefault="0032377D" w:rsidP="0032377D">
      <w:pPr>
        <w:rPr>
          <w:sz w:val="28"/>
          <w:szCs w:val="28"/>
        </w:rPr>
      </w:pPr>
    </w:p>
    <w:p w14:paraId="62EF6CD4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8580" w:type="dxa"/>
        <w:tblLook w:val="04A0" w:firstRow="1" w:lastRow="0" w:firstColumn="1" w:lastColumn="0" w:noHBand="0" w:noVBand="1"/>
      </w:tblPr>
      <w:tblGrid>
        <w:gridCol w:w="580"/>
        <w:gridCol w:w="1180"/>
        <w:gridCol w:w="1780"/>
        <w:gridCol w:w="2560"/>
        <w:gridCol w:w="1220"/>
        <w:gridCol w:w="1295"/>
      </w:tblGrid>
      <w:tr w:rsidR="0032377D" w:rsidRPr="0020731E" w14:paraId="47905E6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DE28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4F8B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4503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62CD" w14:textId="77777777" w:rsidR="0032377D" w:rsidRPr="0020731E" w:rsidRDefault="0032377D" w:rsidP="001B6C53">
            <w:pPr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>ФЕВРАЛЬ-2027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1CBB" w14:textId="77777777" w:rsidR="0032377D" w:rsidRPr="0020731E" w:rsidRDefault="0032377D" w:rsidP="001B6C53">
            <w:pPr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E5A3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</w:tr>
      <w:tr w:rsidR="0032377D" w:rsidRPr="0020731E" w14:paraId="4BE554DA" w14:textId="77777777" w:rsidTr="001B6C53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36EF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5AF4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15E8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Название объекта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43BE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Адрес объекта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FFF7" w14:textId="77777777" w:rsidR="0032377D" w:rsidRPr="0020731E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 xml:space="preserve"> Сущ. Камеры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6CCA" w14:textId="77777777" w:rsidR="0032377D" w:rsidRPr="0020731E" w:rsidRDefault="0032377D" w:rsidP="001B6C53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b/>
                <w:bCs/>
                <w:color w:val="000000"/>
                <w:sz w:val="22"/>
                <w:lang/>
              </w:rPr>
              <w:t>Камеры Оператора</w:t>
            </w:r>
          </w:p>
        </w:tc>
      </w:tr>
      <w:tr w:rsidR="0032377D" w:rsidRPr="0020731E" w14:paraId="2C32D59F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165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18E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EA7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1/103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34D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Пулихова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0DB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073A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169D52C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9EE7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DD31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842B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1/373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36D9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Геологическая. 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472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72D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50C000F9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CF1F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2C2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C07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2/374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8749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Ваупшасова, 16а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678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439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0A05897D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39B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9CA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140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ЦТП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FF8D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Одесская, 57а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AB8C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C41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</w:tr>
      <w:tr w:rsidR="0032377D" w:rsidRPr="0020731E" w14:paraId="43D14BDD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83FC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4689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A5B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5/397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E674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Герасименко, 29а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CC3C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F202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A6521F3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8330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7F6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9B50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ЦТП6/397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141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Герасименко, 13а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8EA8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1DC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113C84C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44C2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7A8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A15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10/829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DFEF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Якубова, 52а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358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90E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E6C2D78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E62C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D3F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9D1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1/297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2565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Маяковского, 152 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774F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F3E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7CCD71F0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44E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833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0C5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3/206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2985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Жуковского, 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B16F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3DD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411629F7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08A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1AA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0673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КПУТ 1/741 в ТК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2CF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Германовская, 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7E6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6B3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2EF5873A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4C99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608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FD3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2/046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8B9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Старовиленская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26а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1DA7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494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E2992EB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878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90D2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A531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1/166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306A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Сторожевская, 8б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185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08F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</w:tr>
      <w:tr w:rsidR="0032377D" w:rsidRPr="0020731E" w14:paraId="0B373A4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1B2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D86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A5E6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A37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Прилукская, 50а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2687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6AF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027AAEA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B61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162F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247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7/531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1D2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Бельского, 39а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C7FC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309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E4892E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07E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EA3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05A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C21C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Одоевского, 52а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7982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5862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5D8F89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7C69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A444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454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1/533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03A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Притыцкого, 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87E6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E48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</w:tr>
      <w:tr w:rsidR="0032377D" w:rsidRPr="0020731E" w14:paraId="644DA4DD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5768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B90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7D9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C6E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Матусевича, 38а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C6D3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6E21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62CAF5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97D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EE51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B8F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D7D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Бирюзова, 15б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4D26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7F41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230865D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55E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3D3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31D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4/541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9A3E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Пономаренко, 10а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A17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513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F0AF1C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F752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2B1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F31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3B0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Орловская, 86а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A952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943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39AEE40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131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A60B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621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C24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Л. Украинки, 16а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420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0D0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A27AC4C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2F60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4357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08E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3/514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E32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Л.Украинки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4а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4FD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B69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C780C3A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AE5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2D59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8D78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КПУТ 3503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149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Мястровская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26а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24BC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0AC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22EC64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9D7E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D642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24A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2/544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1D9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пр. Победителей, 53а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501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916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3E53FD8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ACA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3F82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4C61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1/275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4D5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Короля, 5а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1AA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5A7D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360BD0EF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0C0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BA3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864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1/270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728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Заславская, 12а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B6F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BB2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49E311D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228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8C71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9ED8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2/270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4FA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Обойная, 4а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B4A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F48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E0F1D48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F21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E7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B89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2/709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C49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Семашко, 11б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D83C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49E7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F43A52D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30E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77D9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9A66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9F2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Голубева, 2а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2631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783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160D7C8E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AF5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E64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3DE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4/709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E0B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пр. Дзержинского, 79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6D5B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13DD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105687EF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103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A89B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D76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141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ул. Алибегова,3а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540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067B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DD4EB35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89C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6983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4D6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3/711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011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пр-т.Газеты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Звезда,17а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C064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8D44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1E7510DF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01F4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DBF0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C19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4/711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709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Голубева,14в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A031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54AD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9729A93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4EAA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69A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1FD9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5/711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91B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пр-т.Газеты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Звезда,19а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465E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367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38F9E9E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DD9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1715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437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07C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Голубева,13а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2CF3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1E7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0A4DD5C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4DAE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lastRenderedPageBreak/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CE8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838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C41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Голубева,9а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6B1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5A6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1693A381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CF83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835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6B2F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5/714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D515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Пр-т.Газеты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Правда, 42а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C16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7B41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3FEDC942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4F9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E823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457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6/714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6C4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Пр-т.Газеты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Правда, 42а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94C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333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768F3A9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CD0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B8C0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111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2/706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7ED4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Казинца, 23а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DC8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57C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035004DD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8851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B65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2D6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1/717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DE6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Голубева, 22а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CA1B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46E8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54B8E9D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360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076A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83F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9E4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пр. газ. Звезда, 8а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BC89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DE3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B270027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B047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609A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A0F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C2A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Пр-т Газеты Звезда, 18а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415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507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</w:tr>
      <w:tr w:rsidR="0032377D" w:rsidRPr="0020731E" w14:paraId="5FA87610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B0B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EA9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1C24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093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Пр-т Газеты Звезда,26а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59B5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C3E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</w:tr>
      <w:tr w:rsidR="0032377D" w:rsidRPr="0020731E" w14:paraId="700C03B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302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616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4AF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3/716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A9F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Рафиева,25а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0812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9A8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D52E25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FD1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90A9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208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ЦТП 1/719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43E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ПР-т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Газеты Звезда,57а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56C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A93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EAC388F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20A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AD3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AB9A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1D92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ПР-т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 Газеты Звезда,48а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43C3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76A7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F20D40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C44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0BB3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B54F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7911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Белецкого,32а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5DB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313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5C92B5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204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001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55AB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ЦТП 3/714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56CA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Пр-т Газеты Звезда, 35а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248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0B0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8DCA44C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BFC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311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827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4/714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E91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Пр-т Любимова,20а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E2F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7DB8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33A8F25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7FFE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2A5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3B4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КПУТ 1/733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D27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Яна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Чечёта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40а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17B9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E31D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</w:t>
            </w:r>
          </w:p>
        </w:tc>
      </w:tr>
      <w:tr w:rsidR="0032377D" w:rsidRPr="0020731E" w14:paraId="26076EF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2655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BD6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DE4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222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Сергея Есенина, 6б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0BF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C09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0178D9A9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83C4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DBED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E534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E41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Сергея Есенина, 12а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638E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5F1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ADA2C85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CAA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4A96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4BA9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1/724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EC8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gramStart"/>
            <w:r w:rsidRPr="0020731E">
              <w:rPr>
                <w:rFonts w:eastAsia="Times New Roman"/>
                <w:color w:val="000000"/>
                <w:sz w:val="22"/>
                <w:lang/>
              </w:rPr>
              <w:t>Сергея  Есенина</w:t>
            </w:r>
            <w:proofErr w:type="gramEnd"/>
            <w:r w:rsidRPr="0020731E">
              <w:rPr>
                <w:rFonts w:eastAsia="Times New Roman"/>
                <w:color w:val="000000"/>
                <w:sz w:val="22"/>
                <w:lang/>
              </w:rPr>
              <w:t>, 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F83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35C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ECB9423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AD59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1C61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78C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2/724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4FA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Сергея Есенина, 23а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905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D33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182EFD9E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FFC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088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D6D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3/724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239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пр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-д. Слободской, 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384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A19D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92C4DF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511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DBA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4A34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1/725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C07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Слободская, 141а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81F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DF06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435B0AC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356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66E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14B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987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Рафиева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35EE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7A3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3C36C8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78E8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394E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37A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605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Сергея Есенина, 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569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402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0646E2A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6D4F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455A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C12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3/721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30A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Сергея Есенина, 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8C90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46B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94E78C4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0EF9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52B8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4D86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4/721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EBDE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Рафиева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787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669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764CBD0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C7F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3945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C0B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1/722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004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Рафиева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89а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9A0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FC0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87A2F88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EAC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A32F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74B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1/723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3B3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Рафиева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8EC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1641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</w:tr>
      <w:tr w:rsidR="0032377D" w:rsidRPr="0020731E" w14:paraId="277CF168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E586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386F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C07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2/723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966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Громова, 20а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F35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6349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</w:tr>
      <w:tr w:rsidR="0032377D" w:rsidRPr="0020731E" w14:paraId="68591777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E73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166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FFBF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6/712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C8B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Серова, 17а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AE9F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D90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084BF518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6315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627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7DB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A83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Якубовского, 17а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9AB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72A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2A8C59F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425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B7B9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118F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8602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Бурдейного, 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761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1EB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39B126E1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4ED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82F8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5281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3/518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C09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Одинцова, 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FEF7E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3B84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16C871D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4A4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272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3632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BFE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Якубовского, 26а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F5B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3E79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AADE08C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DA6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D1E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B08E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3CC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Бурдейного, 19а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329A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2FA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CDC5F87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549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7119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49D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3/519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917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Бурдейного, 39а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5BD0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88D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2E85502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7E5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56E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9A9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4/519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4EDD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Бурдейного, 53а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5B6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759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9A0ED58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2132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6A34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A7C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2/546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838D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Одинцова, 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394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F4B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470BD74D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3E6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014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EC2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1/548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EC4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Якубовского, 54б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9A7C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603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9093570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F7D1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A63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B2AB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2/548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2010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Якубовского, 53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D388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54D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1B633A6D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DD2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2EB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4B42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1/547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8F8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Лобанка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11а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1AB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042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B1E87BB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392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E95A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E8D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1/546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F47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Одинцова, 27а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29FE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DD77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776DB7D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9D29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17C3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C5CD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1/585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1BAF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Неманская, 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0F2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5B25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705DF44A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333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632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0DD2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1/530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034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Матусевича, 53а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B38F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A0E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41A17991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BF94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79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84F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607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3/530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491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Лещинского, 51а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B00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D62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4998D3F1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97E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D45C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648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1/549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321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Лещинского, 13а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364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623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0B5907E4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7A23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6CD6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2D5D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2/549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6DE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Притыцкого, 78а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1C22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25BC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0E128370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7AA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F890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C7E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3/549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A8E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Притыцкого, 106а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AAC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FCE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A8B36A9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91EC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8FE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2B7F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4/549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8DAB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Притыцкого, 126а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BAA1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85D9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2ADE08B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ABE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lastRenderedPageBreak/>
              <w:t>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C048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684B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КПУТ 2/588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D1F0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Чичурина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4а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BB67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2ECA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0259E224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C037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FDA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9524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1/564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45E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Панченоко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A07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5D1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2733D01E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42D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0732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EDA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2/564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29CC0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Сухоревская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43 пом.1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2201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594D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F41A7EC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CD0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CDC2F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C6B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3/564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F844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Федорова, 23а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157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849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316BA7CF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079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F34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82F2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1/570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AE8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Лобанка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42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5632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9E3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6605B0D0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190A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89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67EC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B71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1/560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64FA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Шаранговича, 36а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A0F55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180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78569486" w14:textId="77777777" w:rsidTr="001B6C53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077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02ED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0F566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1/563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2FF7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Янковского, 17а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FD8B8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C5D0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17D2ACB0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E25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3578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AE6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2/563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9EB7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Горецкого, 13 пом.1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A9DE7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7BC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</w:t>
            </w:r>
          </w:p>
        </w:tc>
      </w:tr>
      <w:tr w:rsidR="0032377D" w:rsidRPr="0020731E" w14:paraId="53162FC6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926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8A201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F4BB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1/562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60C9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 xml:space="preserve">Ул. </w:t>
            </w:r>
            <w:proofErr w:type="spellStart"/>
            <w:r w:rsidRPr="0020731E">
              <w:rPr>
                <w:rFonts w:eastAsia="Times New Roman"/>
                <w:color w:val="000000"/>
                <w:sz w:val="22"/>
                <w:lang/>
              </w:rPr>
              <w:t>Чайлытко</w:t>
            </w:r>
            <w:proofErr w:type="spellEnd"/>
            <w:r w:rsidRPr="0020731E">
              <w:rPr>
                <w:rFonts w:eastAsia="Times New Roman"/>
                <w:color w:val="000000"/>
                <w:sz w:val="22"/>
                <w:lang/>
              </w:rPr>
              <w:t>, 12а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5B0FF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0664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</w:tr>
      <w:tr w:rsidR="0032377D" w:rsidRPr="0020731E" w14:paraId="128BFB8A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AC1A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2DDE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РТС-6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A858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ЦТП 883/05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F3D7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Ул. Киреева, 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379A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CE723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3</w:t>
            </w:r>
          </w:p>
        </w:tc>
      </w:tr>
      <w:tr w:rsidR="0032377D" w:rsidRPr="0020731E" w14:paraId="39F80348" w14:textId="77777777" w:rsidTr="001B6C5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9E19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EB11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B7AD" w14:textId="77777777" w:rsidR="0032377D" w:rsidRPr="0020731E" w:rsidRDefault="0032377D" w:rsidP="001B6C53">
            <w:pPr>
              <w:rPr>
                <w:rFonts w:eastAsia="Times New Roman"/>
                <w:sz w:val="20"/>
                <w:szCs w:val="20"/>
                <w:lang/>
              </w:rPr>
            </w:pP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5325" w14:textId="77777777" w:rsidR="0032377D" w:rsidRPr="0020731E" w:rsidRDefault="0032377D" w:rsidP="001B6C53">
            <w:pPr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D907B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C7096" w14:textId="77777777" w:rsidR="0032377D" w:rsidRPr="0020731E" w:rsidRDefault="0032377D" w:rsidP="001B6C53">
            <w:pPr>
              <w:jc w:val="right"/>
              <w:rPr>
                <w:rFonts w:eastAsia="Times New Roman"/>
                <w:color w:val="000000"/>
                <w:sz w:val="22"/>
                <w:lang/>
              </w:rPr>
            </w:pPr>
            <w:r w:rsidRPr="0020731E">
              <w:rPr>
                <w:rFonts w:eastAsia="Times New Roman"/>
                <w:color w:val="000000"/>
                <w:sz w:val="22"/>
                <w:lang/>
              </w:rPr>
              <w:t>130</w:t>
            </w:r>
          </w:p>
        </w:tc>
      </w:tr>
    </w:tbl>
    <w:p w14:paraId="7AA2C45C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153EA24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B4A5680" w14:textId="77777777" w:rsidR="0032377D" w:rsidRDefault="0032377D" w:rsidP="003237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32377D" w:rsidSect="00E519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E898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9AD3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BCC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E699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2EE9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B04E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9861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D84F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44B0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C4BE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5E189B"/>
    <w:multiLevelType w:val="hybridMultilevel"/>
    <w:tmpl w:val="38322E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11592"/>
    <w:multiLevelType w:val="hybridMultilevel"/>
    <w:tmpl w:val="5FD00B0E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56799"/>
    <w:multiLevelType w:val="hybridMultilevel"/>
    <w:tmpl w:val="1B8C5334"/>
    <w:lvl w:ilvl="0" w:tplc="47BC572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4F681A1E"/>
    <w:multiLevelType w:val="multilevel"/>
    <w:tmpl w:val="4F681A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FE25172"/>
    <w:multiLevelType w:val="hybridMultilevel"/>
    <w:tmpl w:val="D4183598"/>
    <w:lvl w:ilvl="0" w:tplc="56824A3A">
      <w:start w:val="10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F1058"/>
    <w:multiLevelType w:val="hybridMultilevel"/>
    <w:tmpl w:val="5672AB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926264">
    <w:abstractNumId w:val="13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354808">
    <w:abstractNumId w:val="14"/>
  </w:num>
  <w:num w:numId="3" w16cid:durableId="1830904213">
    <w:abstractNumId w:val="9"/>
  </w:num>
  <w:num w:numId="4" w16cid:durableId="1737165505">
    <w:abstractNumId w:val="7"/>
  </w:num>
  <w:num w:numId="5" w16cid:durableId="2070348332">
    <w:abstractNumId w:val="6"/>
  </w:num>
  <w:num w:numId="6" w16cid:durableId="1038437053">
    <w:abstractNumId w:val="5"/>
  </w:num>
  <w:num w:numId="7" w16cid:durableId="1781873938">
    <w:abstractNumId w:val="4"/>
  </w:num>
  <w:num w:numId="8" w16cid:durableId="1408070596">
    <w:abstractNumId w:val="8"/>
  </w:num>
  <w:num w:numId="9" w16cid:durableId="342826312">
    <w:abstractNumId w:val="3"/>
  </w:num>
  <w:num w:numId="10" w16cid:durableId="897938128">
    <w:abstractNumId w:val="2"/>
  </w:num>
  <w:num w:numId="11" w16cid:durableId="393283823">
    <w:abstractNumId w:val="1"/>
  </w:num>
  <w:num w:numId="12" w16cid:durableId="32311957">
    <w:abstractNumId w:val="0"/>
  </w:num>
  <w:num w:numId="13" w16cid:durableId="1776711687">
    <w:abstractNumId w:val="12"/>
  </w:num>
  <w:num w:numId="14" w16cid:durableId="378823499">
    <w:abstractNumId w:val="15"/>
  </w:num>
  <w:num w:numId="15" w16cid:durableId="507066287">
    <w:abstractNumId w:val="11"/>
  </w:num>
  <w:num w:numId="16" w16cid:durableId="11160979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28D"/>
    <w:rsid w:val="001121EF"/>
    <w:rsid w:val="0032377D"/>
    <w:rsid w:val="0060728D"/>
    <w:rsid w:val="00E5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7E50"/>
  <w15:chartTrackingRefBased/>
  <w15:docId w15:val="{D14BC399-D1B0-4557-BBB7-39816636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77D"/>
    <w:pPr>
      <w:spacing w:after="0" w:line="240" w:lineRule="auto"/>
    </w:pPr>
    <w:rPr>
      <w:rFonts w:ascii="Times New Roman" w:eastAsia="SimSun" w:hAnsi="Times New Roman" w:cs="Times New Roman"/>
      <w:sz w:val="21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377D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sz w:val="20"/>
      <w:lang w:val="ru-RU" w:eastAsia="ru-RU"/>
    </w:rPr>
  </w:style>
  <w:style w:type="paragraph" w:customStyle="1" w:styleId="ConsPlusNonformat">
    <w:name w:val="ConsPlusNonformat"/>
    <w:qFormat/>
    <w:rsid w:val="0032377D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val="ru-RU" w:eastAsia="ru-RU"/>
    </w:rPr>
  </w:style>
  <w:style w:type="paragraph" w:customStyle="1" w:styleId="ConsPlusTitle">
    <w:name w:val="ConsPlusTitle"/>
    <w:rsid w:val="0032377D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b/>
      <w:sz w:val="20"/>
      <w:lang w:val="ru-RU" w:eastAsia="ru-RU"/>
    </w:rPr>
  </w:style>
  <w:style w:type="paragraph" w:customStyle="1" w:styleId="ConsPlusCell">
    <w:name w:val="ConsPlusCell"/>
    <w:qFormat/>
    <w:rsid w:val="0032377D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val="ru-RU" w:eastAsia="ru-RU"/>
    </w:rPr>
  </w:style>
  <w:style w:type="paragraph" w:customStyle="1" w:styleId="ConsPlusDocList">
    <w:name w:val="ConsPlusDocList"/>
    <w:qFormat/>
    <w:rsid w:val="0032377D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val="ru-RU" w:eastAsia="ru-RU"/>
    </w:rPr>
  </w:style>
  <w:style w:type="paragraph" w:customStyle="1" w:styleId="ConsPlusTitlePage">
    <w:name w:val="ConsPlusTitlePage"/>
    <w:qFormat/>
    <w:rsid w:val="0032377D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20"/>
      <w:lang w:val="ru-RU" w:eastAsia="ru-RU"/>
    </w:rPr>
  </w:style>
  <w:style w:type="paragraph" w:customStyle="1" w:styleId="ConsPlusJurTerm">
    <w:name w:val="ConsPlusJurTerm"/>
    <w:qFormat/>
    <w:rsid w:val="0032377D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26"/>
      <w:lang w:val="ru-RU" w:eastAsia="ru-RU"/>
    </w:rPr>
  </w:style>
  <w:style w:type="paragraph" w:customStyle="1" w:styleId="ConsPlusTextList">
    <w:name w:val="ConsPlusTextList"/>
    <w:qFormat/>
    <w:rsid w:val="0032377D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sz w:val="20"/>
      <w:lang w:val="ru-RU" w:eastAsia="ru-RU"/>
    </w:rPr>
  </w:style>
  <w:style w:type="paragraph" w:customStyle="1" w:styleId="ConsPlusTextList1">
    <w:name w:val="ConsPlusTextList1"/>
    <w:qFormat/>
    <w:rsid w:val="0032377D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sz w:val="20"/>
      <w:lang w:val="ru-RU" w:eastAsia="ru-RU"/>
    </w:rPr>
  </w:style>
  <w:style w:type="character" w:styleId="a3">
    <w:name w:val="annotation reference"/>
    <w:basedOn w:val="a0"/>
    <w:uiPriority w:val="99"/>
    <w:qFormat/>
    <w:rsid w:val="0032377D"/>
    <w:rPr>
      <w:sz w:val="16"/>
      <w:szCs w:val="16"/>
    </w:rPr>
  </w:style>
  <w:style w:type="paragraph" w:styleId="a4">
    <w:name w:val="annotation text"/>
    <w:basedOn w:val="a"/>
    <w:link w:val="a5"/>
    <w:rsid w:val="0032377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32377D"/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rsid w:val="0032377D"/>
    <w:rPr>
      <w:b/>
      <w:bCs/>
    </w:rPr>
  </w:style>
  <w:style w:type="character" w:customStyle="1" w:styleId="a7">
    <w:name w:val="Тема примечания Знак"/>
    <w:basedOn w:val="a5"/>
    <w:link w:val="a6"/>
    <w:rsid w:val="0032377D"/>
    <w:rPr>
      <w:rFonts w:ascii="Times New Roman" w:eastAsia="SimSu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32377D"/>
    <w:pPr>
      <w:ind w:left="720"/>
      <w:contextualSpacing/>
    </w:pPr>
  </w:style>
  <w:style w:type="paragraph" w:customStyle="1" w:styleId="Bodytext22">
    <w:name w:val="Body text (2)2"/>
    <w:basedOn w:val="a"/>
    <w:link w:val="Bodytext2"/>
    <w:qFormat/>
    <w:rsid w:val="0032377D"/>
    <w:pPr>
      <w:widowControl w:val="0"/>
      <w:shd w:val="clear" w:color="auto" w:fill="FFFFFF"/>
      <w:spacing w:before="180" w:line="274" w:lineRule="exact"/>
      <w:jc w:val="center"/>
    </w:pPr>
    <w:rPr>
      <w:rFonts w:eastAsia="Times New Roman"/>
      <w:sz w:val="24"/>
      <w:szCs w:val="20"/>
    </w:rPr>
  </w:style>
  <w:style w:type="character" w:customStyle="1" w:styleId="Bodytext2">
    <w:name w:val="Body text (2)_"/>
    <w:basedOn w:val="a0"/>
    <w:link w:val="Bodytext22"/>
    <w:qFormat/>
    <w:rsid w:val="0032377D"/>
    <w:rPr>
      <w:rFonts w:ascii="Times New Roman" w:eastAsia="Times New Roman" w:hAnsi="Times New Roman" w:cs="Times New Roman"/>
      <w:sz w:val="24"/>
      <w:szCs w:val="20"/>
      <w:shd w:val="clear" w:color="auto" w:fill="FFFFFF"/>
      <w:lang w:val="ru-RU" w:eastAsia="ru-RU"/>
    </w:rPr>
  </w:style>
  <w:style w:type="table" w:styleId="a9">
    <w:name w:val="Table Grid"/>
    <w:basedOn w:val="a1"/>
    <w:uiPriority w:val="39"/>
    <w:rsid w:val="0032377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3237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32377D"/>
    <w:rPr>
      <w:rFonts w:ascii="Times New Roman" w:eastAsia="SimSun" w:hAnsi="Times New Roman" w:cs="Times New Roman"/>
      <w:sz w:val="21"/>
      <w:lang w:val="ru-RU" w:eastAsia="ru-RU"/>
    </w:rPr>
  </w:style>
  <w:style w:type="paragraph" w:styleId="ac">
    <w:name w:val="footer"/>
    <w:basedOn w:val="a"/>
    <w:link w:val="ad"/>
    <w:uiPriority w:val="99"/>
    <w:rsid w:val="003237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377D"/>
    <w:rPr>
      <w:rFonts w:ascii="Times New Roman" w:eastAsia="SimSun" w:hAnsi="Times New Roman" w:cs="Times New Roman"/>
      <w:sz w:val="21"/>
      <w:lang w:val="ru-RU" w:eastAsia="ru-RU"/>
    </w:rPr>
  </w:style>
  <w:style w:type="character" w:styleId="ae">
    <w:name w:val="Hyperlink"/>
    <w:basedOn w:val="a0"/>
    <w:rsid w:val="0032377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23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Батраков Денис Александрович</dc:creator>
  <cp:keywords/>
  <dc:description/>
  <cp:lastModifiedBy>Пользователь</cp:lastModifiedBy>
  <cp:revision>3</cp:revision>
  <cp:lastPrinted>2026-07-21T14:03:00Z</cp:lastPrinted>
  <dcterms:created xsi:type="dcterms:W3CDTF">2026-07-08T05:41:00Z</dcterms:created>
  <dcterms:modified xsi:type="dcterms:W3CDTF">2026-07-21T14:03:00Z</dcterms:modified>
</cp:coreProperties>
</file>