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EZ20260530378779 «БелМТ №391/26-ЗОИ«Расходный инструментарий для ангиографических кабинетов»».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600 311,25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600 311,25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"Slimedis"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304037209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LT-02187, Литва, Vilnius, Jurgio Dobkeviciaus g.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"Slimedis",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LT-02187, Литва, Vilnius, Jurgio Dobkeviciaus g.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304037209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1 000 000,00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"Slimedis"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304037209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LT-02187, Литва, Vilnius, Jurgio Dobkeviciaus g.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347 000,00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"Slimedis",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LT-02187, Литва, Vilnius, Jurgio Dobkeviciaus g.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304037209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347 000,00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"Slimedis"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304037209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LT-02187, Литва, Vilnius, Jurgio Dobkeviciaus g. 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"Slimedis",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LT-02187, Литва, Vilnius, Jurgio Dobkeviciaus g. 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304037209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160 776,00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"Бик-Альянс-Групп"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691132475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223299, Республика Беларусь, Минская область, Червенский район, д.Корзуны, ул.Могилевская, д.1А,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189 959,60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160 776,00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538 996,21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521 869,50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521 869,50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"Славамед"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193662335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ул.Коллекторная, д.3А, пом.8, каб.14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689 496,56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SIA "MEDIBRIDGE"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40103194429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LV-1050, Латвия, Riga, Dzirnavu iela 62-5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589 268,00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SIA "MEDIBRIDGE",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LV-1050, Латвия, Riga, Dzirnavu iela 62-5,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40103194429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589 268,00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LTMed OU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14269125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11415, Эстония, ЭСТОНИЯ (EE), Harju maakond, Tallinn, Lasnamae linnaosa, Peterburi tee 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159 720,00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LTMed OU,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11415, Эстония, ЭСТОНИЯ (EE), Harju maakond, Tallinn, Lasnamae linnaosa, Peterburi tee 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14269125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159 720,00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Z20260606420605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"Arsmeda"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303280820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LT-05120, Литва, Vilnius, Laisves pr. 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1 697 355,54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"АСМЕДГРУП"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6700032993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214013, Российская Федерация, Смоленская область, г.Смоленск, ул.Черняховского, д.15, пом.6.2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1 689 087,40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Z20260607421514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"АЛЬФА"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1650101375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423800, Российская Федерация, Республика Татарстан (Татарстан), г.Набережные челны, ул.Горбунова, д.6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1 783 782,00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"АСМЕДГРУП",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214013, Российская Федерация, Смоленская область, г.Смоленск, ул.Черняховского, д.15, пом.6.2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6700032993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1 689 087,40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391-26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9549&amp;name=47D6BFA4EF1CA73B5D0637FC638681DD/391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