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EZ20260701382226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192808443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д.27,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10 518,20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д.27,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192808443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10 518,20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192808443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д.27,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2 791,80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д.27,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192808443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2 791,80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824,76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824,76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Иностранное общество с ограниченной ответственностью "КОРМЭЙ-ДИАНА"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100344141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ул.Могилевская, д.5, оф.603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764,43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"КОРМЭЙ-ДИАНА"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ул.Могилевская, д.5, оф.603,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100344141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764,43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Иностранное общество с ограниченной ответственностью "КОРМЭЙ-ДИАНА"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100344141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ул.Могилевская, д.5, оф.603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1 680,29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"КОРМЭЙ-ДИАНА"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ул.Могилевская, д.5, оф.603,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100344141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1 680,29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8 906,00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8 906,00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