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6339A481"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685A24">
        <w:rPr>
          <w:rFonts w:ascii="Times New Roman" w:hAnsi="Times New Roman" w:cs="Times New Roman"/>
          <w:b/>
          <w:color w:val="000000"/>
          <w:sz w:val="24"/>
          <w:szCs w:val="24"/>
        </w:rPr>
        <w:t>75</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685A24" w:rsidRPr="00685A24">
        <w:rPr>
          <w:rFonts w:ascii="Times New Roman" w:hAnsi="Times New Roman" w:cs="Times New Roman"/>
          <w:b/>
          <w:color w:val="000000"/>
          <w:sz w:val="24"/>
          <w:szCs w:val="24"/>
        </w:rPr>
        <w:t>Негатоскопы медицинские</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067B47F6"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685A24" w:rsidRPr="00685A24">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bookmarkEnd w:id="3"/>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w:t>
      </w:r>
      <w:r w:rsidRPr="00135059">
        <w:rPr>
          <w:color w:val="000000"/>
          <w:sz w:val="24"/>
          <w:szCs w:val="24"/>
        </w:rPr>
        <w:lastRenderedPageBreak/>
        <w:t xml:space="preserve">(покупателя)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7" w:name="_Hlk148081753"/>
      <w:r w:rsidRPr="00135059">
        <w:rPr>
          <w:color w:val="000000"/>
        </w:rPr>
        <w:t>для медицинской техники и иного оборудования – не менее 12 месяцев с даты:</w:t>
      </w:r>
    </w:p>
    <w:p w14:paraId="0F426E2A" w14:textId="77777777" w:rsidR="003972CB" w:rsidRDefault="003972CB" w:rsidP="003972CB">
      <w:pPr>
        <w:ind w:firstLine="709"/>
        <w:rPr>
          <w:sz w:val="24"/>
          <w:szCs w:val="24"/>
        </w:rPr>
      </w:pPr>
      <w:bookmarkStart w:id="8" w:name="_Ref13828154"/>
      <w:r w:rsidRPr="003972CB">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bookmarkEnd w:id="7"/>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8"/>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9" w:name="_Ref13827717"/>
      <w:bookmarkStart w:id="10"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9"/>
      <w:r w:rsidRPr="00135059">
        <w:t xml:space="preserve"> предложение;</w:t>
      </w:r>
      <w:bookmarkEnd w:id="10"/>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1" w:name="_Hlk189730679"/>
      <w:bookmarkStart w:id="12"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 xml:space="preserve">соблюдении при исполнении договора условий и критериев отнесения продукции к продукции собственного производства, определенных </w:t>
      </w:r>
      <w:r w:rsidRPr="00E432EA">
        <w:rPr>
          <w:bCs/>
          <w:color w:val="000000"/>
        </w:rPr>
        <w:lastRenderedPageBreak/>
        <w:t>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 xml:space="preserve">сведениям из государственного реестра медицинской техники и изделий медицинского назначения </w:t>
      </w:r>
      <w:r w:rsidRPr="00E432EA">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3"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3"/>
    <w:p w14:paraId="0F976E15" w14:textId="77777777" w:rsidR="00797D33" w:rsidRPr="00135059" w:rsidRDefault="00797D33" w:rsidP="00797D33"/>
    <w:p w14:paraId="3F66DED7" w14:textId="77777777" w:rsidR="008561C6" w:rsidRPr="00135059" w:rsidRDefault="00684354" w:rsidP="007D40C6">
      <w:pPr>
        <w:pStyle w:val="a"/>
        <w:rPr>
          <w:b/>
        </w:rPr>
      </w:pPr>
      <w:bookmarkStart w:id="14" w:name="_Ref13745202"/>
      <w:r w:rsidRPr="00135059">
        <w:rPr>
          <w:b/>
        </w:rPr>
        <w:lastRenderedPageBreak/>
        <w:t>Второй раздел предложения участника должен содержать:</w:t>
      </w:r>
      <w:bookmarkEnd w:id="14"/>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5"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w:t>
      </w:r>
      <w:r w:rsidRPr="00135059">
        <w:lastRenderedPageBreak/>
        <w:t xml:space="preserve">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4E2BA63A"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685A24">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18B6CFCB"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685A24">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6"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6"/>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7"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7"/>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8"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8"/>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19" w:name="_Приложение_2"/>
      <w:bookmarkEnd w:id="19"/>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3108571F"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685A24" w:rsidRPr="00685A24">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0" w:name="_gjdgxs" w:colFirst="0" w:colLast="0"/>
      <w:bookmarkStart w:id="21" w:name="_Приложение_3"/>
      <w:bookmarkEnd w:id="20"/>
      <w:bookmarkEnd w:id="21"/>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2" w:name="_Приложение_4"/>
      <w:bookmarkEnd w:id="22"/>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3" w:name="_Приложение_5"/>
      <w:bookmarkEnd w:id="23"/>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4" w:name="_Приложение_6"/>
      <w:bookmarkEnd w:id="24"/>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5" w:name="_Приложение_9"/>
      <w:bookmarkEnd w:id="25"/>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6" w:name="_Приложение_13"/>
      <w:bookmarkEnd w:id="26"/>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0DF34" w14:textId="77777777" w:rsidR="00E7666A" w:rsidRDefault="00E7666A">
      <w:r>
        <w:separator/>
      </w:r>
    </w:p>
    <w:p w14:paraId="4F8F8650" w14:textId="77777777" w:rsidR="00E7666A" w:rsidRDefault="00E7666A"/>
  </w:endnote>
  <w:endnote w:type="continuationSeparator" w:id="0">
    <w:p w14:paraId="094CD277" w14:textId="77777777" w:rsidR="00E7666A" w:rsidRDefault="00E7666A">
      <w:r>
        <w:continuationSeparator/>
      </w:r>
    </w:p>
    <w:p w14:paraId="6332DFD1" w14:textId="77777777" w:rsidR="00E7666A" w:rsidRDefault="00E76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B4495" w14:textId="77777777" w:rsidR="00E7666A" w:rsidRDefault="00E7666A">
      <w:r>
        <w:separator/>
      </w:r>
    </w:p>
    <w:p w14:paraId="4692D8AD" w14:textId="77777777" w:rsidR="00E7666A" w:rsidRDefault="00E7666A"/>
  </w:footnote>
  <w:footnote w:type="continuationSeparator" w:id="0">
    <w:p w14:paraId="35E8C627" w14:textId="77777777" w:rsidR="00E7666A" w:rsidRDefault="00E7666A">
      <w:r>
        <w:continuationSeparator/>
      </w:r>
    </w:p>
    <w:p w14:paraId="3E068C4D" w14:textId="77777777" w:rsidR="00E7666A" w:rsidRDefault="00E7666A"/>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5A2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7666A"/>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596"/>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31</Pages>
  <Words>10891</Words>
  <Characters>62083</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2026-07-16T11:50:00Z</cp:lastPrinted>
  <dcterms:created xsi:type="dcterms:W3CDTF">2023-02-22T10:31:00Z</dcterms:created>
  <dcterms:modified xsi:type="dcterms:W3CDTF">2026-07-16T11:50:00Z</dcterms:modified>
</cp:coreProperties>
</file>