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252211B2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3318BA">
        <w:rPr>
          <w:rFonts w:ascii="Times New Roman" w:hAnsi="Times New Roman" w:cs="Times New Roman"/>
          <w:sz w:val="24"/>
          <w:szCs w:val="24"/>
        </w:rPr>
        <w:t>19</w:t>
      </w:r>
      <w:r w:rsidR="00242809">
        <w:rPr>
          <w:rFonts w:ascii="Times New Roman" w:hAnsi="Times New Roman" w:cs="Times New Roman"/>
          <w:sz w:val="24"/>
          <w:szCs w:val="24"/>
        </w:rPr>
        <w:t>2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E1321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</w:t>
      </w:r>
      <w:r w:rsidRPr="00906D9D">
        <w:rPr>
          <w:rFonts w:ascii="Times New Roman" w:hAnsi="Times New Roman" w:cs="Times New Roman"/>
          <w:sz w:val="24"/>
          <w:szCs w:val="24"/>
        </w:rPr>
        <w:t>от «</w:t>
      </w:r>
      <w:r w:rsidR="005D0188">
        <w:rPr>
          <w:rFonts w:ascii="Times New Roman" w:hAnsi="Times New Roman" w:cs="Times New Roman"/>
          <w:sz w:val="24"/>
          <w:szCs w:val="24"/>
        </w:rPr>
        <w:t>15</w:t>
      </w:r>
      <w:r w:rsidRPr="00906D9D">
        <w:rPr>
          <w:rFonts w:ascii="Times New Roman" w:hAnsi="Times New Roman" w:cs="Times New Roman"/>
          <w:sz w:val="24"/>
          <w:szCs w:val="24"/>
        </w:rPr>
        <w:t xml:space="preserve">» </w:t>
      </w:r>
      <w:r w:rsidR="00767763" w:rsidRPr="00906D9D">
        <w:rPr>
          <w:rFonts w:ascii="Times New Roman" w:hAnsi="Times New Roman" w:cs="Times New Roman"/>
          <w:sz w:val="24"/>
          <w:szCs w:val="24"/>
        </w:rPr>
        <w:t>ию</w:t>
      </w:r>
      <w:r w:rsidR="00D507F5">
        <w:rPr>
          <w:rFonts w:ascii="Times New Roman" w:hAnsi="Times New Roman" w:cs="Times New Roman"/>
          <w:sz w:val="24"/>
          <w:szCs w:val="24"/>
        </w:rPr>
        <w:t>л</w:t>
      </w:r>
      <w:r w:rsidR="00767763" w:rsidRPr="00906D9D">
        <w:rPr>
          <w:rFonts w:ascii="Times New Roman" w:hAnsi="Times New Roman" w:cs="Times New Roman"/>
          <w:sz w:val="24"/>
          <w:szCs w:val="24"/>
        </w:rPr>
        <w:t>я</w:t>
      </w:r>
      <w:r w:rsidRPr="00906D9D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27F59827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D507F5">
        <w:t>31 от 19.05.2026г</w:t>
      </w:r>
      <w:r w:rsidRPr="00576C77">
        <w:t>.)</w:t>
      </w:r>
    </w:p>
    <w:p w14:paraId="71263F8B" w14:textId="590F4F94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3318BA" w:rsidRPr="003318BA">
        <w:rPr>
          <w:b/>
        </w:rPr>
        <w:t>EZ20260604379289</w:t>
      </w:r>
    </w:p>
    <w:p w14:paraId="7AE3DFA1" w14:textId="77777777" w:rsidR="003318BA" w:rsidRDefault="003318BA" w:rsidP="003318BA">
      <w:pPr>
        <w:jc w:val="center"/>
        <w:rPr>
          <w:b/>
        </w:rPr>
      </w:pPr>
      <w:bookmarkStart w:id="1" w:name="_Hlk196388310"/>
      <w:bookmarkEnd w:id="0"/>
      <w:proofErr w:type="spellStart"/>
      <w:r w:rsidRPr="003318BA">
        <w:rPr>
          <w:b/>
        </w:rPr>
        <w:t>МогМТ</w:t>
      </w:r>
      <w:proofErr w:type="spellEnd"/>
      <w:r w:rsidRPr="003318BA">
        <w:rPr>
          <w:b/>
        </w:rPr>
        <w:t>№ 192/26-ЗОИ «Расходные материалы для стерилизации»</w:t>
      </w:r>
    </w:p>
    <w:p w14:paraId="486D0FA7" w14:textId="20D7339D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начальник  </w:t>
      </w:r>
      <w:proofErr w:type="spellStart"/>
      <w:r>
        <w:t>ОМиОЗ</w:t>
      </w:r>
      <w:proofErr w:type="spell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1E8122A1" w14:textId="2166CF73" w:rsidR="00AB3E68" w:rsidRPr="00906D9D" w:rsidRDefault="00AB3E68" w:rsidP="00AB3E68">
      <w:pPr>
        <w:jc w:val="both"/>
      </w:pPr>
      <w:r w:rsidRPr="00E13219">
        <w:rPr>
          <w:b/>
        </w:rPr>
        <w:t xml:space="preserve">Председательствовал: </w:t>
      </w:r>
      <w:r w:rsidR="00906D9D" w:rsidRPr="00906D9D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17B05ED9" w:rsidR="00AB3E68" w:rsidRPr="006C46BB" w:rsidRDefault="00D507F5" w:rsidP="00AB3E68">
      <w:pPr>
        <w:jc w:val="both"/>
      </w:pPr>
      <w:r>
        <w:t xml:space="preserve">Юрченко Ю.И., </w:t>
      </w:r>
      <w:r w:rsidR="00E337A8">
        <w:t xml:space="preserve">Рощина И.С., </w:t>
      </w:r>
      <w:r w:rsidR="00362726">
        <w:t xml:space="preserve">Шах Т.В., </w:t>
      </w:r>
      <w:r w:rsidR="009D7C1A">
        <w:t xml:space="preserve">Соловей А.С., </w:t>
      </w:r>
      <w:proofErr w:type="spellStart"/>
      <w:r w:rsidR="00B71976">
        <w:t>Юденкова</w:t>
      </w:r>
      <w:proofErr w:type="spellEnd"/>
      <w:r w:rsidR="00B71976">
        <w:t xml:space="preserve"> Ю.А.</w:t>
      </w:r>
      <w:r w:rsidR="00D20969">
        <w:t>, Саган И.А.</w:t>
      </w:r>
      <w:r w:rsidR="00906D9D">
        <w:t>, Сорочинский В.Н.</w:t>
      </w: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61813345" w:rsidR="00ED1A9B" w:rsidRPr="003318BA" w:rsidRDefault="003318BA" w:rsidP="00FD32AD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8BA">
        <w:rPr>
          <w:rFonts w:ascii="Times New Roman" w:hAnsi="Times New Roman" w:cs="Times New Roman"/>
          <w:b/>
          <w:bCs/>
          <w:sz w:val="24"/>
          <w:szCs w:val="24"/>
        </w:rPr>
        <w:t>EZ20260604379289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18BA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Pr="003318BA">
        <w:rPr>
          <w:rFonts w:ascii="Times New Roman" w:hAnsi="Times New Roman" w:cs="Times New Roman"/>
          <w:b/>
          <w:bCs/>
          <w:sz w:val="24"/>
          <w:szCs w:val="24"/>
        </w:rPr>
        <w:t>№ 192/26-ЗОИ «Расходные материалы для стерилизации</w:t>
      </w:r>
      <w:r w:rsidR="00242809" w:rsidRPr="003318B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ED1A9B" w:rsidRPr="003318BA">
        <w:rPr>
          <w:rFonts w:ascii="Times New Roman" w:hAnsi="Times New Roman" w:cs="Times New Roman"/>
          <w:b/>
          <w:bCs/>
          <w:sz w:val="24"/>
          <w:szCs w:val="24"/>
        </w:rPr>
        <w:t xml:space="preserve">(лот </w:t>
      </w:r>
      <w:r w:rsidR="001C233F">
        <w:rPr>
          <w:rFonts w:ascii="Times New Roman" w:hAnsi="Times New Roman" w:cs="Times New Roman"/>
          <w:b/>
          <w:bCs/>
          <w:sz w:val="24"/>
          <w:szCs w:val="24"/>
        </w:rPr>
        <w:t xml:space="preserve">1, 2,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D1A9B" w:rsidRPr="003318B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288B18F4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>В срок, установленный как окончательный,</w:t>
      </w:r>
      <w:r w:rsidR="00242809">
        <w:t xml:space="preserve"> </w:t>
      </w:r>
      <w:r w:rsidR="00362726">
        <w:t>1</w:t>
      </w:r>
      <w:r w:rsidR="003318BA">
        <w:t>0</w:t>
      </w:r>
      <w:r w:rsidR="00763916" w:rsidRPr="00EB0997">
        <w:t>.</w:t>
      </w:r>
      <w:r>
        <w:t>0</w:t>
      </w:r>
      <w:r w:rsidR="00362726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9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276"/>
        <w:gridCol w:w="1984"/>
        <w:gridCol w:w="1984"/>
      </w:tblGrid>
      <w:tr w:rsidR="003318BA" w:rsidRPr="004233D9" w14:paraId="56569A09" w14:textId="16F7D4E7" w:rsidTr="00293E43">
        <w:trPr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63F3CAB6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лот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Наименование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 xml:space="preserve">ПС, </w:t>
            </w:r>
            <w:proofErr w:type="spellStart"/>
            <w:r w:rsidRPr="004233D9">
              <w:rPr>
                <w:sz w:val="22"/>
                <w:szCs w:val="22"/>
                <w:lang w:val="ru-BY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2934" w14:textId="2F920106" w:rsidR="003318BA" w:rsidRPr="004233D9" w:rsidRDefault="003318BA" w:rsidP="00DD0090">
            <w:pPr>
              <w:jc w:val="center"/>
              <w:rPr>
                <w:sz w:val="22"/>
                <w:szCs w:val="22"/>
              </w:rPr>
            </w:pPr>
            <w:r w:rsidRPr="003318BA">
              <w:rPr>
                <w:sz w:val="22"/>
                <w:szCs w:val="22"/>
              </w:rPr>
              <w:t>Государственное предприятие "</w:t>
            </w:r>
            <w:proofErr w:type="spellStart"/>
            <w:r w:rsidRPr="003318BA">
              <w:rPr>
                <w:sz w:val="22"/>
                <w:szCs w:val="22"/>
              </w:rPr>
              <w:t>Медтехноцентр</w:t>
            </w:r>
            <w:proofErr w:type="spellEnd"/>
            <w:r w:rsidRPr="003318BA">
              <w:rPr>
                <w:sz w:val="22"/>
                <w:szCs w:val="22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F5445" w14:textId="43E6FF18" w:rsidR="003318BA" w:rsidRPr="004233D9" w:rsidRDefault="003318BA" w:rsidP="00DD0090">
            <w:pPr>
              <w:jc w:val="center"/>
              <w:rPr>
                <w:sz w:val="22"/>
                <w:szCs w:val="22"/>
              </w:rPr>
            </w:pPr>
            <w:r w:rsidRPr="003318BA">
              <w:rPr>
                <w:sz w:val="22"/>
                <w:szCs w:val="22"/>
              </w:rPr>
              <w:t>ООО "Регион Поставщик"</w:t>
            </w:r>
          </w:p>
        </w:tc>
      </w:tr>
      <w:tr w:rsidR="003318BA" w:rsidRPr="004233D9" w14:paraId="163BF38C" w14:textId="2D40B74E" w:rsidTr="00293E43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4B9F" w14:textId="70556E4C" w:rsidR="003318BA" w:rsidRPr="004233D9" w:rsidRDefault="003318BA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D9F2" w14:textId="53B102B0" w:rsidR="003318BA" w:rsidRPr="004233D9" w:rsidRDefault="003318BA" w:rsidP="00256386">
            <w:pPr>
              <w:rPr>
                <w:sz w:val="22"/>
                <w:szCs w:val="22"/>
                <w:lang w:val="ru-BY"/>
              </w:rPr>
            </w:pPr>
            <w:r w:rsidRPr="003318BA">
              <w:rPr>
                <w:sz w:val="22"/>
                <w:szCs w:val="22"/>
                <w:lang w:val="ru-BY"/>
              </w:rPr>
              <w:t>Индикаторы химические для контроля паровой стерилизации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E1D2" w14:textId="5B388AED" w:rsidR="003318BA" w:rsidRPr="00A01519" w:rsidRDefault="003318BA" w:rsidP="002563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0503" w14:textId="0B8D38EB" w:rsidR="003318BA" w:rsidRPr="004233D9" w:rsidRDefault="003318BA" w:rsidP="00256386">
            <w:pPr>
              <w:jc w:val="center"/>
              <w:rPr>
                <w:sz w:val="22"/>
                <w:szCs w:val="22"/>
                <w:lang w:val="ru-BY"/>
              </w:rPr>
            </w:pPr>
            <w:r w:rsidRPr="003318BA">
              <w:rPr>
                <w:sz w:val="22"/>
                <w:szCs w:val="22"/>
                <w:lang w:val="ru-BY"/>
              </w:rPr>
              <w:t>11237,65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6A34E0A7" w:rsidR="003318BA" w:rsidRPr="004233D9" w:rsidRDefault="00293E43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11 234,84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4F5D1" w14:textId="382971EE" w:rsidR="003318BA" w:rsidRPr="004233D9" w:rsidRDefault="00293E43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10 624,69</w:t>
            </w:r>
          </w:p>
        </w:tc>
      </w:tr>
    </w:tbl>
    <w:p w14:paraId="03ADA6EE" w14:textId="77777777" w:rsidR="00AF14BB" w:rsidRPr="007024CF" w:rsidRDefault="00AF14BB" w:rsidP="00AF14BB">
      <w:pPr>
        <w:rPr>
          <w:sz w:val="20"/>
          <w:szCs w:val="20"/>
        </w:rPr>
      </w:pPr>
    </w:p>
    <w:p w14:paraId="3A51582D" w14:textId="47FFDA16" w:rsidR="00AB3E68" w:rsidRPr="00167421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034F5D">
        <w:t>1.</w:t>
      </w:r>
      <w:r w:rsidR="001F6BCC" w:rsidRPr="00034F5D">
        <w:t>2</w:t>
      </w:r>
      <w:r w:rsidRPr="00034F5D">
        <w:t>.</w:t>
      </w:r>
      <w:r w:rsidRPr="00034F5D">
        <w:rPr>
          <w:lang w:val="en-US"/>
        </w:rPr>
        <w:t> </w:t>
      </w:r>
      <w:r w:rsidRPr="00034F5D">
        <w:t>Оценка квалификационных данных участников проведена на основании требований,</w:t>
      </w:r>
      <w:r w:rsidRPr="00167421">
        <w:t xml:space="preserve"> изложенных в </w:t>
      </w:r>
      <w:r w:rsidR="00336E8B" w:rsidRPr="00167421">
        <w:t>Заявке на покупку</w:t>
      </w:r>
      <w:r w:rsidRPr="00167421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5CA10BE5" w:rsidR="001F6BCC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167421">
        <w:rPr>
          <w:b/>
        </w:rPr>
        <w:t>1.</w:t>
      </w:r>
      <w:r w:rsidR="001F6BCC" w:rsidRPr="00167421">
        <w:rPr>
          <w:b/>
        </w:rPr>
        <w:t>3</w:t>
      </w:r>
      <w:r w:rsidRPr="00167421">
        <w:rPr>
          <w:b/>
        </w:rPr>
        <w:t xml:space="preserve">. </w:t>
      </w:r>
      <w:r w:rsidRPr="00167421">
        <w:t xml:space="preserve">Оценка </w:t>
      </w:r>
      <w:r w:rsidR="001F6BCC" w:rsidRPr="00167421">
        <w:t>соответствия предложенного товара требованиям, заявленным заказчиком в</w:t>
      </w:r>
      <w:r w:rsidR="001F6BCC" w:rsidRPr="001F6BCC">
        <w:t xml:space="preserve"> описании предмета закупки, проведена с привлечением экспертной комиссии</w:t>
      </w:r>
      <w:r w:rsidR="00D52248">
        <w:t>:</w:t>
      </w:r>
    </w:p>
    <w:p w14:paraId="2A3DA2F2" w14:textId="25FDF9B8" w:rsidR="00C0244A" w:rsidRDefault="00C0244A" w:rsidP="00C0244A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- </w:t>
      </w:r>
      <w:r w:rsidR="007A39E6" w:rsidRPr="007A39E6">
        <w:t>УЗ «</w:t>
      </w:r>
      <w:proofErr w:type="spellStart"/>
      <w:r w:rsidR="00CB5C9A">
        <w:t>М</w:t>
      </w:r>
      <w:r w:rsidR="00293E43">
        <w:t>ОЦПиФ</w:t>
      </w:r>
      <w:proofErr w:type="spellEnd"/>
      <w:r w:rsidR="007A39E6" w:rsidRPr="007A39E6">
        <w:t>»</w:t>
      </w:r>
      <w:r>
        <w:t>, вх№07-07/</w:t>
      </w:r>
      <w:r w:rsidR="00293E43">
        <w:t>2446</w:t>
      </w:r>
      <w:r>
        <w:t xml:space="preserve"> </w:t>
      </w:r>
      <w:r w:rsidRPr="00293E43">
        <w:t xml:space="preserve">от </w:t>
      </w:r>
      <w:r w:rsidR="00CD6656" w:rsidRPr="00293E43">
        <w:t>1</w:t>
      </w:r>
      <w:r w:rsidR="00293E43" w:rsidRPr="00293E43">
        <w:t>9</w:t>
      </w:r>
      <w:r w:rsidRPr="00293E43">
        <w:t>.0</w:t>
      </w:r>
      <w:r w:rsidR="009C2BA1" w:rsidRPr="00293E43">
        <w:t>6</w:t>
      </w:r>
      <w:r w:rsidRPr="00293E43">
        <w:t xml:space="preserve">.2026 г по лоту </w:t>
      </w:r>
      <w:r w:rsidR="00293E43" w:rsidRPr="00293E43">
        <w:t>3</w:t>
      </w:r>
      <w:r w:rsidR="004E5583" w:rsidRPr="00293E43">
        <w:t>.</w:t>
      </w:r>
    </w:p>
    <w:p w14:paraId="59CEF0A7" w14:textId="31790F83" w:rsidR="00AB3E68" w:rsidRDefault="00D07C11" w:rsidP="00C270CB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="00AB3E68"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"/>
        <w:gridCol w:w="3313"/>
        <w:gridCol w:w="2550"/>
        <w:gridCol w:w="1987"/>
        <w:gridCol w:w="1840"/>
      </w:tblGrid>
      <w:tr w:rsidR="00A37825" w:rsidRPr="00F00E5A" w14:paraId="01E881ED" w14:textId="77777777" w:rsidTr="005F3665">
        <w:tc>
          <w:tcPr>
            <w:tcW w:w="250" w:type="pct"/>
            <w:vAlign w:val="center"/>
          </w:tcPr>
          <w:p w14:paraId="6E20B59B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624" w:type="pct"/>
            <w:vAlign w:val="center"/>
          </w:tcPr>
          <w:p w14:paraId="77E3E567" w14:textId="17DA7AAF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Место нахождения (место жительства), УНП (при наличии)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</w:p>
        </w:tc>
        <w:tc>
          <w:tcPr>
            <w:tcW w:w="1250" w:type="pct"/>
            <w:vAlign w:val="center"/>
          </w:tcPr>
          <w:p w14:paraId="6B1DB80E" w14:textId="00083610" w:rsidR="00A37825" w:rsidRPr="00F00E5A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974" w:type="pct"/>
            <w:vAlign w:val="center"/>
          </w:tcPr>
          <w:p w14:paraId="6E2AF149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902" w:type="pct"/>
            <w:vAlign w:val="center"/>
          </w:tcPr>
          <w:p w14:paraId="007775A2" w14:textId="560EC260" w:rsidR="00A37825" w:rsidRPr="00F00E5A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4233D9" w:rsidRPr="00AC351A" w14:paraId="4B2F38B2" w14:textId="77777777" w:rsidTr="005F3665">
        <w:trPr>
          <w:trHeight w:val="1567"/>
        </w:trPr>
        <w:tc>
          <w:tcPr>
            <w:tcW w:w="250" w:type="pct"/>
            <w:vAlign w:val="center"/>
          </w:tcPr>
          <w:p w14:paraId="7E3B20E5" w14:textId="1E2CD6E6" w:rsidR="004233D9" w:rsidRPr="0084092E" w:rsidRDefault="00C270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4" w:type="pct"/>
            <w:vAlign w:val="center"/>
          </w:tcPr>
          <w:p w14:paraId="11052F8D" w14:textId="77777777" w:rsidR="00CB5C9A" w:rsidRDefault="00293E43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43">
              <w:rPr>
                <w:rFonts w:ascii="Times New Roman" w:hAnsi="Times New Roman" w:cs="Times New Roman"/>
                <w:sz w:val="24"/>
                <w:szCs w:val="24"/>
              </w:rPr>
              <w:t>Z20260609421845</w:t>
            </w:r>
          </w:p>
          <w:p w14:paraId="1BD2766F" w14:textId="77777777" w:rsidR="00293E43" w:rsidRDefault="00293E43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43">
              <w:rPr>
                <w:rFonts w:ascii="Times New Roman" w:hAnsi="Times New Roman" w:cs="Times New Roman"/>
                <w:sz w:val="24"/>
                <w:szCs w:val="24"/>
              </w:rPr>
              <w:t>Государственное предприятие "</w:t>
            </w:r>
            <w:proofErr w:type="spellStart"/>
            <w:r w:rsidRPr="00293E43">
              <w:rPr>
                <w:rFonts w:ascii="Times New Roman" w:hAnsi="Times New Roman" w:cs="Times New Roman"/>
                <w:sz w:val="24"/>
                <w:szCs w:val="24"/>
              </w:rPr>
              <w:t>Медтехноцентр</w:t>
            </w:r>
            <w:proofErr w:type="spellEnd"/>
            <w:r w:rsidRPr="00293E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7322593" w14:textId="77777777" w:rsidR="00293E43" w:rsidRDefault="002B3F32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32">
              <w:rPr>
                <w:rFonts w:ascii="Times New Roman" w:hAnsi="Times New Roman" w:cs="Times New Roman"/>
                <w:sz w:val="24"/>
                <w:szCs w:val="24"/>
              </w:rPr>
              <w:t xml:space="preserve">220037, г. Минск, </w:t>
            </w:r>
            <w:proofErr w:type="spellStart"/>
            <w:r w:rsidRPr="002B3F32">
              <w:rPr>
                <w:rFonts w:ascii="Times New Roman" w:hAnsi="Times New Roman" w:cs="Times New Roman"/>
                <w:sz w:val="24"/>
                <w:szCs w:val="24"/>
              </w:rPr>
              <w:t>ул.Ботаническая</w:t>
            </w:r>
            <w:proofErr w:type="spellEnd"/>
            <w:r w:rsidRPr="002B3F32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  <w:p w14:paraId="3D69ED33" w14:textId="3AAE8364" w:rsidR="002B3F32" w:rsidRPr="0084092E" w:rsidRDefault="00BC166E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6E">
              <w:rPr>
                <w:rFonts w:ascii="Times New Roman" w:hAnsi="Times New Roman" w:cs="Times New Roman"/>
                <w:sz w:val="24"/>
                <w:szCs w:val="24"/>
              </w:rPr>
              <w:t>192963249</w:t>
            </w:r>
          </w:p>
        </w:tc>
        <w:tc>
          <w:tcPr>
            <w:tcW w:w="1250" w:type="pct"/>
            <w:vAlign w:val="center"/>
          </w:tcPr>
          <w:p w14:paraId="23BD88AF" w14:textId="4ABC0086" w:rsidR="004233D9" w:rsidRPr="0084092E" w:rsidRDefault="00A82BE2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BC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pct"/>
            <w:vAlign w:val="center"/>
          </w:tcPr>
          <w:p w14:paraId="39315C2B" w14:textId="51216BD8" w:rsidR="004233D9" w:rsidRPr="0084092E" w:rsidRDefault="00A82BE2" w:rsidP="00E110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BC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0725"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</w:tc>
        <w:tc>
          <w:tcPr>
            <w:tcW w:w="902" w:type="pct"/>
            <w:vAlign w:val="center"/>
          </w:tcPr>
          <w:p w14:paraId="35A9B91C" w14:textId="65E3D9EE" w:rsidR="004233D9" w:rsidRPr="0084092E" w:rsidRDefault="00A82BE2" w:rsidP="004678F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BC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166E" w:rsidRPr="00AC351A" w14:paraId="7CF7BBFD" w14:textId="77777777" w:rsidTr="005F3665">
        <w:trPr>
          <w:trHeight w:val="1567"/>
        </w:trPr>
        <w:tc>
          <w:tcPr>
            <w:tcW w:w="250" w:type="pct"/>
            <w:vAlign w:val="center"/>
          </w:tcPr>
          <w:p w14:paraId="69E7DDBA" w14:textId="46F3DC7C" w:rsidR="00BC166E" w:rsidRPr="005F3665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pct"/>
            <w:vAlign w:val="center"/>
          </w:tcPr>
          <w:p w14:paraId="5FEB2214" w14:textId="77777777" w:rsidR="00BC166E" w:rsidRPr="005F3665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Z20260610422084</w:t>
            </w:r>
          </w:p>
          <w:p w14:paraId="74D00A30" w14:textId="77777777" w:rsidR="00BC166E" w:rsidRPr="005F3665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ООО "Регион Поставщик"</w:t>
            </w:r>
          </w:p>
          <w:p w14:paraId="2A122D2E" w14:textId="77777777" w:rsidR="00BC166E" w:rsidRPr="005F3665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 xml:space="preserve">220029, г. Минск, </w:t>
            </w:r>
            <w:proofErr w:type="spellStart"/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пр.Машерова</w:t>
            </w:r>
            <w:proofErr w:type="spellEnd"/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, д.9, ком.307-308, пом.1</w:t>
            </w:r>
          </w:p>
          <w:p w14:paraId="7F3223D3" w14:textId="136CF4FF" w:rsidR="00BC166E" w:rsidRPr="005F3665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191260826</w:t>
            </w:r>
          </w:p>
        </w:tc>
        <w:tc>
          <w:tcPr>
            <w:tcW w:w="1250" w:type="pct"/>
            <w:vAlign w:val="center"/>
          </w:tcPr>
          <w:p w14:paraId="41954E23" w14:textId="2D28B46D" w:rsidR="00BC166E" w:rsidRPr="005F3665" w:rsidRDefault="005F3665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BC166E" w:rsidRPr="005F3665">
              <w:rPr>
                <w:rFonts w:ascii="Times New Roman" w:hAnsi="Times New Roman" w:cs="Times New Roman"/>
                <w:sz w:val="24"/>
                <w:szCs w:val="24"/>
              </w:rPr>
              <w:t>оответствует по лоту 3</w:t>
            </w: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Заявке на покупку (не предоставлены приложения 2, 3, 5, 13)</w:t>
            </w:r>
          </w:p>
        </w:tc>
        <w:tc>
          <w:tcPr>
            <w:tcW w:w="974" w:type="pct"/>
            <w:vAlign w:val="center"/>
          </w:tcPr>
          <w:p w14:paraId="17E3718E" w14:textId="41EF7DE2" w:rsidR="00BC166E" w:rsidRPr="005F3665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3 на 100%</w:t>
            </w:r>
          </w:p>
        </w:tc>
        <w:tc>
          <w:tcPr>
            <w:tcW w:w="902" w:type="pct"/>
            <w:vAlign w:val="center"/>
          </w:tcPr>
          <w:p w14:paraId="0B880A17" w14:textId="489173BE" w:rsidR="00BC166E" w:rsidRPr="0084092E" w:rsidRDefault="005F3665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5"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BC166E" w:rsidRPr="005F3665">
              <w:rPr>
                <w:rFonts w:ascii="Times New Roman" w:hAnsi="Times New Roman" w:cs="Times New Roman"/>
                <w:sz w:val="24"/>
                <w:szCs w:val="24"/>
              </w:rPr>
              <w:t>оответствует по лоту 3</w:t>
            </w:r>
          </w:p>
        </w:tc>
      </w:tr>
    </w:tbl>
    <w:bookmarkEnd w:id="2"/>
    <w:bookmarkEnd w:id="3"/>
    <w:bookmarkEnd w:id="4"/>
    <w:bookmarkEnd w:id="5"/>
    <w:p w14:paraId="4EE3A4A1" w14:textId="70E331F5" w:rsidR="005D0188" w:rsidRDefault="00C11023" w:rsidP="00FB5A60">
      <w:pPr>
        <w:tabs>
          <w:tab w:val="left" w:pos="0"/>
          <w:tab w:val="left" w:pos="284"/>
        </w:tabs>
        <w:jc w:val="both"/>
        <w:rPr>
          <w:bCs/>
        </w:rPr>
      </w:pPr>
      <w:r>
        <w:rPr>
          <w:b/>
        </w:rPr>
        <w:t xml:space="preserve">1.5. </w:t>
      </w:r>
      <w:r w:rsidR="00E76168" w:rsidRPr="00E76168">
        <w:rPr>
          <w:bCs/>
        </w:rPr>
        <w:t>На основании пункта 24 заявке на покупку участникам направлен запрос о снижении стоимости предложений.</w:t>
      </w:r>
    </w:p>
    <w:p w14:paraId="4686FD7C" w14:textId="5E7F84CF" w:rsidR="00E76168" w:rsidRDefault="00E76168" w:rsidP="00FB5A60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>Результат снижения: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134"/>
        <w:gridCol w:w="1276"/>
        <w:gridCol w:w="3685"/>
      </w:tblGrid>
      <w:tr w:rsidR="00E76168" w:rsidRPr="00E76168" w14:paraId="5CA8C1E3" w14:textId="77777777" w:rsidTr="00E76168">
        <w:trPr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7A34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  <w:lang w:val="ru-BY"/>
              </w:rPr>
            </w:pPr>
            <w:r w:rsidRPr="00E76168">
              <w:rPr>
                <w:bCs/>
                <w:lang w:val="ru-BY"/>
              </w:rPr>
              <w:t>лот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E977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  <w:lang w:val="ru-BY"/>
              </w:rPr>
            </w:pPr>
            <w:r w:rsidRPr="00E76168">
              <w:rPr>
                <w:bCs/>
                <w:lang w:val="ru-BY"/>
              </w:rPr>
              <w:t>Наименование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6C7F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  <w:lang w:val="ru-BY"/>
              </w:rPr>
            </w:pPr>
            <w:r w:rsidRPr="00E76168">
              <w:rPr>
                <w:bCs/>
                <w:lang w:val="ru-BY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1E20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  <w:lang w:val="ru-BY"/>
              </w:rPr>
            </w:pPr>
            <w:r w:rsidRPr="00E76168">
              <w:rPr>
                <w:bCs/>
                <w:lang w:val="ru-BY"/>
              </w:rPr>
              <w:t xml:space="preserve">ПС, </w:t>
            </w:r>
            <w:proofErr w:type="spellStart"/>
            <w:r w:rsidRPr="00E76168">
              <w:rPr>
                <w:bCs/>
                <w:lang w:val="ru-BY"/>
              </w:rPr>
              <w:t>руб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913C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center"/>
              <w:rPr>
                <w:bCs/>
              </w:rPr>
            </w:pPr>
            <w:r w:rsidRPr="00E76168">
              <w:rPr>
                <w:bCs/>
              </w:rPr>
              <w:t>Государственное предприятие "</w:t>
            </w:r>
            <w:proofErr w:type="spellStart"/>
            <w:r w:rsidRPr="00E76168">
              <w:rPr>
                <w:bCs/>
              </w:rPr>
              <w:t>Медтехноцентр</w:t>
            </w:r>
            <w:proofErr w:type="spellEnd"/>
            <w:r w:rsidRPr="00E76168">
              <w:rPr>
                <w:bCs/>
              </w:rPr>
              <w:t>"</w:t>
            </w:r>
          </w:p>
        </w:tc>
      </w:tr>
      <w:tr w:rsidR="00E76168" w:rsidRPr="00E76168" w14:paraId="2D2477CF" w14:textId="77777777" w:rsidTr="00E76168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0C89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  <w:lang w:val="ru-BY"/>
              </w:rPr>
            </w:pPr>
            <w:r w:rsidRPr="00E76168">
              <w:rPr>
                <w:bCs/>
                <w:lang w:val="ru-B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4D343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  <w:lang w:val="ru-BY"/>
              </w:rPr>
            </w:pPr>
            <w:r w:rsidRPr="00E76168">
              <w:rPr>
                <w:bCs/>
                <w:lang w:val="ru-BY"/>
              </w:rPr>
              <w:t>Индикаторы химические для контроля паровой стерилизации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995F7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</w:rPr>
            </w:pPr>
            <w:r w:rsidRPr="00E76168">
              <w:rPr>
                <w:bCs/>
              </w:rPr>
              <w:t xml:space="preserve">2 </w:t>
            </w:r>
            <w:proofErr w:type="spellStart"/>
            <w:r w:rsidRPr="00E76168">
              <w:rPr>
                <w:bCs/>
              </w:rPr>
              <w:t>усл.ед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B22C4" w14:textId="77777777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both"/>
              <w:rPr>
                <w:bCs/>
                <w:lang w:val="ru-BY"/>
              </w:rPr>
            </w:pPr>
            <w:r w:rsidRPr="00E76168">
              <w:rPr>
                <w:bCs/>
                <w:lang w:val="ru-BY"/>
              </w:rPr>
              <w:t>11237,65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15A65" w14:textId="4CAF79A0" w:rsidR="00E76168" w:rsidRPr="00E76168" w:rsidRDefault="00E76168" w:rsidP="00E76168">
            <w:pPr>
              <w:tabs>
                <w:tab w:val="left" w:pos="0"/>
                <w:tab w:val="left" w:pos="284"/>
              </w:tabs>
              <w:jc w:val="center"/>
              <w:rPr>
                <w:bCs/>
                <w:lang w:val="ru-BY"/>
              </w:rPr>
            </w:pPr>
            <w:r>
              <w:rPr>
                <w:bCs/>
                <w:lang w:val="ru-BY"/>
              </w:rPr>
              <w:t>1960,20</w:t>
            </w:r>
          </w:p>
        </w:tc>
      </w:tr>
    </w:tbl>
    <w:p w14:paraId="515A24E8" w14:textId="77777777" w:rsidR="00E76168" w:rsidRPr="00E76168" w:rsidRDefault="00E76168" w:rsidP="00FB5A60">
      <w:pPr>
        <w:tabs>
          <w:tab w:val="left" w:pos="0"/>
          <w:tab w:val="left" w:pos="284"/>
        </w:tabs>
        <w:jc w:val="both"/>
        <w:rPr>
          <w:bCs/>
        </w:rPr>
      </w:pPr>
    </w:p>
    <w:p w14:paraId="19EF4627" w14:textId="270D9396" w:rsidR="00CF2AFF" w:rsidRPr="00FB5A60" w:rsidRDefault="00CF2AFF" w:rsidP="00FB5A60">
      <w:pPr>
        <w:tabs>
          <w:tab w:val="left" w:pos="0"/>
          <w:tab w:val="left" w:pos="284"/>
        </w:tabs>
        <w:jc w:val="both"/>
        <w:rPr>
          <w:b/>
        </w:rPr>
      </w:pPr>
      <w:r w:rsidRPr="00FB5A60">
        <w:rPr>
          <w:b/>
        </w:rPr>
        <w:t>Установить, что:</w:t>
      </w:r>
    </w:p>
    <w:p w14:paraId="40ADB22F" w14:textId="14AB9F70" w:rsidR="000E77AE" w:rsidRPr="00FB5A60" w:rsidRDefault="00DC19BF" w:rsidP="006610AC">
      <w:pPr>
        <w:pStyle w:val="ConsPlusNonformat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F19">
        <w:rPr>
          <w:rFonts w:ascii="Times New Roman" w:hAnsi="Times New Roman" w:cs="Times New Roman"/>
          <w:b/>
          <w:sz w:val="24"/>
          <w:szCs w:val="24"/>
        </w:rPr>
        <w:t>2.1.</w:t>
      </w:r>
      <w:r w:rsidRPr="00024F19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FB5A60" w:rsidRPr="00FB5A60">
        <w:rPr>
          <w:rFonts w:ascii="Times New Roman" w:hAnsi="Times New Roman" w:cs="Times New Roman"/>
          <w:bCs/>
          <w:sz w:val="24"/>
          <w:szCs w:val="24"/>
        </w:rPr>
        <w:t xml:space="preserve">Признать </w:t>
      </w:r>
      <w:r w:rsidR="00FB5A60">
        <w:rPr>
          <w:rFonts w:ascii="Times New Roman" w:hAnsi="Times New Roman" w:cs="Times New Roman"/>
          <w:bCs/>
          <w:sz w:val="24"/>
          <w:szCs w:val="24"/>
        </w:rPr>
        <w:t xml:space="preserve">процедуру закупки состоявшейся по лоту </w:t>
      </w:r>
      <w:r w:rsidR="00BC166E">
        <w:rPr>
          <w:rFonts w:ascii="Times New Roman" w:hAnsi="Times New Roman" w:cs="Times New Roman"/>
          <w:bCs/>
          <w:sz w:val="24"/>
          <w:szCs w:val="24"/>
        </w:rPr>
        <w:t>3</w:t>
      </w:r>
      <w:r w:rsidR="00FB5A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8F0E36" w14:textId="77777777" w:rsidR="006E255E" w:rsidRDefault="00FB5A60" w:rsidP="006610AC">
      <w:pPr>
        <w:pStyle w:val="ConsPlusNonformat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B5A60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="00CE6FB8">
        <w:rPr>
          <w:rFonts w:ascii="Times New Roman" w:hAnsi="Times New Roman" w:cs="Times New Roman"/>
          <w:sz w:val="24"/>
          <w:szCs w:val="24"/>
        </w:rPr>
        <w:t xml:space="preserve"> </w:t>
      </w:r>
      <w:r w:rsidR="00DC19BF" w:rsidRPr="00024F19">
        <w:rPr>
          <w:rFonts w:ascii="Times New Roman" w:hAnsi="Times New Roman" w:cs="Times New Roman"/>
          <w:sz w:val="24"/>
          <w:szCs w:val="24"/>
        </w:rPr>
        <w:t xml:space="preserve">Выбрать поставщиком </w:t>
      </w:r>
      <w:r w:rsidR="006610AC">
        <w:rPr>
          <w:rFonts w:ascii="Times New Roman" w:hAnsi="Times New Roman" w:cs="Times New Roman"/>
          <w:sz w:val="24"/>
          <w:szCs w:val="24"/>
        </w:rPr>
        <w:t>участника процедуры закупки</w:t>
      </w:r>
      <w:r w:rsidR="006E255E">
        <w:rPr>
          <w:rFonts w:ascii="Times New Roman" w:hAnsi="Times New Roman" w:cs="Times New Roman"/>
          <w:sz w:val="24"/>
          <w:szCs w:val="24"/>
        </w:rPr>
        <w:t>:</w:t>
      </w:r>
    </w:p>
    <w:p w14:paraId="519E5F2A" w14:textId="6F200C19" w:rsidR="00E1103D" w:rsidRDefault="00BC166E" w:rsidP="006610AC">
      <w:pPr>
        <w:pStyle w:val="ConsPlusNonformat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5D0188">
        <w:rPr>
          <w:rFonts w:ascii="Times New Roman" w:hAnsi="Times New Roman" w:cs="Times New Roman"/>
          <w:sz w:val="24"/>
          <w:szCs w:val="24"/>
        </w:rPr>
        <w:t>Государственное предприятие "</w:t>
      </w:r>
      <w:proofErr w:type="spellStart"/>
      <w:r w:rsidRPr="005D0188">
        <w:rPr>
          <w:rFonts w:ascii="Times New Roman" w:hAnsi="Times New Roman" w:cs="Times New Roman"/>
          <w:sz w:val="24"/>
          <w:szCs w:val="24"/>
        </w:rPr>
        <w:t>Медтехноцентр</w:t>
      </w:r>
      <w:proofErr w:type="spellEnd"/>
      <w:r w:rsidRPr="005D0188">
        <w:rPr>
          <w:rFonts w:ascii="Times New Roman" w:hAnsi="Times New Roman" w:cs="Times New Roman"/>
          <w:sz w:val="24"/>
          <w:szCs w:val="24"/>
        </w:rPr>
        <w:t xml:space="preserve">" </w:t>
      </w:r>
      <w:r w:rsidR="006610AC" w:rsidRPr="005D0188">
        <w:rPr>
          <w:rFonts w:ascii="Times New Roman" w:hAnsi="Times New Roman" w:cs="Times New Roman"/>
          <w:sz w:val="24"/>
          <w:szCs w:val="24"/>
        </w:rPr>
        <w:t xml:space="preserve">по лоту </w:t>
      </w:r>
      <w:r w:rsidRPr="005D0188">
        <w:rPr>
          <w:rFonts w:ascii="Times New Roman" w:hAnsi="Times New Roman" w:cs="Times New Roman"/>
          <w:sz w:val="24"/>
          <w:szCs w:val="24"/>
        </w:rPr>
        <w:t>3</w:t>
      </w:r>
      <w:r w:rsidR="00863B5E" w:rsidRPr="005D0188">
        <w:rPr>
          <w:rFonts w:ascii="Times New Roman" w:hAnsi="Times New Roman" w:cs="Times New Roman"/>
          <w:sz w:val="24"/>
          <w:szCs w:val="24"/>
        </w:rPr>
        <w:t>.</w:t>
      </w:r>
    </w:p>
    <w:p w14:paraId="5A351815" w14:textId="77777777" w:rsidR="006610AC" w:rsidRDefault="006610AC" w:rsidP="006610AC">
      <w:pPr>
        <w:pStyle w:val="ConsPlusNonformat"/>
        <w:ind w:firstLine="380"/>
        <w:jc w:val="both"/>
      </w:pPr>
    </w:p>
    <w:p w14:paraId="4EC70052" w14:textId="77777777" w:rsidR="00863B5E" w:rsidRDefault="00863B5E" w:rsidP="00AB3E68">
      <w:pPr>
        <w:tabs>
          <w:tab w:val="left" w:pos="0"/>
        </w:tabs>
        <w:spacing w:line="276" w:lineRule="auto"/>
      </w:pPr>
    </w:p>
    <w:p w14:paraId="3C4BFEC9" w14:textId="04F1E411" w:rsidR="00AB3E68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2B0AE40F" w14:textId="77777777" w:rsidR="00A31020" w:rsidRPr="0039046A" w:rsidRDefault="00A31020" w:rsidP="00A31020">
      <w:pPr>
        <w:spacing w:line="276" w:lineRule="auto"/>
        <w:jc w:val="both"/>
        <w:rPr>
          <w:iCs/>
          <w:lang w:eastAsia="en-US" w:bidi="en-US"/>
        </w:rPr>
      </w:pPr>
      <w:bookmarkStart w:id="6" w:name="_Hlk219388564"/>
      <w:r w:rsidRPr="0039046A">
        <w:rPr>
          <w:iCs/>
          <w:lang w:eastAsia="en-US" w:bidi="en-US"/>
        </w:rPr>
        <w:t>Председатель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  <w:t xml:space="preserve">А.М. Кипеть </w:t>
      </w:r>
    </w:p>
    <w:p w14:paraId="5BDBE27F" w14:textId="77777777" w:rsidR="00A31020" w:rsidRPr="0039046A" w:rsidRDefault="00A31020" w:rsidP="00A31020">
      <w:pPr>
        <w:spacing w:line="276" w:lineRule="auto"/>
        <w:jc w:val="both"/>
        <w:rPr>
          <w:iCs/>
          <w:lang w:eastAsia="en-US" w:bidi="en-US"/>
        </w:rPr>
      </w:pPr>
      <w:bookmarkStart w:id="7" w:name="_Hlk209086274"/>
      <w:r w:rsidRPr="0039046A">
        <w:rPr>
          <w:iCs/>
          <w:lang w:eastAsia="en-US" w:bidi="en-US"/>
        </w:rPr>
        <w:t>Зам. председателя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</w:r>
      <w:r>
        <w:rPr>
          <w:iCs/>
          <w:lang w:eastAsia="en-US" w:bidi="en-US"/>
        </w:rPr>
        <w:t>Ю.И. Юрченко</w:t>
      </w:r>
    </w:p>
    <w:bookmarkEnd w:id="7"/>
    <w:p w14:paraId="1D8D142E" w14:textId="77777777" w:rsidR="00A31020" w:rsidRPr="0039046A" w:rsidRDefault="00A31020" w:rsidP="00A31020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Секретарь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 И.С. Рощина</w:t>
      </w:r>
      <w:r w:rsidRPr="0039046A">
        <w:rPr>
          <w:iCs/>
          <w:lang w:eastAsia="en-US" w:bidi="en-US"/>
        </w:rPr>
        <w:tab/>
      </w:r>
    </w:p>
    <w:p w14:paraId="484BEDB8" w14:textId="77777777" w:rsidR="00A31020" w:rsidRPr="0039046A" w:rsidRDefault="00A31020" w:rsidP="00A31020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Члены комиссии:</w:t>
      </w:r>
    </w:p>
    <w:p w14:paraId="23EB90D9" w14:textId="77777777" w:rsidR="00A31020" w:rsidRPr="0039046A" w:rsidRDefault="00A31020" w:rsidP="00A31020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_________________</w:t>
      </w:r>
      <w:r w:rsidRPr="0039046A">
        <w:rPr>
          <w:iCs/>
          <w:lang w:eastAsia="en-US" w:bidi="en-US"/>
        </w:rPr>
        <w:tab/>
        <w:t>В.Н. Сорочинский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  <w:t xml:space="preserve">Ю.А. </w:t>
      </w:r>
      <w:proofErr w:type="spellStart"/>
      <w:r w:rsidRPr="0039046A">
        <w:rPr>
          <w:iCs/>
          <w:lang w:eastAsia="en-US" w:bidi="en-US"/>
        </w:rPr>
        <w:t>Юденкова</w:t>
      </w:r>
      <w:proofErr w:type="spellEnd"/>
    </w:p>
    <w:p w14:paraId="1F20A8FB" w14:textId="77777777" w:rsidR="00A31020" w:rsidRPr="0039046A" w:rsidRDefault="00A31020" w:rsidP="00A31020">
      <w:pPr>
        <w:spacing w:line="276" w:lineRule="auto"/>
        <w:rPr>
          <w:iCs/>
          <w:lang w:eastAsia="en-US" w:bidi="en-US"/>
        </w:rPr>
      </w:pPr>
      <w:r w:rsidRPr="0039046A">
        <w:rPr>
          <w:iCs/>
          <w:lang w:eastAsia="en-US" w:bidi="en-US"/>
        </w:rPr>
        <w:t>_________________ Т.В. Шах                                _________________ И.А. Саган</w:t>
      </w:r>
    </w:p>
    <w:p w14:paraId="5690E11D" w14:textId="42FF57FC" w:rsidR="005E4BA4" w:rsidRPr="004E5583" w:rsidRDefault="00A31020" w:rsidP="00A31020">
      <w:pPr>
        <w:spacing w:line="276" w:lineRule="auto"/>
      </w:pPr>
      <w:r w:rsidRPr="0039046A">
        <w:rPr>
          <w:iCs/>
          <w:lang w:eastAsia="en-US" w:bidi="en-US"/>
        </w:rPr>
        <w:t>_________________</w:t>
      </w:r>
      <w:r w:rsidRPr="0039046A">
        <w:rPr>
          <w:iCs/>
          <w:lang w:eastAsia="en-US" w:bidi="en-US"/>
        </w:rPr>
        <w:tab/>
        <w:t>А.С. Соловей</w:t>
      </w:r>
      <w:r w:rsidRPr="0039046A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ab/>
        <w:t xml:space="preserve">  </w:t>
      </w:r>
      <w:bookmarkEnd w:id="6"/>
    </w:p>
    <w:sectPr w:rsidR="005E4BA4" w:rsidRPr="004E5583" w:rsidSect="004E5583">
      <w:pgSz w:w="11906" w:h="16838"/>
      <w:pgMar w:top="567" w:right="42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4F19"/>
    <w:rsid w:val="000266A6"/>
    <w:rsid w:val="0002677B"/>
    <w:rsid w:val="00027101"/>
    <w:rsid w:val="00031814"/>
    <w:rsid w:val="00031F22"/>
    <w:rsid w:val="00034F5D"/>
    <w:rsid w:val="000350A9"/>
    <w:rsid w:val="0003737D"/>
    <w:rsid w:val="00040AE0"/>
    <w:rsid w:val="000414C2"/>
    <w:rsid w:val="000415E3"/>
    <w:rsid w:val="00043674"/>
    <w:rsid w:val="00044ECC"/>
    <w:rsid w:val="0004723A"/>
    <w:rsid w:val="000477AD"/>
    <w:rsid w:val="0005181D"/>
    <w:rsid w:val="00051C48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5F32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E77AE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20CE"/>
    <w:rsid w:val="001350B7"/>
    <w:rsid w:val="0013694F"/>
    <w:rsid w:val="00136D01"/>
    <w:rsid w:val="00137E14"/>
    <w:rsid w:val="0014200F"/>
    <w:rsid w:val="00142496"/>
    <w:rsid w:val="00145667"/>
    <w:rsid w:val="00152080"/>
    <w:rsid w:val="0015489E"/>
    <w:rsid w:val="00157A52"/>
    <w:rsid w:val="001607F2"/>
    <w:rsid w:val="001614AA"/>
    <w:rsid w:val="00161927"/>
    <w:rsid w:val="001638A8"/>
    <w:rsid w:val="00163BA3"/>
    <w:rsid w:val="00163EBA"/>
    <w:rsid w:val="00164F20"/>
    <w:rsid w:val="00165074"/>
    <w:rsid w:val="0016652F"/>
    <w:rsid w:val="00167421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4868"/>
    <w:rsid w:val="001A62C9"/>
    <w:rsid w:val="001A74AC"/>
    <w:rsid w:val="001B0BF4"/>
    <w:rsid w:val="001B0FA8"/>
    <w:rsid w:val="001B412F"/>
    <w:rsid w:val="001B4F21"/>
    <w:rsid w:val="001B6069"/>
    <w:rsid w:val="001B67B7"/>
    <w:rsid w:val="001B7F66"/>
    <w:rsid w:val="001C0E0C"/>
    <w:rsid w:val="001C20C5"/>
    <w:rsid w:val="001C233F"/>
    <w:rsid w:val="001C36BD"/>
    <w:rsid w:val="001C3CFC"/>
    <w:rsid w:val="001C6D58"/>
    <w:rsid w:val="001C7789"/>
    <w:rsid w:val="001C79D3"/>
    <w:rsid w:val="001C7E16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3DD3"/>
    <w:rsid w:val="00204D3E"/>
    <w:rsid w:val="00205D1B"/>
    <w:rsid w:val="00206DA1"/>
    <w:rsid w:val="0020713C"/>
    <w:rsid w:val="00207AF2"/>
    <w:rsid w:val="0021179F"/>
    <w:rsid w:val="00214612"/>
    <w:rsid w:val="00216DC6"/>
    <w:rsid w:val="002218E6"/>
    <w:rsid w:val="002228DA"/>
    <w:rsid w:val="002230D5"/>
    <w:rsid w:val="002236DA"/>
    <w:rsid w:val="00224544"/>
    <w:rsid w:val="002265DA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2809"/>
    <w:rsid w:val="00245649"/>
    <w:rsid w:val="00246029"/>
    <w:rsid w:val="00246097"/>
    <w:rsid w:val="0024610E"/>
    <w:rsid w:val="002467B6"/>
    <w:rsid w:val="0024756F"/>
    <w:rsid w:val="00250E97"/>
    <w:rsid w:val="00251BE4"/>
    <w:rsid w:val="002546F5"/>
    <w:rsid w:val="00256386"/>
    <w:rsid w:val="0025748E"/>
    <w:rsid w:val="00260EDE"/>
    <w:rsid w:val="002638F0"/>
    <w:rsid w:val="00264BD1"/>
    <w:rsid w:val="00264D77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32F4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E43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3F32"/>
    <w:rsid w:val="002B5B96"/>
    <w:rsid w:val="002B637B"/>
    <w:rsid w:val="002C15FD"/>
    <w:rsid w:val="002C23CB"/>
    <w:rsid w:val="002C2675"/>
    <w:rsid w:val="002C339B"/>
    <w:rsid w:val="002C3DF3"/>
    <w:rsid w:val="002C5592"/>
    <w:rsid w:val="002C5FC5"/>
    <w:rsid w:val="002C78EA"/>
    <w:rsid w:val="002D00B9"/>
    <w:rsid w:val="002D06B6"/>
    <w:rsid w:val="002D1146"/>
    <w:rsid w:val="002D18EE"/>
    <w:rsid w:val="002D3126"/>
    <w:rsid w:val="002D331C"/>
    <w:rsid w:val="002D66C4"/>
    <w:rsid w:val="002D6B4A"/>
    <w:rsid w:val="002D7AE0"/>
    <w:rsid w:val="002E1650"/>
    <w:rsid w:val="002E328C"/>
    <w:rsid w:val="002E36B0"/>
    <w:rsid w:val="002E609B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BA"/>
    <w:rsid w:val="003318D0"/>
    <w:rsid w:val="00332056"/>
    <w:rsid w:val="003320F1"/>
    <w:rsid w:val="00332F2B"/>
    <w:rsid w:val="0033364D"/>
    <w:rsid w:val="003339E3"/>
    <w:rsid w:val="0033580D"/>
    <w:rsid w:val="003365EB"/>
    <w:rsid w:val="00336E8B"/>
    <w:rsid w:val="003378FB"/>
    <w:rsid w:val="003409B3"/>
    <w:rsid w:val="00342A94"/>
    <w:rsid w:val="00342B46"/>
    <w:rsid w:val="00345229"/>
    <w:rsid w:val="00345E4C"/>
    <w:rsid w:val="00350937"/>
    <w:rsid w:val="00351273"/>
    <w:rsid w:val="003520F2"/>
    <w:rsid w:val="003545AB"/>
    <w:rsid w:val="00354896"/>
    <w:rsid w:val="003556C6"/>
    <w:rsid w:val="00355B0B"/>
    <w:rsid w:val="00357D73"/>
    <w:rsid w:val="00360DE5"/>
    <w:rsid w:val="0036224E"/>
    <w:rsid w:val="003622F3"/>
    <w:rsid w:val="00362726"/>
    <w:rsid w:val="00362A92"/>
    <w:rsid w:val="003668CC"/>
    <w:rsid w:val="0037364D"/>
    <w:rsid w:val="00375A8B"/>
    <w:rsid w:val="00376840"/>
    <w:rsid w:val="00376DF5"/>
    <w:rsid w:val="00377F04"/>
    <w:rsid w:val="0038227E"/>
    <w:rsid w:val="0038278A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249"/>
    <w:rsid w:val="003A6B1E"/>
    <w:rsid w:val="003B0047"/>
    <w:rsid w:val="003B0260"/>
    <w:rsid w:val="003B14CF"/>
    <w:rsid w:val="003B20D5"/>
    <w:rsid w:val="003B2A6E"/>
    <w:rsid w:val="003B33E8"/>
    <w:rsid w:val="003B3516"/>
    <w:rsid w:val="003B3C0B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598F"/>
    <w:rsid w:val="003E644A"/>
    <w:rsid w:val="003E6CA4"/>
    <w:rsid w:val="003E6D42"/>
    <w:rsid w:val="003F53B1"/>
    <w:rsid w:val="003F64F5"/>
    <w:rsid w:val="003F67A1"/>
    <w:rsid w:val="003F6969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74B"/>
    <w:rsid w:val="00416950"/>
    <w:rsid w:val="00416FC0"/>
    <w:rsid w:val="00417359"/>
    <w:rsid w:val="00420095"/>
    <w:rsid w:val="0042235F"/>
    <w:rsid w:val="004233D9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678FB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3601"/>
    <w:rsid w:val="004944CA"/>
    <w:rsid w:val="0049615B"/>
    <w:rsid w:val="004967E2"/>
    <w:rsid w:val="004A0169"/>
    <w:rsid w:val="004A1198"/>
    <w:rsid w:val="004A3428"/>
    <w:rsid w:val="004A3FA3"/>
    <w:rsid w:val="004A7861"/>
    <w:rsid w:val="004B04D6"/>
    <w:rsid w:val="004B1579"/>
    <w:rsid w:val="004B174D"/>
    <w:rsid w:val="004B381A"/>
    <w:rsid w:val="004B39B2"/>
    <w:rsid w:val="004B46E5"/>
    <w:rsid w:val="004B5F83"/>
    <w:rsid w:val="004B6654"/>
    <w:rsid w:val="004C0977"/>
    <w:rsid w:val="004C25FC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583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667B"/>
    <w:rsid w:val="00507608"/>
    <w:rsid w:val="0051000A"/>
    <w:rsid w:val="00511382"/>
    <w:rsid w:val="00512F40"/>
    <w:rsid w:val="005157CD"/>
    <w:rsid w:val="005163B2"/>
    <w:rsid w:val="00520426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3EDA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4B2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2A7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C7E20"/>
    <w:rsid w:val="005D0188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992"/>
    <w:rsid w:val="005F1E42"/>
    <w:rsid w:val="005F26E1"/>
    <w:rsid w:val="005F3665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138E"/>
    <w:rsid w:val="00611FC2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34DBB"/>
    <w:rsid w:val="00640CE6"/>
    <w:rsid w:val="006410A6"/>
    <w:rsid w:val="00641350"/>
    <w:rsid w:val="00642DEC"/>
    <w:rsid w:val="00644277"/>
    <w:rsid w:val="00644D97"/>
    <w:rsid w:val="00646E93"/>
    <w:rsid w:val="00647DB5"/>
    <w:rsid w:val="00650711"/>
    <w:rsid w:val="006514B8"/>
    <w:rsid w:val="00652376"/>
    <w:rsid w:val="006529CC"/>
    <w:rsid w:val="0065361E"/>
    <w:rsid w:val="00654614"/>
    <w:rsid w:val="00656267"/>
    <w:rsid w:val="00657734"/>
    <w:rsid w:val="006604D4"/>
    <w:rsid w:val="006610AC"/>
    <w:rsid w:val="00663669"/>
    <w:rsid w:val="00663813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57"/>
    <w:rsid w:val="00683F7F"/>
    <w:rsid w:val="00684CAF"/>
    <w:rsid w:val="006857C3"/>
    <w:rsid w:val="00686CDB"/>
    <w:rsid w:val="00691279"/>
    <w:rsid w:val="00692A9D"/>
    <w:rsid w:val="00693861"/>
    <w:rsid w:val="00695D01"/>
    <w:rsid w:val="006966F2"/>
    <w:rsid w:val="006979B1"/>
    <w:rsid w:val="006A06B2"/>
    <w:rsid w:val="006A182F"/>
    <w:rsid w:val="006A291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068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06D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55E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24CF"/>
    <w:rsid w:val="00704F8F"/>
    <w:rsid w:val="0070541A"/>
    <w:rsid w:val="00707558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190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763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9E6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C7733"/>
    <w:rsid w:val="007D0744"/>
    <w:rsid w:val="007D1349"/>
    <w:rsid w:val="007D1E33"/>
    <w:rsid w:val="007D6E6D"/>
    <w:rsid w:val="007D72A1"/>
    <w:rsid w:val="007E221C"/>
    <w:rsid w:val="007E24BC"/>
    <w:rsid w:val="007E43E4"/>
    <w:rsid w:val="007E6D24"/>
    <w:rsid w:val="007E6DF8"/>
    <w:rsid w:val="007E7866"/>
    <w:rsid w:val="007E793B"/>
    <w:rsid w:val="007E7F7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92E"/>
    <w:rsid w:val="00840B9D"/>
    <w:rsid w:val="0084278E"/>
    <w:rsid w:val="00844A62"/>
    <w:rsid w:val="00844CB4"/>
    <w:rsid w:val="00844E65"/>
    <w:rsid w:val="008460CF"/>
    <w:rsid w:val="00846EC3"/>
    <w:rsid w:val="00847FE0"/>
    <w:rsid w:val="00850C51"/>
    <w:rsid w:val="008511D1"/>
    <w:rsid w:val="0085325C"/>
    <w:rsid w:val="0085380F"/>
    <w:rsid w:val="00854831"/>
    <w:rsid w:val="00855728"/>
    <w:rsid w:val="00855ED8"/>
    <w:rsid w:val="00857F2C"/>
    <w:rsid w:val="00860AEA"/>
    <w:rsid w:val="00861939"/>
    <w:rsid w:val="0086304A"/>
    <w:rsid w:val="00863B5E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021"/>
    <w:rsid w:val="008A3484"/>
    <w:rsid w:val="008A4024"/>
    <w:rsid w:val="008A54BB"/>
    <w:rsid w:val="008A6620"/>
    <w:rsid w:val="008A6DDD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3CF"/>
    <w:rsid w:val="008D6FD7"/>
    <w:rsid w:val="008D7847"/>
    <w:rsid w:val="008D79A1"/>
    <w:rsid w:val="008E000E"/>
    <w:rsid w:val="008E008E"/>
    <w:rsid w:val="008E20AD"/>
    <w:rsid w:val="008E353D"/>
    <w:rsid w:val="008E49D6"/>
    <w:rsid w:val="008E4AFD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D9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803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452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9D0"/>
    <w:rsid w:val="009B6DB7"/>
    <w:rsid w:val="009B76A0"/>
    <w:rsid w:val="009C16FC"/>
    <w:rsid w:val="009C2059"/>
    <w:rsid w:val="009C2719"/>
    <w:rsid w:val="009C2BA1"/>
    <w:rsid w:val="009C3B73"/>
    <w:rsid w:val="009C441E"/>
    <w:rsid w:val="009C5E64"/>
    <w:rsid w:val="009C7344"/>
    <w:rsid w:val="009C7F00"/>
    <w:rsid w:val="009D0F84"/>
    <w:rsid w:val="009D2725"/>
    <w:rsid w:val="009D60F3"/>
    <w:rsid w:val="009D6EBE"/>
    <w:rsid w:val="009D774D"/>
    <w:rsid w:val="009D7C1A"/>
    <w:rsid w:val="009E02B3"/>
    <w:rsid w:val="009E1C56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1519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020"/>
    <w:rsid w:val="00A31ED3"/>
    <w:rsid w:val="00A32F00"/>
    <w:rsid w:val="00A33BFC"/>
    <w:rsid w:val="00A340E5"/>
    <w:rsid w:val="00A3421C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2BE2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94D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2E75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4BD5"/>
    <w:rsid w:val="00AE518E"/>
    <w:rsid w:val="00AE6848"/>
    <w:rsid w:val="00AF04DD"/>
    <w:rsid w:val="00AF08AA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329"/>
    <w:rsid w:val="00B1166A"/>
    <w:rsid w:val="00B11E03"/>
    <w:rsid w:val="00B12E06"/>
    <w:rsid w:val="00B14A1C"/>
    <w:rsid w:val="00B163B5"/>
    <w:rsid w:val="00B1745A"/>
    <w:rsid w:val="00B20009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6876"/>
    <w:rsid w:val="00B373AD"/>
    <w:rsid w:val="00B40322"/>
    <w:rsid w:val="00B4111E"/>
    <w:rsid w:val="00B41901"/>
    <w:rsid w:val="00B4388C"/>
    <w:rsid w:val="00B44353"/>
    <w:rsid w:val="00B44C0C"/>
    <w:rsid w:val="00B45ADB"/>
    <w:rsid w:val="00B468ED"/>
    <w:rsid w:val="00B5220C"/>
    <w:rsid w:val="00B52AB4"/>
    <w:rsid w:val="00B5318D"/>
    <w:rsid w:val="00B573B4"/>
    <w:rsid w:val="00B62BA6"/>
    <w:rsid w:val="00B64E14"/>
    <w:rsid w:val="00B66E11"/>
    <w:rsid w:val="00B67586"/>
    <w:rsid w:val="00B676B9"/>
    <w:rsid w:val="00B678DF"/>
    <w:rsid w:val="00B67F1E"/>
    <w:rsid w:val="00B70CCA"/>
    <w:rsid w:val="00B70FB6"/>
    <w:rsid w:val="00B712B9"/>
    <w:rsid w:val="00B7159B"/>
    <w:rsid w:val="00B71976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166E"/>
    <w:rsid w:val="00BC243C"/>
    <w:rsid w:val="00BC3CD5"/>
    <w:rsid w:val="00BC4BEC"/>
    <w:rsid w:val="00BC6E39"/>
    <w:rsid w:val="00BC785A"/>
    <w:rsid w:val="00BD29D1"/>
    <w:rsid w:val="00BD42FD"/>
    <w:rsid w:val="00BD5DF0"/>
    <w:rsid w:val="00BD7969"/>
    <w:rsid w:val="00BE1ADB"/>
    <w:rsid w:val="00BE2BC9"/>
    <w:rsid w:val="00BE30F5"/>
    <w:rsid w:val="00BE4B8C"/>
    <w:rsid w:val="00BE5094"/>
    <w:rsid w:val="00BF001D"/>
    <w:rsid w:val="00BF0298"/>
    <w:rsid w:val="00BF02E1"/>
    <w:rsid w:val="00BF157F"/>
    <w:rsid w:val="00BF233C"/>
    <w:rsid w:val="00BF393F"/>
    <w:rsid w:val="00BF39C8"/>
    <w:rsid w:val="00BF6983"/>
    <w:rsid w:val="00BF6CDF"/>
    <w:rsid w:val="00C00AE9"/>
    <w:rsid w:val="00C00CCD"/>
    <w:rsid w:val="00C00E34"/>
    <w:rsid w:val="00C0244A"/>
    <w:rsid w:val="00C02E36"/>
    <w:rsid w:val="00C030CF"/>
    <w:rsid w:val="00C03A3C"/>
    <w:rsid w:val="00C03B76"/>
    <w:rsid w:val="00C040F0"/>
    <w:rsid w:val="00C04BD9"/>
    <w:rsid w:val="00C0538F"/>
    <w:rsid w:val="00C05DAC"/>
    <w:rsid w:val="00C07135"/>
    <w:rsid w:val="00C07A8E"/>
    <w:rsid w:val="00C100EC"/>
    <w:rsid w:val="00C11023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270CB"/>
    <w:rsid w:val="00C30C01"/>
    <w:rsid w:val="00C316D7"/>
    <w:rsid w:val="00C321EE"/>
    <w:rsid w:val="00C32EF2"/>
    <w:rsid w:val="00C33F63"/>
    <w:rsid w:val="00C34344"/>
    <w:rsid w:val="00C3630E"/>
    <w:rsid w:val="00C3668C"/>
    <w:rsid w:val="00C36CC8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3170"/>
    <w:rsid w:val="00C55EE8"/>
    <w:rsid w:val="00C55F41"/>
    <w:rsid w:val="00C57812"/>
    <w:rsid w:val="00C6039C"/>
    <w:rsid w:val="00C610E3"/>
    <w:rsid w:val="00C61AED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4673"/>
    <w:rsid w:val="00C965EC"/>
    <w:rsid w:val="00C97856"/>
    <w:rsid w:val="00CA0736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5C9A"/>
    <w:rsid w:val="00CB6463"/>
    <w:rsid w:val="00CB65AA"/>
    <w:rsid w:val="00CB7DD8"/>
    <w:rsid w:val="00CB7E33"/>
    <w:rsid w:val="00CB7F64"/>
    <w:rsid w:val="00CC1763"/>
    <w:rsid w:val="00CC1EF4"/>
    <w:rsid w:val="00CC2D2A"/>
    <w:rsid w:val="00CC4853"/>
    <w:rsid w:val="00CC7D00"/>
    <w:rsid w:val="00CD045E"/>
    <w:rsid w:val="00CD5E1B"/>
    <w:rsid w:val="00CD6656"/>
    <w:rsid w:val="00CD74E4"/>
    <w:rsid w:val="00CE004B"/>
    <w:rsid w:val="00CE31FA"/>
    <w:rsid w:val="00CE4F5D"/>
    <w:rsid w:val="00CE52AF"/>
    <w:rsid w:val="00CE5803"/>
    <w:rsid w:val="00CE6A68"/>
    <w:rsid w:val="00CE6FB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07C11"/>
    <w:rsid w:val="00D10AF6"/>
    <w:rsid w:val="00D114B9"/>
    <w:rsid w:val="00D1311D"/>
    <w:rsid w:val="00D172C1"/>
    <w:rsid w:val="00D172C5"/>
    <w:rsid w:val="00D20969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BF6"/>
    <w:rsid w:val="00D45EE1"/>
    <w:rsid w:val="00D46524"/>
    <w:rsid w:val="00D46913"/>
    <w:rsid w:val="00D4737D"/>
    <w:rsid w:val="00D507F5"/>
    <w:rsid w:val="00D52248"/>
    <w:rsid w:val="00D608DF"/>
    <w:rsid w:val="00D618F4"/>
    <w:rsid w:val="00D62F57"/>
    <w:rsid w:val="00D66BD2"/>
    <w:rsid w:val="00D67383"/>
    <w:rsid w:val="00D75CA3"/>
    <w:rsid w:val="00D76792"/>
    <w:rsid w:val="00D8041C"/>
    <w:rsid w:val="00D81E73"/>
    <w:rsid w:val="00D825BA"/>
    <w:rsid w:val="00D825E7"/>
    <w:rsid w:val="00D87689"/>
    <w:rsid w:val="00D87BD6"/>
    <w:rsid w:val="00D941CE"/>
    <w:rsid w:val="00D95D4B"/>
    <w:rsid w:val="00D96848"/>
    <w:rsid w:val="00D96902"/>
    <w:rsid w:val="00D97E75"/>
    <w:rsid w:val="00DA3047"/>
    <w:rsid w:val="00DA3389"/>
    <w:rsid w:val="00DA3F2F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19BF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6CC"/>
    <w:rsid w:val="00DF5C1B"/>
    <w:rsid w:val="00DF6A4B"/>
    <w:rsid w:val="00DF74D6"/>
    <w:rsid w:val="00E0357F"/>
    <w:rsid w:val="00E052D4"/>
    <w:rsid w:val="00E05EFE"/>
    <w:rsid w:val="00E06635"/>
    <w:rsid w:val="00E07B4C"/>
    <w:rsid w:val="00E07C83"/>
    <w:rsid w:val="00E106C2"/>
    <w:rsid w:val="00E1103D"/>
    <w:rsid w:val="00E13219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A8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79"/>
    <w:rsid w:val="00E52296"/>
    <w:rsid w:val="00E5395E"/>
    <w:rsid w:val="00E53CD5"/>
    <w:rsid w:val="00E53F16"/>
    <w:rsid w:val="00E5713E"/>
    <w:rsid w:val="00E61139"/>
    <w:rsid w:val="00E621CB"/>
    <w:rsid w:val="00E64247"/>
    <w:rsid w:val="00E6718E"/>
    <w:rsid w:val="00E7018C"/>
    <w:rsid w:val="00E7534F"/>
    <w:rsid w:val="00E757DF"/>
    <w:rsid w:val="00E76168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87CC8"/>
    <w:rsid w:val="00E90652"/>
    <w:rsid w:val="00E918C8"/>
    <w:rsid w:val="00E92144"/>
    <w:rsid w:val="00E924D5"/>
    <w:rsid w:val="00E92643"/>
    <w:rsid w:val="00E92E5D"/>
    <w:rsid w:val="00E9313B"/>
    <w:rsid w:val="00E94CB3"/>
    <w:rsid w:val="00E95DFC"/>
    <w:rsid w:val="00E9661E"/>
    <w:rsid w:val="00E97AEE"/>
    <w:rsid w:val="00EA193B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5B9"/>
    <w:rsid w:val="00EF5C0A"/>
    <w:rsid w:val="00EF6075"/>
    <w:rsid w:val="00F009E2"/>
    <w:rsid w:val="00F00E5A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2C9"/>
    <w:rsid w:val="00F166F6"/>
    <w:rsid w:val="00F16721"/>
    <w:rsid w:val="00F1773C"/>
    <w:rsid w:val="00F2074C"/>
    <w:rsid w:val="00F21B3F"/>
    <w:rsid w:val="00F21CD9"/>
    <w:rsid w:val="00F2326A"/>
    <w:rsid w:val="00F24394"/>
    <w:rsid w:val="00F25AF2"/>
    <w:rsid w:val="00F27005"/>
    <w:rsid w:val="00F272AF"/>
    <w:rsid w:val="00F27378"/>
    <w:rsid w:val="00F33E45"/>
    <w:rsid w:val="00F34764"/>
    <w:rsid w:val="00F357AE"/>
    <w:rsid w:val="00F403E3"/>
    <w:rsid w:val="00F41CCE"/>
    <w:rsid w:val="00F45F54"/>
    <w:rsid w:val="00F466F2"/>
    <w:rsid w:val="00F46BCA"/>
    <w:rsid w:val="00F5181C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0BF8"/>
    <w:rsid w:val="00F71E4C"/>
    <w:rsid w:val="00F72F99"/>
    <w:rsid w:val="00F75A0E"/>
    <w:rsid w:val="00F75B45"/>
    <w:rsid w:val="00F769EC"/>
    <w:rsid w:val="00F80725"/>
    <w:rsid w:val="00F832E2"/>
    <w:rsid w:val="00F85D7F"/>
    <w:rsid w:val="00F8617D"/>
    <w:rsid w:val="00F863DC"/>
    <w:rsid w:val="00F8682F"/>
    <w:rsid w:val="00F8683A"/>
    <w:rsid w:val="00F86DF8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B5A60"/>
    <w:rsid w:val="00FC0BAB"/>
    <w:rsid w:val="00FC0F2F"/>
    <w:rsid w:val="00FC201E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16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User2025</cp:lastModifiedBy>
  <cp:revision>51</cp:revision>
  <cp:lastPrinted>2026-07-15T13:32:00Z</cp:lastPrinted>
  <dcterms:created xsi:type="dcterms:W3CDTF">2026-02-20T13:17:00Z</dcterms:created>
  <dcterms:modified xsi:type="dcterms:W3CDTF">2026-07-15T13:33:00Z</dcterms:modified>
</cp:coreProperties>
</file>