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EZ20260710383389 «Сетка всасывающая СВ-125 с веревкой 12 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"ПРОМЭЛЕКТРОПОЖСЕРВИС"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190611856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д.22, пом.34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11 360,16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"ПРОМЭЛЕКТРОПОЖСЕРВИС",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д.22, пом.34,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190611856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11 360,16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