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0DEF" w14:textId="77777777" w:rsidR="00047A24" w:rsidRDefault="00047A24" w:rsidP="00047A24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192A6577" w14:textId="77777777" w:rsidR="00047A24" w:rsidRDefault="00047A24" w:rsidP="00047A24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0A833F54" w14:textId="77777777" w:rsidR="00047A24" w:rsidRDefault="00047A24" w:rsidP="00047A2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68213CB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5E2382C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135D4359" w14:textId="305C63B7" w:rsidR="00047A24" w:rsidRPr="0046791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467914">
        <w:rPr>
          <w:rFonts w:ascii="Times New Roman" w:hAnsi="Times New Roman"/>
          <w:sz w:val="24"/>
          <w:szCs w:val="24"/>
          <w:u w:val="single"/>
        </w:rPr>
        <w:t>«</w:t>
      </w:r>
      <w:r w:rsidR="00C475BB">
        <w:rPr>
          <w:rFonts w:ascii="Times New Roman" w:hAnsi="Times New Roman"/>
          <w:sz w:val="24"/>
          <w:szCs w:val="24"/>
          <w:u w:val="single"/>
        </w:rPr>
        <w:t>13</w:t>
      </w:r>
      <w:r w:rsidRPr="00467914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75BB">
        <w:rPr>
          <w:rFonts w:ascii="Times New Roman" w:hAnsi="Times New Roman"/>
          <w:sz w:val="24"/>
          <w:szCs w:val="24"/>
          <w:u w:val="single"/>
        </w:rPr>
        <w:t xml:space="preserve">июля </w:t>
      </w:r>
      <w:r w:rsidRPr="00467914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0237C2">
        <w:rPr>
          <w:rFonts w:ascii="Times New Roman" w:hAnsi="Times New Roman"/>
          <w:sz w:val="24"/>
          <w:szCs w:val="24"/>
          <w:u w:val="single"/>
        </w:rPr>
        <w:t>6</w:t>
      </w:r>
      <w:r w:rsidR="00B669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467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7A40695" w14:textId="21545CD5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7A2980" w14:textId="77777777" w:rsidR="00AE2F67" w:rsidRDefault="00AE2F67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9D4D5C" w14:textId="0201887E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EB"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 xml:space="preserve"> 01 </w:t>
      </w:r>
      <w:r w:rsidRPr="00B73C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C475BB" w:rsidRPr="00467914">
        <w:rPr>
          <w:rFonts w:ascii="Times New Roman" w:hAnsi="Times New Roman"/>
          <w:sz w:val="24"/>
          <w:szCs w:val="24"/>
          <w:u w:val="single"/>
        </w:rPr>
        <w:t>«</w:t>
      </w:r>
      <w:r w:rsidR="00C475BB">
        <w:rPr>
          <w:rFonts w:ascii="Times New Roman" w:hAnsi="Times New Roman"/>
          <w:sz w:val="24"/>
          <w:szCs w:val="24"/>
          <w:u w:val="single"/>
        </w:rPr>
        <w:t>13</w:t>
      </w:r>
      <w:r w:rsidR="00C475BB" w:rsidRPr="00467914">
        <w:rPr>
          <w:rFonts w:ascii="Times New Roman" w:hAnsi="Times New Roman"/>
          <w:sz w:val="24"/>
          <w:szCs w:val="24"/>
          <w:u w:val="single"/>
        </w:rPr>
        <w:t>»</w:t>
      </w:r>
      <w:r w:rsidR="00C475BB">
        <w:rPr>
          <w:rFonts w:ascii="Times New Roman" w:hAnsi="Times New Roman"/>
          <w:sz w:val="24"/>
          <w:szCs w:val="24"/>
          <w:u w:val="single"/>
        </w:rPr>
        <w:t xml:space="preserve"> июля </w:t>
      </w:r>
      <w:r w:rsidR="00C475B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02BD8" w:rsidRPr="00467914">
        <w:rPr>
          <w:rFonts w:ascii="Times New Roman" w:hAnsi="Times New Roman"/>
          <w:sz w:val="24"/>
          <w:szCs w:val="24"/>
          <w:u w:val="single"/>
        </w:rPr>
        <w:t>20</w:t>
      </w:r>
      <w:r w:rsidR="00C02BD8">
        <w:rPr>
          <w:rFonts w:ascii="Times New Roman" w:hAnsi="Times New Roman"/>
          <w:sz w:val="24"/>
          <w:szCs w:val="24"/>
          <w:u w:val="single"/>
        </w:rPr>
        <w:t>2</w:t>
      </w:r>
      <w:r w:rsidR="000237C2">
        <w:rPr>
          <w:rFonts w:ascii="Times New Roman" w:hAnsi="Times New Roman"/>
          <w:sz w:val="24"/>
          <w:szCs w:val="24"/>
          <w:u w:val="single"/>
        </w:rPr>
        <w:t>6</w:t>
      </w:r>
      <w:r w:rsidR="00C02B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73CE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174BC49D" w14:textId="6CF89F93" w:rsidR="000237C2" w:rsidRPr="00F441FE" w:rsidRDefault="00C475BB" w:rsidP="000237C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BD274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8240" o:connectortype="straight"/>
        </w:pict>
      </w:r>
      <w:r w:rsidR="00047A24" w:rsidRPr="00680CB8">
        <w:t xml:space="preserve"> </w:t>
      </w:r>
      <w:r w:rsidR="000237C2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>
        <w:rPr>
          <w:rFonts w:ascii="Times New Roman" w:hAnsi="Times New Roman" w:cs="Times New Roman"/>
          <w:sz w:val="26"/>
          <w:szCs w:val="26"/>
        </w:rPr>
        <w:t>24.06</w:t>
      </w:r>
      <w:r w:rsidR="000237C2">
        <w:rPr>
          <w:rFonts w:ascii="Times New Roman" w:hAnsi="Times New Roman" w:cs="Times New Roman"/>
          <w:sz w:val="26"/>
          <w:szCs w:val="26"/>
        </w:rPr>
        <w:t>.2026</w:t>
      </w:r>
      <w:r w:rsidR="000237C2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382</w:t>
      </w:r>
    </w:p>
    <w:p w14:paraId="7A8EEF1A" w14:textId="77777777" w:rsidR="00AE2F67" w:rsidRDefault="00AE2F67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560AFE7" w14:textId="0CD99F2A" w:rsidR="00047A24" w:rsidRPr="00EC442F" w:rsidRDefault="00047A24" w:rsidP="00047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01F9">
        <w:rPr>
          <w:rFonts w:ascii="Times New Roman" w:hAnsi="Times New Roman"/>
          <w:sz w:val="24"/>
          <w:szCs w:val="24"/>
        </w:rPr>
        <w:t xml:space="preserve">по вопросу открытия, рассмотрения предложений, поступивших на электронный </w:t>
      </w:r>
      <w:r w:rsidRPr="00CE01F9">
        <w:rPr>
          <w:rFonts w:ascii="Times New Roman" w:eastAsia="Times New Roman" w:hAnsi="Times New Roman"/>
          <w:sz w:val="24"/>
          <w:szCs w:val="24"/>
        </w:rPr>
        <w:t xml:space="preserve">аукцион </w:t>
      </w:r>
      <w:r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Pr="00CE01F9">
        <w:rPr>
          <w:rFonts w:ascii="Times New Roman" w:eastAsia="Times New Roman" w:hAnsi="Times New Roman"/>
          <w:sz w:val="24"/>
          <w:szCs w:val="24"/>
        </w:rPr>
        <w:t>202</w:t>
      </w:r>
      <w:r w:rsidR="000237C2">
        <w:rPr>
          <w:rFonts w:ascii="Times New Roman" w:eastAsia="Times New Roman" w:hAnsi="Times New Roman"/>
          <w:sz w:val="24"/>
          <w:szCs w:val="24"/>
        </w:rPr>
        <w:t>6</w:t>
      </w:r>
      <w:r w:rsidR="00C475BB">
        <w:rPr>
          <w:rFonts w:ascii="Times New Roman" w:eastAsia="Times New Roman" w:hAnsi="Times New Roman"/>
          <w:sz w:val="24"/>
          <w:szCs w:val="24"/>
        </w:rPr>
        <w:t xml:space="preserve">0701382378 </w:t>
      </w:r>
      <w:r w:rsidR="00DC4AF0" w:rsidRPr="00000D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475BB">
        <w:rPr>
          <w:rFonts w:ascii="Times New Roman" w:hAnsi="Times New Roman" w:cs="Times New Roman"/>
          <w:sz w:val="24"/>
          <w:szCs w:val="24"/>
        </w:rPr>
        <w:t>Видеогастроскоп с дополнительным каналом подачи воды</w:t>
      </w:r>
      <w:r w:rsidR="00DC4AF0" w:rsidRPr="00000DB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153F42D8" w14:textId="77777777" w:rsidR="00047A24" w:rsidRPr="00BA7729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35A11545" w14:textId="77777777" w:rsidR="000237C2" w:rsidRPr="00F441FE" w:rsidRDefault="000237C2" w:rsidP="000237C2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B9C889" w14:textId="77777777" w:rsidR="000237C2" w:rsidRPr="00F441FE" w:rsidRDefault="000237C2" w:rsidP="000237C2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154F331F" w14:textId="77777777" w:rsidR="000237C2" w:rsidRPr="00F441FE" w:rsidRDefault="000237C2" w:rsidP="000237C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1A68EFC6" w14:textId="77777777" w:rsidR="000237C2" w:rsidRPr="00F441FE" w:rsidRDefault="000237C2" w:rsidP="000237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46C34BA8" w14:textId="3A45E0F0" w:rsidR="000237C2" w:rsidRDefault="000237C2" w:rsidP="000237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25D327BD" w14:textId="7BD61EE1" w:rsidR="00C475BB" w:rsidRPr="00F441FE" w:rsidRDefault="00C475BB" w:rsidP="000237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юридическим сектором -  Н.А. Нарыжная </w:t>
      </w:r>
    </w:p>
    <w:p w14:paraId="4D3A45DF" w14:textId="77777777" w:rsidR="000237C2" w:rsidRPr="00F441FE" w:rsidRDefault="000237C2" w:rsidP="000237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F974DAF" w14:textId="77777777" w:rsidR="000237C2" w:rsidRPr="00F441FE" w:rsidRDefault="000237C2" w:rsidP="000237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A8C0BF6" w14:textId="653841EC" w:rsidR="000237C2" w:rsidRPr="00F441FE" w:rsidRDefault="00C475BB" w:rsidP="000237C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0237C2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69B3D0F4" w14:textId="77777777" w:rsidR="000237C2" w:rsidRPr="00F441FE" w:rsidRDefault="000237C2" w:rsidP="000237C2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326412C2" w14:textId="77777777" w:rsidR="000237C2" w:rsidRPr="00F441FE" w:rsidRDefault="000237C2" w:rsidP="000237C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44306874" w14:textId="77777777" w:rsidR="000237C2" w:rsidRDefault="000237C2" w:rsidP="000237C2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7532BE40" w14:textId="77777777" w:rsidR="00047A24" w:rsidRPr="00BA7729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3ACEF29" w14:textId="77777777" w:rsidR="000237C2" w:rsidRPr="00F441FE" w:rsidRDefault="000237C2" w:rsidP="000237C2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5A7E1E" w14:textId="0036F093" w:rsidR="003855B2" w:rsidRPr="000A7B81" w:rsidRDefault="003855B2" w:rsidP="003855B2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="000237C2"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12A5087D" w14:textId="77777777" w:rsidR="00047A24" w:rsidRPr="00170B26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11D427D2" w14:textId="13085CE9" w:rsidR="00314BDA" w:rsidRPr="00BA7729" w:rsidRDefault="00314BDA" w:rsidP="00314B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117D5EBF" w14:textId="4B6F76C1" w:rsidR="00047A24" w:rsidRDefault="00047A24" w:rsidP="00047A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0CD18E8A" w14:textId="77777777" w:rsidR="00C475BB" w:rsidRPr="00F441FE" w:rsidRDefault="00C475BB" w:rsidP="00C475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юридическим сектором -  Н.А. Нарыжная </w:t>
      </w:r>
    </w:p>
    <w:p w14:paraId="5E55F8A8" w14:textId="77777777" w:rsidR="00C475BB" w:rsidRPr="00F441FE" w:rsidRDefault="00C475BB" w:rsidP="00C475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23312B89" w14:textId="77777777" w:rsidR="00C475BB" w:rsidRPr="00F441FE" w:rsidRDefault="00C475BB" w:rsidP="00C475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305FECD4" w14:textId="77777777" w:rsidR="00C475BB" w:rsidRPr="00F441FE" w:rsidRDefault="00C475BB" w:rsidP="00C475B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6B0D547C" w14:textId="77777777" w:rsidR="00C475BB" w:rsidRPr="00F441FE" w:rsidRDefault="00C475BB" w:rsidP="00C475BB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96F0038" w14:textId="77777777" w:rsidR="00C475BB" w:rsidRPr="00F441FE" w:rsidRDefault="00C475BB" w:rsidP="00C475B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32686931" w14:textId="77777777" w:rsidR="00C475BB" w:rsidRDefault="00C475BB" w:rsidP="00C475BB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48C0F768" w14:textId="218E9A5C" w:rsidR="00047A24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0D76746D" w14:textId="43C019C4" w:rsidR="00047A24" w:rsidRPr="00CE01F9" w:rsidRDefault="00047A24" w:rsidP="00EC442F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о рассмотрении  первых  разделов  предложений,  поступивших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электронный аукцион </w:t>
      </w:r>
      <w:r w:rsidR="00EC442F" w:rsidRPr="00EC442F">
        <w:rPr>
          <w:rFonts w:ascii="Times New Roman" w:eastAsia="Times New Roman" w:hAnsi="Times New Roman"/>
          <w:sz w:val="24"/>
          <w:szCs w:val="24"/>
        </w:rPr>
        <w:t xml:space="preserve"> </w:t>
      </w:r>
      <w:r w:rsidR="00C475B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C442F">
        <w:rPr>
          <w:rFonts w:ascii="Times New Roman" w:eastAsia="Times New Roman" w:hAnsi="Times New Roman"/>
          <w:sz w:val="24"/>
          <w:szCs w:val="24"/>
        </w:rPr>
        <w:t xml:space="preserve">  </w:t>
      </w:r>
      <w:r w:rsidR="00000D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27CFD410" w14:textId="77777777" w:rsidR="00AE2F67" w:rsidRDefault="00AE2F67" w:rsidP="00047A24">
      <w:pPr>
        <w:pStyle w:val="ConsPlusNonforma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45D34A5" w14:textId="2D504F5B" w:rsidR="00047A24" w:rsidRPr="007006C2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414C18">
        <w:rPr>
          <w:rFonts w:ascii="Times New Roman" w:eastAsia="Times New Roman" w:hAnsi="Times New Roman"/>
          <w:b/>
          <w:sz w:val="24"/>
          <w:szCs w:val="24"/>
        </w:rPr>
        <w:t>Е</w:t>
      </w:r>
      <w:r w:rsidRPr="007006C2">
        <w:rPr>
          <w:rFonts w:ascii="Times New Roman" w:eastAsia="Times New Roman" w:hAnsi="Times New Roman"/>
          <w:b/>
          <w:sz w:val="24"/>
          <w:szCs w:val="24"/>
        </w:rPr>
        <w:t>ШИЛИ:</w:t>
      </w:r>
    </w:p>
    <w:p w14:paraId="3EB565DF" w14:textId="77777777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5011E152" w14:textId="6627F221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 w:rsidR="00AE2F6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914635"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58FDE14D" w14:textId="41CE6636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закупкам предложений:</w:t>
      </w:r>
    </w:p>
    <w:p w14:paraId="1EB9310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199814D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207"/>
        <w:gridCol w:w="4678"/>
      </w:tblGrid>
      <w:tr w:rsidR="00C02BD8" w:rsidRPr="00BB5A88" w14:paraId="4B618037" w14:textId="77777777" w:rsidTr="00F87FC3">
        <w:trPr>
          <w:trHeight w:val="1630"/>
        </w:trPr>
        <w:tc>
          <w:tcPr>
            <w:tcW w:w="680" w:type="dxa"/>
            <w:vAlign w:val="center"/>
          </w:tcPr>
          <w:p w14:paraId="39023892" w14:textId="77777777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207" w:type="dxa"/>
            <w:vAlign w:val="center"/>
          </w:tcPr>
          <w:p w14:paraId="2FE6CF9C" w14:textId="11882941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678" w:type="dxa"/>
          </w:tcPr>
          <w:p w14:paraId="3CAF852E" w14:textId="00256640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C02BD8" w:rsidRPr="00BB5A88" w14:paraId="0D79F5F0" w14:textId="77777777" w:rsidTr="00F87FC3">
        <w:trPr>
          <w:trHeight w:val="495"/>
        </w:trPr>
        <w:tc>
          <w:tcPr>
            <w:tcW w:w="680" w:type="dxa"/>
            <w:vAlign w:val="center"/>
          </w:tcPr>
          <w:p w14:paraId="7680895B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  <w:vAlign w:val="center"/>
          </w:tcPr>
          <w:p w14:paraId="4BC8CE12" w14:textId="127D8EDC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75BB">
              <w:rPr>
                <w:rFonts w:ascii="Times New Roman" w:hAnsi="Times New Roman" w:cs="Times New Roman"/>
                <w:sz w:val="24"/>
                <w:szCs w:val="24"/>
              </w:rPr>
              <w:t>20260708426494</w:t>
            </w:r>
          </w:p>
        </w:tc>
        <w:tc>
          <w:tcPr>
            <w:tcW w:w="4678" w:type="dxa"/>
          </w:tcPr>
          <w:p w14:paraId="53FB777B" w14:textId="3D0362C0" w:rsidR="00C02BD8" w:rsidRDefault="00000DBE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BD8" w:rsidRPr="00BB5A88" w14:paraId="72D699AD" w14:textId="77777777" w:rsidTr="00F87FC3">
        <w:trPr>
          <w:trHeight w:val="495"/>
        </w:trPr>
        <w:tc>
          <w:tcPr>
            <w:tcW w:w="680" w:type="dxa"/>
            <w:vAlign w:val="center"/>
          </w:tcPr>
          <w:p w14:paraId="1ADCAB71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  <w:vAlign w:val="center"/>
          </w:tcPr>
          <w:p w14:paraId="341D5452" w14:textId="442A3DB1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0237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75BB">
              <w:rPr>
                <w:rFonts w:ascii="Times New Roman" w:hAnsi="Times New Roman" w:cs="Times New Roman"/>
                <w:sz w:val="24"/>
                <w:szCs w:val="24"/>
              </w:rPr>
              <w:t>0708426490</w:t>
            </w:r>
          </w:p>
        </w:tc>
        <w:tc>
          <w:tcPr>
            <w:tcW w:w="4678" w:type="dxa"/>
          </w:tcPr>
          <w:p w14:paraId="7DE915C6" w14:textId="2D315845" w:rsidR="00C02BD8" w:rsidRDefault="00000DBE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D2755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DEB5474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174F5B" w:rsidRPr="00BB5A88" w14:paraId="054E5051" w14:textId="77777777" w:rsidTr="00293BC1">
        <w:trPr>
          <w:trHeight w:val="1398"/>
        </w:trPr>
        <w:tc>
          <w:tcPr>
            <w:tcW w:w="680" w:type="dxa"/>
            <w:vAlign w:val="center"/>
          </w:tcPr>
          <w:p w14:paraId="4813D08A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3B341546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  <w:vAlign w:val="center"/>
          </w:tcPr>
          <w:p w14:paraId="582101C9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74F5B" w:rsidRPr="00BB5A88" w14:paraId="58D5AA00" w14:textId="77777777" w:rsidTr="00293BC1">
        <w:trPr>
          <w:trHeight w:val="495"/>
        </w:trPr>
        <w:tc>
          <w:tcPr>
            <w:tcW w:w="680" w:type="dxa"/>
            <w:vAlign w:val="center"/>
          </w:tcPr>
          <w:p w14:paraId="286BF42A" w14:textId="77777777" w:rsidR="00174F5B" w:rsidRPr="00BB5A88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5082C6B3" w14:textId="74CA2A5E" w:rsidR="00174F5B" w:rsidRPr="00314BDA" w:rsidRDefault="00902B29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20" w:type="dxa"/>
          </w:tcPr>
          <w:p w14:paraId="440D99E4" w14:textId="0AC83FC7" w:rsidR="00174F5B" w:rsidRDefault="00041878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E7AA9A" w14:textId="77777777" w:rsidR="00174F5B" w:rsidRPr="00FA5E6C" w:rsidRDefault="00174F5B" w:rsidP="00174F5B">
      <w:pPr>
        <w:pStyle w:val="ConsPlusNormal"/>
        <w:jc w:val="right"/>
      </w:pPr>
    </w:p>
    <w:p w14:paraId="09062FF9" w14:textId="64BA2419" w:rsidR="007418B4" w:rsidRPr="00E34A65" w:rsidRDefault="008B1417" w:rsidP="007418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418B4">
        <w:rPr>
          <w:rFonts w:ascii="Times New Roman" w:hAnsi="Times New Roman" w:cs="Times New Roman"/>
          <w:sz w:val="24"/>
          <w:szCs w:val="24"/>
        </w:rPr>
        <w:t>.5. Н</w:t>
      </w:r>
      <w:r w:rsidR="007418B4"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 w:rsidR="007418B4">
        <w:rPr>
          <w:rFonts w:ascii="Times New Roman" w:hAnsi="Times New Roman" w:cs="Times New Roman"/>
          <w:sz w:val="24"/>
          <w:szCs w:val="24"/>
        </w:rPr>
        <w:t xml:space="preserve"> </w:t>
      </w:r>
      <w:r w:rsidR="00C475BB">
        <w:rPr>
          <w:rFonts w:ascii="Times New Roman" w:hAnsi="Times New Roman" w:cs="Times New Roman"/>
          <w:sz w:val="24"/>
          <w:szCs w:val="24"/>
        </w:rPr>
        <w:t>165 300</w:t>
      </w:r>
      <w:r w:rsidR="00EC442F">
        <w:rPr>
          <w:rFonts w:ascii="Times New Roman" w:hAnsi="Times New Roman" w:cs="Times New Roman"/>
          <w:sz w:val="24"/>
          <w:szCs w:val="24"/>
        </w:rPr>
        <w:t>,00</w:t>
      </w:r>
      <w:r w:rsidR="007418B4" w:rsidRPr="00E34A65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4D6B156F" w14:textId="49301456" w:rsidR="007418B4" w:rsidRDefault="008B1417" w:rsidP="007418B4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7418B4">
        <w:rPr>
          <w:rFonts w:ascii="Times New Roman" w:hAnsi="Times New Roman"/>
          <w:color w:val="000000"/>
          <w:sz w:val="24"/>
          <w:szCs w:val="24"/>
        </w:rPr>
        <w:t xml:space="preserve">.6.  </w:t>
      </w:r>
      <w:r w:rsidR="007418B4"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 w:rsidR="00C475BB">
        <w:rPr>
          <w:rFonts w:ascii="Times New Roman" w:hAnsi="Times New Roman"/>
          <w:color w:val="000000"/>
          <w:sz w:val="24"/>
          <w:szCs w:val="24"/>
        </w:rPr>
        <w:t>15.07</w:t>
      </w:r>
      <w:r w:rsidR="000237C2">
        <w:rPr>
          <w:rFonts w:ascii="Times New Roman" w:hAnsi="Times New Roman"/>
          <w:color w:val="000000"/>
          <w:sz w:val="24"/>
          <w:szCs w:val="24"/>
        </w:rPr>
        <w:t>.2026</w:t>
      </w:r>
      <w:r w:rsidR="007418B4"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418B4">
        <w:rPr>
          <w:rFonts w:ascii="Times New Roman" w:hAnsi="Times New Roman"/>
          <w:color w:val="000000"/>
          <w:sz w:val="24"/>
          <w:szCs w:val="24"/>
        </w:rPr>
        <w:t>11</w:t>
      </w:r>
      <w:r w:rsidR="007418B4"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20222316" w14:textId="77777777" w:rsidR="007418B4" w:rsidRDefault="007418B4" w:rsidP="007418B4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068D6D" w14:textId="77777777" w:rsidR="00AE2F67" w:rsidRDefault="00AE2F67" w:rsidP="002677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0237C2" w:rsidRPr="000E0F42" w14:paraId="4BC38F04" w14:textId="77777777" w:rsidTr="00181FC7">
        <w:tc>
          <w:tcPr>
            <w:tcW w:w="4786" w:type="dxa"/>
          </w:tcPr>
          <w:p w14:paraId="287CDE2E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9646646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BB463EB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526A1C11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0237C2" w:rsidRPr="000E0F42" w14:paraId="441C7934" w14:textId="77777777" w:rsidTr="00181FC7">
        <w:tc>
          <w:tcPr>
            <w:tcW w:w="4786" w:type="dxa"/>
          </w:tcPr>
          <w:p w14:paraId="28527A4D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7F2A9A62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071AD92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0237C2" w:rsidRPr="000E0F42" w14:paraId="5E230D9C" w14:textId="77777777" w:rsidTr="00181FC7">
        <w:tc>
          <w:tcPr>
            <w:tcW w:w="4786" w:type="dxa"/>
          </w:tcPr>
          <w:p w14:paraId="13629E74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49658475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6975ECF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081D1108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0237C2" w:rsidRPr="000E0F42" w14:paraId="66A2DF4B" w14:textId="77777777" w:rsidTr="00181FC7">
        <w:tc>
          <w:tcPr>
            <w:tcW w:w="4786" w:type="dxa"/>
          </w:tcPr>
          <w:p w14:paraId="01CE123C" w14:textId="77777777" w:rsidR="000237C2" w:rsidRPr="000E0F42" w:rsidRDefault="000237C2" w:rsidP="00181FC7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599E453D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7D30CE8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C475BB" w:rsidRPr="000E0F42" w14:paraId="1366A2ED" w14:textId="77777777" w:rsidTr="00181FC7">
        <w:tc>
          <w:tcPr>
            <w:tcW w:w="4786" w:type="dxa"/>
          </w:tcPr>
          <w:p w14:paraId="08687385" w14:textId="5E70CA5C" w:rsidR="00C475BB" w:rsidRPr="000E0F42" w:rsidRDefault="00C475BB" w:rsidP="00181FC7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юридическим сектором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2552" w:type="dxa"/>
          </w:tcPr>
          <w:p w14:paraId="2A2476BB" w14:textId="77777777" w:rsidR="00C475BB" w:rsidRPr="000E0F42" w:rsidRDefault="00C475BB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3EBAD5D" w14:textId="6BB2940B" w:rsidR="00C475BB" w:rsidRPr="000E0F42" w:rsidRDefault="00C475BB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Нарыжная Н.А.</w:t>
            </w:r>
          </w:p>
        </w:tc>
      </w:tr>
      <w:tr w:rsidR="00C475BB" w:rsidRPr="000E0F42" w14:paraId="5F294AB4" w14:textId="77777777" w:rsidTr="00181FC7">
        <w:tc>
          <w:tcPr>
            <w:tcW w:w="4786" w:type="dxa"/>
          </w:tcPr>
          <w:p w14:paraId="6C24122F" w14:textId="77777777" w:rsidR="00C475BB" w:rsidRDefault="00C475BB" w:rsidP="00181FC7">
            <w:pPr>
              <w:spacing w:after="0" w:line="20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3EDA79A1" w14:textId="77777777" w:rsidR="00C475BB" w:rsidRPr="000E0F42" w:rsidRDefault="00C475BB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E78E656" w14:textId="77777777" w:rsidR="00C475BB" w:rsidRDefault="00C475BB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0237C2" w:rsidRPr="000E0F42" w14:paraId="32FCB733" w14:textId="77777777" w:rsidTr="00181FC7">
        <w:trPr>
          <w:trHeight w:val="291"/>
        </w:trPr>
        <w:tc>
          <w:tcPr>
            <w:tcW w:w="4786" w:type="dxa"/>
          </w:tcPr>
          <w:p w14:paraId="115D373C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401CBD5B" w14:textId="77777777" w:rsidR="000237C2" w:rsidRPr="000E0F42" w:rsidRDefault="000237C2" w:rsidP="00181FC7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29992D9E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477CCE7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0237C2" w:rsidRPr="000E0F42" w14:paraId="0280D65B" w14:textId="77777777" w:rsidTr="00181FC7">
        <w:tc>
          <w:tcPr>
            <w:tcW w:w="4786" w:type="dxa"/>
          </w:tcPr>
          <w:p w14:paraId="240CEDFB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1F12707B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171DE4D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2869EB9E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0237C2" w:rsidRPr="000E0F42" w14:paraId="1BFD7BE6" w14:textId="77777777" w:rsidTr="00181FC7">
        <w:tc>
          <w:tcPr>
            <w:tcW w:w="4786" w:type="dxa"/>
          </w:tcPr>
          <w:p w14:paraId="23AC1F40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1D37AAF4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7BA60ECE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C92EF92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0237C2" w:rsidRPr="000E0F42" w14:paraId="2B58D0C3" w14:textId="77777777" w:rsidTr="00181FC7">
        <w:tc>
          <w:tcPr>
            <w:tcW w:w="4786" w:type="dxa"/>
          </w:tcPr>
          <w:p w14:paraId="6686E172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5F83C9C6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DE09854" w14:textId="432E8BBE" w:rsidR="000237C2" w:rsidRPr="000E0F42" w:rsidRDefault="00C475BB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Гололоб О.Н.</w:t>
            </w:r>
          </w:p>
          <w:p w14:paraId="0C40C1D5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0237C2" w:rsidRPr="000E0F42" w14:paraId="59C67D84" w14:textId="77777777" w:rsidTr="00181FC7">
        <w:tc>
          <w:tcPr>
            <w:tcW w:w="4786" w:type="dxa"/>
          </w:tcPr>
          <w:p w14:paraId="094D8E27" w14:textId="77777777" w:rsidR="000237C2" w:rsidRPr="000E0F42" w:rsidRDefault="000237C2" w:rsidP="00181F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F532251" w14:textId="77777777" w:rsidR="000237C2" w:rsidRPr="000E0F42" w:rsidRDefault="000237C2" w:rsidP="00181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33586773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61858184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0237C2" w:rsidRPr="000E0F42" w14:paraId="296BF9AE" w14:textId="77777777" w:rsidTr="00181FC7">
        <w:tc>
          <w:tcPr>
            <w:tcW w:w="4786" w:type="dxa"/>
          </w:tcPr>
          <w:p w14:paraId="2ECA259E" w14:textId="77777777" w:rsidR="000237C2" w:rsidRPr="00FC6E16" w:rsidRDefault="000237C2" w:rsidP="00181FC7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1C11F11F" w14:textId="77777777" w:rsidR="000237C2" w:rsidRPr="000E0F42" w:rsidRDefault="000237C2" w:rsidP="00181F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775BFA1D" w14:textId="7242812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E973228" w14:textId="77777777" w:rsidR="000237C2" w:rsidRPr="000E0F42" w:rsidRDefault="000237C2" w:rsidP="00181FC7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435E82F3" w14:textId="3C312266" w:rsidR="00EA0176" w:rsidRPr="00B65621" w:rsidRDefault="00EA0176" w:rsidP="00000DBE">
      <w:pPr>
        <w:spacing w:after="0"/>
        <w:ind w:right="-5"/>
        <w:jc w:val="both"/>
      </w:pPr>
    </w:p>
    <w:sectPr w:rsidR="00EA0176" w:rsidRPr="00B65621" w:rsidSect="00EC442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24"/>
    <w:rsid w:val="00000DBE"/>
    <w:rsid w:val="00001C1A"/>
    <w:rsid w:val="000237C2"/>
    <w:rsid w:val="00041878"/>
    <w:rsid w:val="0004407A"/>
    <w:rsid w:val="00047A24"/>
    <w:rsid w:val="000653BC"/>
    <w:rsid w:val="00071619"/>
    <w:rsid w:val="000A2654"/>
    <w:rsid w:val="000D7CCE"/>
    <w:rsid w:val="000F799B"/>
    <w:rsid w:val="0016645E"/>
    <w:rsid w:val="00174F5B"/>
    <w:rsid w:val="001D4675"/>
    <w:rsid w:val="0022582D"/>
    <w:rsid w:val="002266F5"/>
    <w:rsid w:val="002677B2"/>
    <w:rsid w:val="00267AAF"/>
    <w:rsid w:val="0028552D"/>
    <w:rsid w:val="002A5D35"/>
    <w:rsid w:val="002C0D9A"/>
    <w:rsid w:val="002D0611"/>
    <w:rsid w:val="002D37A0"/>
    <w:rsid w:val="002F00BA"/>
    <w:rsid w:val="00314BDA"/>
    <w:rsid w:val="00332079"/>
    <w:rsid w:val="0033531A"/>
    <w:rsid w:val="003855B2"/>
    <w:rsid w:val="00414C18"/>
    <w:rsid w:val="004F1F52"/>
    <w:rsid w:val="00523430"/>
    <w:rsid w:val="005968D9"/>
    <w:rsid w:val="005C1880"/>
    <w:rsid w:val="005E4441"/>
    <w:rsid w:val="00605A6C"/>
    <w:rsid w:val="00606652"/>
    <w:rsid w:val="006302C7"/>
    <w:rsid w:val="00691727"/>
    <w:rsid w:val="00712F56"/>
    <w:rsid w:val="007418B4"/>
    <w:rsid w:val="007450D4"/>
    <w:rsid w:val="007636B2"/>
    <w:rsid w:val="007C1D72"/>
    <w:rsid w:val="00806666"/>
    <w:rsid w:val="008649BD"/>
    <w:rsid w:val="008B1417"/>
    <w:rsid w:val="008D0A7D"/>
    <w:rsid w:val="008D26B2"/>
    <w:rsid w:val="008E0B54"/>
    <w:rsid w:val="008E0E6F"/>
    <w:rsid w:val="00902B29"/>
    <w:rsid w:val="00914635"/>
    <w:rsid w:val="00951982"/>
    <w:rsid w:val="00972D64"/>
    <w:rsid w:val="009E2941"/>
    <w:rsid w:val="00A43653"/>
    <w:rsid w:val="00A47196"/>
    <w:rsid w:val="00AE2F67"/>
    <w:rsid w:val="00B23448"/>
    <w:rsid w:val="00B24F5B"/>
    <w:rsid w:val="00B65621"/>
    <w:rsid w:val="00B6695B"/>
    <w:rsid w:val="00B9379D"/>
    <w:rsid w:val="00BA03B7"/>
    <w:rsid w:val="00BA7351"/>
    <w:rsid w:val="00BB26FC"/>
    <w:rsid w:val="00BD7D8A"/>
    <w:rsid w:val="00BF0D72"/>
    <w:rsid w:val="00C02BD8"/>
    <w:rsid w:val="00C178EE"/>
    <w:rsid w:val="00C475BB"/>
    <w:rsid w:val="00C811FF"/>
    <w:rsid w:val="00C96409"/>
    <w:rsid w:val="00CB086D"/>
    <w:rsid w:val="00D14F6D"/>
    <w:rsid w:val="00D2256F"/>
    <w:rsid w:val="00D77AC6"/>
    <w:rsid w:val="00D80E2B"/>
    <w:rsid w:val="00D92693"/>
    <w:rsid w:val="00DA14B1"/>
    <w:rsid w:val="00DB0886"/>
    <w:rsid w:val="00DC4AF0"/>
    <w:rsid w:val="00E1275C"/>
    <w:rsid w:val="00E26687"/>
    <w:rsid w:val="00EA0176"/>
    <w:rsid w:val="00EB3181"/>
    <w:rsid w:val="00EC3AD8"/>
    <w:rsid w:val="00EC442F"/>
    <w:rsid w:val="00ED54D8"/>
    <w:rsid w:val="00ED7429"/>
    <w:rsid w:val="00EE1354"/>
    <w:rsid w:val="00EF22F7"/>
    <w:rsid w:val="00EF494D"/>
    <w:rsid w:val="00F37B6C"/>
    <w:rsid w:val="00F754CF"/>
    <w:rsid w:val="00F87FC3"/>
    <w:rsid w:val="00FA5E6C"/>
    <w:rsid w:val="00FC0E49"/>
    <w:rsid w:val="00FD4FD0"/>
    <w:rsid w:val="00FF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1C5C89"/>
  <w15:docId w15:val="{18268674-3FFF-4B46-B1D7-AA4C67F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A2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95B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5E4441"/>
  </w:style>
  <w:style w:type="paragraph" w:customStyle="1" w:styleId="table10">
    <w:name w:val="table10"/>
    <w:basedOn w:val="a"/>
    <w:rsid w:val="008E0E6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p-consnonformat">
    <w:name w:val="p-consnonformat"/>
    <w:basedOn w:val="a"/>
    <w:rsid w:val="000237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1DCB-4536-404E-897D-8DCC5E6E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63</cp:revision>
  <cp:lastPrinted>2025-09-23T06:20:00Z</cp:lastPrinted>
  <dcterms:created xsi:type="dcterms:W3CDTF">2023-09-21T05:26:00Z</dcterms:created>
  <dcterms:modified xsi:type="dcterms:W3CDTF">2026-07-13T12:09:00Z</dcterms:modified>
</cp:coreProperties>
</file>