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МогМТ№356/26-ЭА "Рентгенозащитные индивидуальные средства для ангиографических кабинетов"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МогМТ№356/26-ЭА "Рентгенозащитные индивидуальные средства для ангиографических кабинетов"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МогМТ№356/26-ЭА "Рентгенозащитные индивидуальные средства для ангиографических кабинетов"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МогМТ№356/26-ЭА "Рентгенозащитные индивидуальные средства для ангиографических кабинетов"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