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EZ20260701382398 «БелМТ №434/26-ЗОИ «Материалы расходные к инжектору для компьютерной томографии SinoPower-D или аналог»»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