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"СантехЭлектроТоргПлюс"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RQ20260626381902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