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EZ20260616380683 «БелМТ №110/26-ЗОИ "Автоматический промыватель планшетов "»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Z20260623424075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"ЛВС Лимитэд"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193842386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220068, Республика Беларусь, г. Минск, ул.Карастояновой, д.32, пом.38 (ком.1)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24 587,20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п.25 Заявки: 
предложение соответствует менее чем на 85% в части описания технических показателей и характеристик предмета государственной закупки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110-26 Протокол по ЗОИ НА ЭТП.docx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77214&amp;name=7F9619F8ABFD1F6EE44EFD4DC2B12AB5/110_26_Protokol_po_ZOI_NA_ETP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