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EZ20260623381394 «№479-ЗИОИ-2026 БарМТ №296/26 – Трубки медицинские поливинилхлоридные; Наборы ирригационных трубок, многократного применения (повторно лот 16)»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