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5DA4CA7D" w:rsidR="00E600B9" w:rsidRPr="00B1532A" w:rsidRDefault="00E600B9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532A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="00454FD6" w:rsidRPr="00B153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C9E" w:rsidRPr="00B1532A">
        <w:rPr>
          <w:rFonts w:ascii="Times New Roman" w:hAnsi="Times New Roman" w:cs="Times New Roman"/>
          <w:b/>
          <w:sz w:val="24"/>
          <w:szCs w:val="24"/>
        </w:rPr>
        <w:t>3</w:t>
      </w:r>
      <w:r w:rsidR="00B1532A" w:rsidRPr="00B1532A">
        <w:rPr>
          <w:rFonts w:ascii="Times New Roman" w:hAnsi="Times New Roman" w:cs="Times New Roman"/>
          <w:b/>
          <w:sz w:val="24"/>
          <w:szCs w:val="24"/>
        </w:rPr>
        <w:t>62</w:t>
      </w:r>
      <w:r w:rsidRPr="00B1532A">
        <w:rPr>
          <w:rFonts w:ascii="Times New Roman" w:hAnsi="Times New Roman" w:cs="Times New Roman"/>
          <w:b/>
          <w:sz w:val="24"/>
          <w:szCs w:val="24"/>
        </w:rPr>
        <w:t>/2</w:t>
      </w:r>
      <w:r w:rsidR="00587367" w:rsidRPr="00B1532A">
        <w:rPr>
          <w:rFonts w:ascii="Times New Roman" w:hAnsi="Times New Roman" w:cs="Times New Roman"/>
          <w:b/>
          <w:sz w:val="24"/>
          <w:szCs w:val="24"/>
        </w:rPr>
        <w:t>6</w:t>
      </w:r>
      <w:r w:rsidR="006F252A">
        <w:rPr>
          <w:rFonts w:ascii="Times New Roman" w:hAnsi="Times New Roman" w:cs="Times New Roman"/>
          <w:b/>
          <w:sz w:val="24"/>
          <w:szCs w:val="24"/>
        </w:rPr>
        <w:t>-ЗОИ</w:t>
      </w:r>
      <w:r w:rsidR="00C96EC4">
        <w:rPr>
          <w:rFonts w:ascii="Times New Roman" w:hAnsi="Times New Roman" w:cs="Times New Roman"/>
          <w:b/>
          <w:sz w:val="24"/>
          <w:szCs w:val="24"/>
        </w:rPr>
        <w:t>(П)</w:t>
      </w:r>
      <w:r w:rsidR="00587367" w:rsidRPr="00B1532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153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Приложение 1</w:t>
      </w:r>
    </w:p>
    <w:p w14:paraId="0F9FB639" w14:textId="20B71321" w:rsidR="00100BE3" w:rsidRPr="00B1532A" w:rsidRDefault="00100BE3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D1E676B" w14:textId="49E58CFE" w:rsidR="00100BE3" w:rsidRPr="00B1532A" w:rsidRDefault="00100BE3" w:rsidP="00B1532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32A">
        <w:rPr>
          <w:rFonts w:ascii="Times New Roman" w:eastAsia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65EC7B1" w14:textId="02BD7F2B" w:rsidR="002452AF" w:rsidRPr="00B1532A" w:rsidRDefault="002452AF" w:rsidP="00B1532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897B5" w14:textId="1ED0A94C" w:rsidR="007174F3" w:rsidRPr="00B1532A" w:rsidRDefault="000B21F4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1 </w:t>
      </w:r>
      <w:r w:rsidR="00B1532A" w:rsidRPr="00B1532A">
        <w:rPr>
          <w:rFonts w:ascii="Times New Roman" w:hAnsi="Times New Roman" w:cs="Times New Roman"/>
          <w:b/>
          <w:sz w:val="24"/>
          <w:szCs w:val="24"/>
        </w:rPr>
        <w:t>Тумба – мойка стационарная с мойкой из нержавеющей стали и смесителем</w:t>
      </w:r>
    </w:p>
    <w:p w14:paraId="7A0857E9" w14:textId="77777777" w:rsidR="00B1532A" w:rsidRPr="00B1532A" w:rsidRDefault="00B1532A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CA087" w14:textId="77777777" w:rsidR="00B1532A" w:rsidRPr="00B1532A" w:rsidRDefault="00B1532A" w:rsidP="00B1532A">
      <w:pPr>
        <w:pStyle w:val="a8"/>
        <w:numPr>
          <w:ilvl w:val="0"/>
          <w:numId w:val="39"/>
        </w:numPr>
        <w:ind w:left="0" w:firstLine="0"/>
        <w:mirrorIndents/>
        <w:rPr>
          <w:rFonts w:eastAsia="Times New Roman"/>
          <w:b/>
          <w:bCs/>
          <w:sz w:val="24"/>
          <w:szCs w:val="24"/>
        </w:rPr>
      </w:pPr>
      <w:r w:rsidRPr="00B1532A">
        <w:rPr>
          <w:rFonts w:eastAsia="Times New Roman"/>
          <w:b/>
          <w:bCs/>
          <w:sz w:val="24"/>
          <w:szCs w:val="24"/>
        </w:rPr>
        <w:t>Состав (комплектация) медицинского оборудования</w:t>
      </w:r>
      <w:r w:rsidRPr="00B1532A">
        <w:rPr>
          <w:rFonts w:eastAsia="Times New Roman"/>
          <w:b/>
          <w:bCs/>
          <w:sz w:val="24"/>
          <w:szCs w:val="24"/>
          <w:lang w:val="en-US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6467"/>
        <w:gridCol w:w="2551"/>
      </w:tblGrid>
      <w:tr w:rsidR="00B1532A" w:rsidRPr="00B1532A" w14:paraId="3B8CD1BD" w14:textId="77777777" w:rsidTr="00B1532A">
        <w:trPr>
          <w:trHeight w:val="189"/>
        </w:trPr>
        <w:tc>
          <w:tcPr>
            <w:tcW w:w="905" w:type="dxa"/>
          </w:tcPr>
          <w:p w14:paraId="59E46630" w14:textId="77777777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67" w:type="dxa"/>
          </w:tcPr>
          <w:p w14:paraId="2A312797" w14:textId="5D329157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14:paraId="3AC891C4" w14:textId="014C0A44" w:rsidR="00B1532A" w:rsidRPr="00B1532A" w:rsidRDefault="00B1532A" w:rsidP="00B1532A">
            <w:pPr>
              <w:tabs>
                <w:tab w:val="left" w:pos="363"/>
                <w:tab w:val="center" w:pos="3027"/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Количество, шт.</w:t>
            </w:r>
            <w:r w:rsidRPr="00B1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1532A" w:rsidRPr="00B1532A" w14:paraId="39868DAE" w14:textId="77777777" w:rsidTr="005477AE">
        <w:trPr>
          <w:trHeight w:val="512"/>
        </w:trPr>
        <w:tc>
          <w:tcPr>
            <w:tcW w:w="905" w:type="dxa"/>
          </w:tcPr>
          <w:p w14:paraId="245708B8" w14:textId="1762CDD8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7" w:type="dxa"/>
          </w:tcPr>
          <w:p w14:paraId="39F63224" w14:textId="447F8D7E" w:rsidR="00B1532A" w:rsidRPr="00B1532A" w:rsidRDefault="00B1532A" w:rsidP="00B1532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sz w:val="24"/>
                <w:szCs w:val="24"/>
              </w:rPr>
              <w:t>Тумба – мойка стационарная с мойкой из нержавеющей стали и смесителем</w:t>
            </w:r>
          </w:p>
        </w:tc>
        <w:tc>
          <w:tcPr>
            <w:tcW w:w="2551" w:type="dxa"/>
          </w:tcPr>
          <w:p w14:paraId="34EE6ADE" w14:textId="77777777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9F62D8A" w14:textId="1FE41BBC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B1532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32A">
        <w:rPr>
          <w:rFonts w:ascii="Times New Roman" w:hAnsi="Times New Roman" w:cs="Times New Roman"/>
          <w:b/>
          <w:sz w:val="24"/>
          <w:szCs w:val="24"/>
        </w:rPr>
        <w:t>Технические требования:</w:t>
      </w:r>
    </w:p>
    <w:p w14:paraId="743E0576" w14:textId="77777777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>2.1. С распашной дверью из нержавеющей стали</w:t>
      </w:r>
    </w:p>
    <w:p w14:paraId="0A64634D" w14:textId="77777777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>2.2. С накладной мойкой из нержавеющей стали</w:t>
      </w:r>
    </w:p>
    <w:p w14:paraId="484235F2" w14:textId="19D51DC7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>2.3. Габариты не менее (мм.): 500х500х850.</w:t>
      </w:r>
    </w:p>
    <w:p w14:paraId="2F1C6EDD" w14:textId="77777777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 xml:space="preserve">2.4. Габаритные размеры чаши мойки: не менее 380x350x150 мм (глубина) </w:t>
      </w:r>
    </w:p>
    <w:p w14:paraId="70D5E7FA" w14:textId="2690BDFB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>2.5. Тумбы изготовлена из нержавеющий стали.</w:t>
      </w:r>
    </w:p>
    <w:p w14:paraId="59315DE6" w14:textId="77777777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>2.6. В комплекте с краном-смесителем локтевым, сифоном и шлангами.</w:t>
      </w:r>
    </w:p>
    <w:p w14:paraId="7A2CC6BF" w14:textId="77777777" w:rsidR="00B1532A" w:rsidRPr="00B1532A" w:rsidRDefault="00B1532A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72993D" w14:textId="2F977504" w:rsidR="00B1532A" w:rsidRPr="00B1532A" w:rsidRDefault="00B1532A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3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2 </w:t>
      </w:r>
      <w:r w:rsidRPr="00B1532A">
        <w:rPr>
          <w:rFonts w:ascii="Times New Roman" w:hAnsi="Times New Roman" w:cs="Times New Roman"/>
          <w:b/>
          <w:bCs/>
          <w:sz w:val="24"/>
          <w:szCs w:val="24"/>
        </w:rPr>
        <w:t xml:space="preserve">Тележка медицинская для транспортировки  </w:t>
      </w:r>
    </w:p>
    <w:p w14:paraId="533911B2" w14:textId="77777777" w:rsidR="00B1532A" w:rsidRPr="00B1532A" w:rsidRDefault="00B1532A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922C7F" w14:textId="209449CD" w:rsidR="00B1532A" w:rsidRPr="00B1532A" w:rsidRDefault="00B1532A" w:rsidP="00E37C9C">
      <w:pPr>
        <w:pStyle w:val="a8"/>
        <w:numPr>
          <w:ilvl w:val="0"/>
          <w:numId w:val="40"/>
        </w:numPr>
        <w:mirrorIndents/>
        <w:rPr>
          <w:rFonts w:eastAsia="Times New Roman"/>
          <w:b/>
          <w:bCs/>
          <w:sz w:val="24"/>
          <w:szCs w:val="24"/>
        </w:rPr>
      </w:pPr>
      <w:r w:rsidRPr="00B1532A">
        <w:rPr>
          <w:rFonts w:eastAsia="Times New Roman"/>
          <w:b/>
          <w:bCs/>
          <w:sz w:val="24"/>
          <w:szCs w:val="24"/>
        </w:rPr>
        <w:t>Состав (комплектация) медицинского оборудования</w:t>
      </w:r>
      <w:r w:rsidRPr="00B1532A">
        <w:rPr>
          <w:rFonts w:eastAsia="Times New Roman"/>
          <w:b/>
          <w:bCs/>
          <w:sz w:val="24"/>
          <w:szCs w:val="24"/>
          <w:lang w:val="en-US"/>
        </w:rPr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6467"/>
        <w:gridCol w:w="2551"/>
      </w:tblGrid>
      <w:tr w:rsidR="00B1532A" w:rsidRPr="00B1532A" w14:paraId="324C57EF" w14:textId="77777777" w:rsidTr="00B1532A">
        <w:trPr>
          <w:trHeight w:val="322"/>
        </w:trPr>
        <w:tc>
          <w:tcPr>
            <w:tcW w:w="905" w:type="dxa"/>
          </w:tcPr>
          <w:p w14:paraId="389F5D3A" w14:textId="77777777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467" w:type="dxa"/>
          </w:tcPr>
          <w:p w14:paraId="54C8461F" w14:textId="722D57B3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14:paraId="2236FB1D" w14:textId="2C952EB3" w:rsidR="00B1532A" w:rsidRPr="00B1532A" w:rsidRDefault="00B1532A" w:rsidP="00B1532A">
            <w:pPr>
              <w:tabs>
                <w:tab w:val="left" w:pos="363"/>
                <w:tab w:val="center" w:pos="3027"/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Количество, шт.</w:t>
            </w:r>
          </w:p>
        </w:tc>
      </w:tr>
      <w:tr w:rsidR="00B1532A" w:rsidRPr="00B1532A" w14:paraId="04B36DBC" w14:textId="77777777" w:rsidTr="00B1532A">
        <w:trPr>
          <w:trHeight w:val="269"/>
        </w:trPr>
        <w:tc>
          <w:tcPr>
            <w:tcW w:w="905" w:type="dxa"/>
          </w:tcPr>
          <w:p w14:paraId="35D641D8" w14:textId="7B7F671C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7" w:type="dxa"/>
          </w:tcPr>
          <w:p w14:paraId="77A8C306" w14:textId="77777777" w:rsidR="00B1532A" w:rsidRPr="00B1532A" w:rsidRDefault="00B1532A" w:rsidP="00B1532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sz w:val="24"/>
                <w:szCs w:val="24"/>
              </w:rPr>
              <w:t xml:space="preserve">Тележка медицинская для транспортировки  </w:t>
            </w:r>
          </w:p>
        </w:tc>
        <w:tc>
          <w:tcPr>
            <w:tcW w:w="2551" w:type="dxa"/>
          </w:tcPr>
          <w:p w14:paraId="204EA8EE" w14:textId="77777777" w:rsidR="00B1532A" w:rsidRPr="00B1532A" w:rsidRDefault="00B1532A" w:rsidP="00B1532A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2856C68" w14:textId="6AC1C433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532A">
        <w:rPr>
          <w:rFonts w:ascii="Times New Roman" w:hAnsi="Times New Roman" w:cs="Times New Roman"/>
          <w:b/>
          <w:sz w:val="24"/>
          <w:szCs w:val="24"/>
        </w:rPr>
        <w:t xml:space="preserve"> 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32A"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  <w:r w:rsidRPr="00B153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039CCAF2" w14:textId="77777777" w:rsidR="00B1532A" w:rsidRPr="00B1532A" w:rsidRDefault="00B1532A" w:rsidP="00B1532A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 xml:space="preserve"> 2.1. Материал – нержавеющая сталь</w:t>
      </w:r>
    </w:p>
    <w:p w14:paraId="31224E74" w14:textId="77777777" w:rsidR="00B1532A" w:rsidRPr="00B1532A" w:rsidRDefault="00B1532A" w:rsidP="00B1532A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 xml:space="preserve"> 2.2. Не менее трёх полок</w:t>
      </w:r>
    </w:p>
    <w:p w14:paraId="0C2875E3" w14:textId="77777777" w:rsidR="00B1532A" w:rsidRPr="00B1532A" w:rsidRDefault="00B1532A" w:rsidP="00B1532A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 xml:space="preserve"> 2.3. Четыре колеса, два из которых с тормозом</w:t>
      </w:r>
    </w:p>
    <w:p w14:paraId="073F2C5B" w14:textId="77777777" w:rsidR="00B1532A" w:rsidRPr="00B1532A" w:rsidRDefault="00B1532A" w:rsidP="00B1532A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 xml:space="preserve"> 2.4. Диаметр колес   не менее75 мм</w:t>
      </w:r>
    </w:p>
    <w:p w14:paraId="1D955CF4" w14:textId="4DDD1CB9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 xml:space="preserve"> 2.5. Грузоподъёмность - не менее 40 кг.</w:t>
      </w:r>
    </w:p>
    <w:p w14:paraId="061BB178" w14:textId="36A3C2A5" w:rsidR="00B1532A" w:rsidRPr="00B1532A" w:rsidRDefault="00B1532A" w:rsidP="00B1532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1532A">
        <w:rPr>
          <w:rFonts w:ascii="Times New Roman" w:hAnsi="Times New Roman" w:cs="Times New Roman"/>
          <w:sz w:val="24"/>
          <w:szCs w:val="24"/>
        </w:rPr>
        <w:t xml:space="preserve"> 2.6. Габариты (мм): не менее 1050*500*540</w:t>
      </w:r>
    </w:p>
    <w:p w14:paraId="7EE92B76" w14:textId="77777777" w:rsidR="00B1532A" w:rsidRPr="00B1532A" w:rsidRDefault="00B1532A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4E1854" w14:textId="3DBA12A9" w:rsidR="00B1532A" w:rsidRPr="00B1532A" w:rsidRDefault="00B1532A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532A">
        <w:rPr>
          <w:rFonts w:ascii="Times New Roman" w:eastAsia="Times New Roman" w:hAnsi="Times New Roman" w:cs="Times New Roman"/>
          <w:b/>
          <w:bCs/>
          <w:sz w:val="24"/>
          <w:szCs w:val="24"/>
        </w:rPr>
        <w:t>Лот 3 Тумба медицинская стационарная</w:t>
      </w:r>
    </w:p>
    <w:p w14:paraId="4DEF905E" w14:textId="77777777" w:rsidR="00B1532A" w:rsidRPr="00B1532A" w:rsidRDefault="00B1532A" w:rsidP="00B1532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D80A59" w14:textId="1D7B6866" w:rsidR="00B1532A" w:rsidRPr="00B1532A" w:rsidRDefault="00B1532A" w:rsidP="00E37C9C">
      <w:pPr>
        <w:pStyle w:val="a8"/>
        <w:numPr>
          <w:ilvl w:val="0"/>
          <w:numId w:val="41"/>
        </w:numPr>
        <w:mirrorIndents/>
        <w:rPr>
          <w:rFonts w:eastAsia="Times New Roman"/>
          <w:b/>
          <w:bCs/>
          <w:sz w:val="24"/>
          <w:szCs w:val="24"/>
        </w:rPr>
      </w:pPr>
      <w:r w:rsidRPr="00B1532A">
        <w:rPr>
          <w:rFonts w:eastAsia="Times New Roman"/>
          <w:b/>
          <w:bCs/>
          <w:sz w:val="24"/>
          <w:szCs w:val="24"/>
        </w:rPr>
        <w:t>Состав (комплектация) медицинского оборудования</w:t>
      </w:r>
      <w:r w:rsidRPr="00B1532A">
        <w:rPr>
          <w:rFonts w:eastAsia="Times New Roman"/>
          <w:b/>
          <w:bCs/>
          <w:sz w:val="24"/>
          <w:szCs w:val="24"/>
          <w:lang w:val="en-US"/>
        </w:rPr>
        <w:t>: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5528"/>
        <w:gridCol w:w="2262"/>
      </w:tblGrid>
      <w:tr w:rsidR="00B1532A" w:rsidRPr="00B1532A" w14:paraId="23BBD18C" w14:textId="77777777" w:rsidTr="00B1532A">
        <w:tc>
          <w:tcPr>
            <w:tcW w:w="1195" w:type="dxa"/>
          </w:tcPr>
          <w:p w14:paraId="2E8DAE80" w14:textId="4566C30E" w:rsidR="00B1532A" w:rsidRPr="00B1532A" w:rsidRDefault="00B1532A" w:rsidP="00B1532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0C6C235E" w14:textId="55D24282" w:rsidR="00B1532A" w:rsidRPr="00B1532A" w:rsidRDefault="00B1532A" w:rsidP="00B1532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2" w:type="dxa"/>
          </w:tcPr>
          <w:p w14:paraId="2B958FD6" w14:textId="65B85D6D" w:rsidR="00B1532A" w:rsidRPr="00B1532A" w:rsidRDefault="00B1532A" w:rsidP="00B1532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Количество, шт.</w:t>
            </w:r>
          </w:p>
        </w:tc>
      </w:tr>
      <w:tr w:rsidR="00B1532A" w:rsidRPr="00B1532A" w14:paraId="77137701" w14:textId="77777777" w:rsidTr="00B1532A">
        <w:tc>
          <w:tcPr>
            <w:tcW w:w="1195" w:type="dxa"/>
          </w:tcPr>
          <w:p w14:paraId="7762A24D" w14:textId="6CC575F8" w:rsidR="00B1532A" w:rsidRPr="00B1532A" w:rsidRDefault="00B1532A" w:rsidP="00B1532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14:paraId="1DF957E4" w14:textId="10967C79" w:rsidR="00B1532A" w:rsidRPr="00B1532A" w:rsidRDefault="00B1532A" w:rsidP="00B1532A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sz w:val="24"/>
                <w:szCs w:val="24"/>
              </w:rPr>
              <w:t>Тумба медицинская стационарная</w:t>
            </w:r>
          </w:p>
        </w:tc>
        <w:tc>
          <w:tcPr>
            <w:tcW w:w="2262" w:type="dxa"/>
          </w:tcPr>
          <w:p w14:paraId="01AD794F" w14:textId="7831F43D" w:rsidR="00B1532A" w:rsidRPr="00B1532A" w:rsidRDefault="00B1532A" w:rsidP="00B1532A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3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A6B8DF2" w14:textId="269D220F" w:rsidR="00B1532A" w:rsidRPr="00B1532A" w:rsidRDefault="00B1532A" w:rsidP="00E37C9C">
      <w:pPr>
        <w:pStyle w:val="a8"/>
        <w:numPr>
          <w:ilvl w:val="0"/>
          <w:numId w:val="41"/>
        </w:numPr>
        <w:ind w:left="0" w:firstLine="0"/>
        <w:mirrorIndents/>
        <w:rPr>
          <w:rFonts w:eastAsia="Times New Roman"/>
          <w:b/>
          <w:bCs/>
          <w:sz w:val="24"/>
          <w:szCs w:val="24"/>
        </w:rPr>
      </w:pPr>
      <w:r w:rsidRPr="00B1532A">
        <w:rPr>
          <w:rFonts w:eastAsia="Times New Roman"/>
          <w:b/>
          <w:bCs/>
          <w:sz w:val="24"/>
          <w:szCs w:val="24"/>
        </w:rPr>
        <w:t>Технические требования</w:t>
      </w:r>
      <w:r w:rsidRPr="00B1532A">
        <w:rPr>
          <w:rFonts w:eastAsia="Times New Roman"/>
          <w:b/>
          <w:bCs/>
          <w:sz w:val="24"/>
          <w:szCs w:val="24"/>
          <w:lang w:val="en-US"/>
        </w:rPr>
        <w:t>:</w:t>
      </w:r>
    </w:p>
    <w:p w14:paraId="5B0C3A5C" w14:textId="26F10C36" w:rsidR="00B1532A" w:rsidRPr="00B1532A" w:rsidRDefault="00E37C9C" w:rsidP="00E37C9C">
      <w:pPr>
        <w:pStyle w:val="a8"/>
        <w:numPr>
          <w:ilvl w:val="1"/>
          <w:numId w:val="42"/>
        </w:numPr>
        <w:mirrorIndent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B1532A" w:rsidRPr="00B1532A">
        <w:rPr>
          <w:rFonts w:eastAsia="Times New Roman"/>
          <w:sz w:val="24"/>
          <w:szCs w:val="24"/>
        </w:rPr>
        <w:t>Металлическая с полимерным покрытием.</w:t>
      </w:r>
    </w:p>
    <w:p w14:paraId="260AFBE1" w14:textId="38321C44" w:rsidR="00B1532A" w:rsidRPr="00B1532A" w:rsidRDefault="00E37C9C" w:rsidP="00E37C9C">
      <w:pPr>
        <w:pStyle w:val="a8"/>
        <w:numPr>
          <w:ilvl w:val="1"/>
          <w:numId w:val="42"/>
        </w:numPr>
        <w:mirrorIndent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B1532A" w:rsidRPr="00B1532A">
        <w:rPr>
          <w:rFonts w:eastAsia="Times New Roman"/>
          <w:sz w:val="24"/>
          <w:szCs w:val="24"/>
        </w:rPr>
        <w:t xml:space="preserve">Столешница – ламинированный </w:t>
      </w:r>
      <w:proofErr w:type="spellStart"/>
      <w:r w:rsidR="00B1532A" w:rsidRPr="00B1532A">
        <w:rPr>
          <w:rFonts w:eastAsia="Times New Roman"/>
          <w:sz w:val="24"/>
          <w:szCs w:val="24"/>
        </w:rPr>
        <w:t>постформинг</w:t>
      </w:r>
      <w:proofErr w:type="spellEnd"/>
      <w:r w:rsidR="00B1532A" w:rsidRPr="00B1532A">
        <w:rPr>
          <w:rFonts w:eastAsia="Times New Roman"/>
          <w:sz w:val="24"/>
          <w:szCs w:val="24"/>
        </w:rPr>
        <w:t>.</w:t>
      </w:r>
    </w:p>
    <w:p w14:paraId="7CE39682" w14:textId="6F6FE7C5" w:rsidR="00B1532A" w:rsidRPr="00B1532A" w:rsidRDefault="00E37C9C" w:rsidP="00E37C9C">
      <w:pPr>
        <w:pStyle w:val="a8"/>
        <w:numPr>
          <w:ilvl w:val="1"/>
          <w:numId w:val="42"/>
        </w:numPr>
        <w:mirrorIndent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B1532A" w:rsidRPr="00B1532A">
        <w:rPr>
          <w:rFonts w:eastAsia="Times New Roman"/>
          <w:sz w:val="24"/>
          <w:szCs w:val="24"/>
        </w:rPr>
        <w:t>Имеет не менее 1 полки за двумя распашными дверями.</w:t>
      </w:r>
    </w:p>
    <w:p w14:paraId="08FC8BCC" w14:textId="4830599D" w:rsidR="00B1532A" w:rsidRPr="00B1532A" w:rsidRDefault="00E37C9C" w:rsidP="00E37C9C">
      <w:pPr>
        <w:pStyle w:val="a8"/>
        <w:numPr>
          <w:ilvl w:val="1"/>
          <w:numId w:val="42"/>
        </w:numPr>
        <w:mirrorIndents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B1532A" w:rsidRPr="00B1532A">
        <w:rPr>
          <w:rFonts w:eastAsia="Times New Roman"/>
          <w:sz w:val="24"/>
          <w:szCs w:val="24"/>
        </w:rPr>
        <w:t>Габариты</w:t>
      </w:r>
      <w:r w:rsidR="00B1532A" w:rsidRPr="00B1532A">
        <w:rPr>
          <w:rFonts w:eastAsia="Times New Roman"/>
          <w:sz w:val="24"/>
          <w:szCs w:val="24"/>
          <w:lang w:val="en-US"/>
        </w:rPr>
        <w:t>:</w:t>
      </w:r>
    </w:p>
    <w:p w14:paraId="7D00F2C2" w14:textId="6C4F520D" w:rsidR="00B1532A" w:rsidRPr="00B1532A" w:rsidRDefault="00B1532A" w:rsidP="00E37C9C">
      <w:pPr>
        <w:pStyle w:val="a8"/>
        <w:numPr>
          <w:ilvl w:val="2"/>
          <w:numId w:val="42"/>
        </w:numPr>
        <w:ind w:left="0" w:firstLine="0"/>
        <w:mirrorIndents/>
        <w:rPr>
          <w:rFonts w:eastAsia="Times New Roman"/>
          <w:sz w:val="24"/>
          <w:szCs w:val="24"/>
        </w:rPr>
      </w:pPr>
      <w:r w:rsidRPr="00B1532A">
        <w:rPr>
          <w:rFonts w:eastAsia="Times New Roman"/>
          <w:sz w:val="24"/>
          <w:szCs w:val="24"/>
        </w:rPr>
        <w:t>Длина не менее 900 мм.</w:t>
      </w:r>
    </w:p>
    <w:p w14:paraId="6E2DCF7F" w14:textId="3C480B0A" w:rsidR="00B1532A" w:rsidRPr="00B1532A" w:rsidRDefault="00B1532A" w:rsidP="00E37C9C">
      <w:pPr>
        <w:pStyle w:val="a8"/>
        <w:numPr>
          <w:ilvl w:val="2"/>
          <w:numId w:val="42"/>
        </w:numPr>
        <w:ind w:left="0" w:firstLine="0"/>
        <w:mirrorIndents/>
        <w:rPr>
          <w:rFonts w:eastAsia="Times New Roman"/>
          <w:sz w:val="24"/>
          <w:szCs w:val="24"/>
        </w:rPr>
      </w:pPr>
      <w:r w:rsidRPr="00B1532A">
        <w:rPr>
          <w:rFonts w:eastAsia="Times New Roman"/>
          <w:sz w:val="24"/>
          <w:szCs w:val="24"/>
        </w:rPr>
        <w:t>Глубина не менее 600 мм.</w:t>
      </w:r>
    </w:p>
    <w:p w14:paraId="47412DE6" w14:textId="00AF7ED2" w:rsidR="00B1532A" w:rsidRPr="00B1532A" w:rsidRDefault="00B1532A" w:rsidP="00E37C9C">
      <w:pPr>
        <w:pStyle w:val="a8"/>
        <w:numPr>
          <w:ilvl w:val="2"/>
          <w:numId w:val="42"/>
        </w:numPr>
        <w:ind w:left="0" w:firstLine="0"/>
        <w:mirrorIndents/>
        <w:rPr>
          <w:rFonts w:eastAsia="Times New Roman"/>
          <w:sz w:val="24"/>
          <w:szCs w:val="24"/>
        </w:rPr>
      </w:pPr>
      <w:r w:rsidRPr="00B1532A">
        <w:rPr>
          <w:rFonts w:eastAsia="Times New Roman"/>
          <w:sz w:val="24"/>
          <w:szCs w:val="24"/>
        </w:rPr>
        <w:t>Высота не менее 840 мм.</w:t>
      </w:r>
    </w:p>
    <w:sectPr w:rsidR="00B1532A" w:rsidRPr="00B1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EEF9D4"/>
    <w:lvl w:ilvl="0">
      <w:numFmt w:val="bullet"/>
      <w:lvlText w:val="*"/>
      <w:lvlJc w:val="left"/>
    </w:lvl>
  </w:abstractNum>
  <w:abstractNum w:abstractNumId="1" w15:restartNumberingAfterBreak="0">
    <w:nsid w:val="000002E1"/>
    <w:multiLevelType w:val="multilevel"/>
    <w:tmpl w:val="000002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43E6653"/>
    <w:multiLevelType w:val="hybridMultilevel"/>
    <w:tmpl w:val="A3BE2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54A4"/>
    <w:multiLevelType w:val="hybridMultilevel"/>
    <w:tmpl w:val="9A92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018A"/>
    <w:multiLevelType w:val="multilevel"/>
    <w:tmpl w:val="518493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725241"/>
    <w:multiLevelType w:val="hybridMultilevel"/>
    <w:tmpl w:val="C9C2AE44"/>
    <w:lvl w:ilvl="0" w:tplc="5C0EEE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6B098D"/>
    <w:multiLevelType w:val="singleLevel"/>
    <w:tmpl w:val="21D67A62"/>
    <w:lvl w:ilvl="0">
      <w:start w:val="8"/>
      <w:numFmt w:val="decimal"/>
      <w:lvlText w:val="2.%1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6DD4AD3"/>
    <w:multiLevelType w:val="hybridMultilevel"/>
    <w:tmpl w:val="C494E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21CF2"/>
    <w:multiLevelType w:val="hybridMultilevel"/>
    <w:tmpl w:val="553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66E6"/>
    <w:multiLevelType w:val="hybridMultilevel"/>
    <w:tmpl w:val="AC1E8D30"/>
    <w:lvl w:ilvl="0" w:tplc="13EE02D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12F7A"/>
    <w:multiLevelType w:val="hybridMultilevel"/>
    <w:tmpl w:val="219C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353E1"/>
    <w:multiLevelType w:val="hybridMultilevel"/>
    <w:tmpl w:val="1BEA5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7726"/>
    <w:multiLevelType w:val="multilevel"/>
    <w:tmpl w:val="6FEAE4E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331C1A"/>
    <w:multiLevelType w:val="multilevel"/>
    <w:tmpl w:val="9E7EF510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E93D7D"/>
    <w:multiLevelType w:val="hybridMultilevel"/>
    <w:tmpl w:val="4328AF90"/>
    <w:lvl w:ilvl="0" w:tplc="5C4E7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DB069C"/>
    <w:multiLevelType w:val="singleLevel"/>
    <w:tmpl w:val="9B48C322"/>
    <w:lvl w:ilvl="0">
      <w:start w:val="1"/>
      <w:numFmt w:val="decimal"/>
      <w:lvlText w:val="2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6F329C7"/>
    <w:multiLevelType w:val="singleLevel"/>
    <w:tmpl w:val="C71E3E7E"/>
    <w:lvl w:ilvl="0">
      <w:start w:val="2"/>
      <w:numFmt w:val="decimal"/>
      <w:lvlText w:val="2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607FD8"/>
    <w:multiLevelType w:val="hybridMultilevel"/>
    <w:tmpl w:val="7442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B0267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7104C"/>
    <w:multiLevelType w:val="singleLevel"/>
    <w:tmpl w:val="C5BA26C0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9DE072A"/>
    <w:multiLevelType w:val="hybridMultilevel"/>
    <w:tmpl w:val="3B687266"/>
    <w:lvl w:ilvl="0" w:tplc="181AE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60170"/>
    <w:multiLevelType w:val="singleLevel"/>
    <w:tmpl w:val="EF0676B6"/>
    <w:lvl w:ilvl="0">
      <w:start w:val="2"/>
      <w:numFmt w:val="decimal"/>
      <w:lvlText w:val="2.%1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996374"/>
    <w:multiLevelType w:val="hybridMultilevel"/>
    <w:tmpl w:val="3C46C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0695B"/>
    <w:multiLevelType w:val="hybridMultilevel"/>
    <w:tmpl w:val="3D0A2EE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B7C91"/>
    <w:multiLevelType w:val="hybridMultilevel"/>
    <w:tmpl w:val="53868AF6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2D54"/>
    <w:multiLevelType w:val="hybridMultilevel"/>
    <w:tmpl w:val="BB66B87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00E26"/>
    <w:multiLevelType w:val="hybridMultilevel"/>
    <w:tmpl w:val="0D8C2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101A1"/>
    <w:multiLevelType w:val="hybridMultilevel"/>
    <w:tmpl w:val="A134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40E1B"/>
    <w:multiLevelType w:val="multilevel"/>
    <w:tmpl w:val="7A0C9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E7872D4"/>
    <w:multiLevelType w:val="hybridMultilevel"/>
    <w:tmpl w:val="DB6E9F42"/>
    <w:lvl w:ilvl="0" w:tplc="8CECE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77224"/>
    <w:multiLevelType w:val="hybridMultilevel"/>
    <w:tmpl w:val="4AE6AFE4"/>
    <w:lvl w:ilvl="0" w:tplc="5820168C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06F"/>
    <w:multiLevelType w:val="multilevel"/>
    <w:tmpl w:val="8520C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84320DD"/>
    <w:multiLevelType w:val="hybridMultilevel"/>
    <w:tmpl w:val="A54E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43FFE"/>
    <w:multiLevelType w:val="multilevel"/>
    <w:tmpl w:val="8C4A5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E2C6526"/>
    <w:multiLevelType w:val="hybridMultilevel"/>
    <w:tmpl w:val="219CD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62DC8"/>
    <w:multiLevelType w:val="multilevel"/>
    <w:tmpl w:val="200CC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A346DD"/>
    <w:multiLevelType w:val="multilevel"/>
    <w:tmpl w:val="0EA07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7" w15:restartNumberingAfterBreak="0">
    <w:nsid w:val="71E127D2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E57ED"/>
    <w:multiLevelType w:val="hybridMultilevel"/>
    <w:tmpl w:val="1194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A5474"/>
    <w:multiLevelType w:val="hybridMultilevel"/>
    <w:tmpl w:val="3C7E1864"/>
    <w:lvl w:ilvl="0" w:tplc="02F8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E51EB"/>
    <w:multiLevelType w:val="hybridMultilevel"/>
    <w:tmpl w:val="F238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731989">
    <w:abstractNumId w:val="21"/>
  </w:num>
  <w:num w:numId="2" w16cid:durableId="903955549">
    <w:abstractNumId w:val="19"/>
  </w:num>
  <w:num w:numId="3" w16cid:durableId="1559245524">
    <w:abstractNumId w:val="6"/>
  </w:num>
  <w:num w:numId="4" w16cid:durableId="259919179">
    <w:abstractNumId w:val="15"/>
  </w:num>
  <w:num w:numId="5" w16cid:durableId="1360081205">
    <w:abstractNumId w:val="16"/>
  </w:num>
  <w:num w:numId="6" w16cid:durableId="771359982">
    <w:abstractNumId w:val="14"/>
  </w:num>
  <w:num w:numId="7" w16cid:durableId="7614103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0663975">
    <w:abstractNumId w:val="1"/>
  </w:num>
  <w:num w:numId="9" w16cid:durableId="17607602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747002">
    <w:abstractNumId w:val="5"/>
  </w:num>
  <w:num w:numId="11" w16cid:durableId="1415515704">
    <w:abstractNumId w:val="22"/>
  </w:num>
  <w:num w:numId="12" w16cid:durableId="124672299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 w16cid:durableId="774639874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 w16cid:durableId="1994093684">
    <w:abstractNumId w:val="11"/>
  </w:num>
  <w:num w:numId="15" w16cid:durableId="153953936">
    <w:abstractNumId w:val="2"/>
  </w:num>
  <w:num w:numId="16" w16cid:durableId="482283080">
    <w:abstractNumId w:val="27"/>
  </w:num>
  <w:num w:numId="17" w16cid:durableId="494347582">
    <w:abstractNumId w:val="9"/>
  </w:num>
  <w:num w:numId="18" w16cid:durableId="1166213967">
    <w:abstractNumId w:val="40"/>
  </w:num>
  <w:num w:numId="19" w16cid:durableId="443621298">
    <w:abstractNumId w:val="32"/>
  </w:num>
  <w:num w:numId="20" w16cid:durableId="374891113">
    <w:abstractNumId w:val="12"/>
  </w:num>
  <w:num w:numId="21" w16cid:durableId="1063404261">
    <w:abstractNumId w:val="13"/>
  </w:num>
  <w:num w:numId="22" w16cid:durableId="1451582201">
    <w:abstractNumId w:val="4"/>
  </w:num>
  <w:num w:numId="23" w16cid:durableId="870916151">
    <w:abstractNumId w:val="24"/>
  </w:num>
  <w:num w:numId="24" w16cid:durableId="836968266">
    <w:abstractNumId w:val="26"/>
  </w:num>
  <w:num w:numId="25" w16cid:durableId="1706130225">
    <w:abstractNumId w:val="18"/>
  </w:num>
  <w:num w:numId="26" w16cid:durableId="340082143">
    <w:abstractNumId w:val="25"/>
  </w:num>
  <w:num w:numId="27" w16cid:durableId="1865632502">
    <w:abstractNumId w:val="23"/>
  </w:num>
  <w:num w:numId="28" w16cid:durableId="598562278">
    <w:abstractNumId w:val="36"/>
  </w:num>
  <w:num w:numId="29" w16cid:durableId="1683625754">
    <w:abstractNumId w:val="28"/>
  </w:num>
  <w:num w:numId="30" w16cid:durableId="683021907">
    <w:abstractNumId w:val="29"/>
  </w:num>
  <w:num w:numId="31" w16cid:durableId="1168211863">
    <w:abstractNumId w:val="39"/>
  </w:num>
  <w:num w:numId="32" w16cid:durableId="143012077">
    <w:abstractNumId w:val="31"/>
  </w:num>
  <w:num w:numId="33" w16cid:durableId="2063097775">
    <w:abstractNumId w:val="3"/>
  </w:num>
  <w:num w:numId="34" w16cid:durableId="176968126">
    <w:abstractNumId w:val="10"/>
  </w:num>
  <w:num w:numId="35" w16cid:durableId="565187057">
    <w:abstractNumId w:val="34"/>
  </w:num>
  <w:num w:numId="36" w16cid:durableId="1484738849">
    <w:abstractNumId w:val="20"/>
  </w:num>
  <w:num w:numId="37" w16cid:durableId="935871477">
    <w:abstractNumId w:val="38"/>
  </w:num>
  <w:num w:numId="38" w16cid:durableId="985936165">
    <w:abstractNumId w:val="8"/>
  </w:num>
  <w:num w:numId="39" w16cid:durableId="997003213">
    <w:abstractNumId w:val="33"/>
  </w:num>
  <w:num w:numId="40" w16cid:durableId="1011376802">
    <w:abstractNumId w:val="7"/>
  </w:num>
  <w:num w:numId="41" w16cid:durableId="2137286750">
    <w:abstractNumId w:val="17"/>
  </w:num>
  <w:num w:numId="42" w16cid:durableId="135996978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2A"/>
    <w:rsid w:val="000339BA"/>
    <w:rsid w:val="000373B1"/>
    <w:rsid w:val="00041A59"/>
    <w:rsid w:val="00044089"/>
    <w:rsid w:val="000446EC"/>
    <w:rsid w:val="000615FA"/>
    <w:rsid w:val="00064E4E"/>
    <w:rsid w:val="00065B2C"/>
    <w:rsid w:val="00080ECC"/>
    <w:rsid w:val="000878F7"/>
    <w:rsid w:val="000A61D7"/>
    <w:rsid w:val="000B21F4"/>
    <w:rsid w:val="000C666E"/>
    <w:rsid w:val="000E225D"/>
    <w:rsid w:val="000E4B61"/>
    <w:rsid w:val="00100BE3"/>
    <w:rsid w:val="00116064"/>
    <w:rsid w:val="0016285C"/>
    <w:rsid w:val="00194D38"/>
    <w:rsid w:val="001A0666"/>
    <w:rsid w:val="001A1B79"/>
    <w:rsid w:val="001B780F"/>
    <w:rsid w:val="001D6295"/>
    <w:rsid w:val="001E6E61"/>
    <w:rsid w:val="001F6FEE"/>
    <w:rsid w:val="0020364D"/>
    <w:rsid w:val="002051EB"/>
    <w:rsid w:val="00232F8A"/>
    <w:rsid w:val="002452AF"/>
    <w:rsid w:val="00245B6F"/>
    <w:rsid w:val="002521A5"/>
    <w:rsid w:val="00260F46"/>
    <w:rsid w:val="00274D4F"/>
    <w:rsid w:val="00277FDE"/>
    <w:rsid w:val="00285BA3"/>
    <w:rsid w:val="002A6B8C"/>
    <w:rsid w:val="002B31C2"/>
    <w:rsid w:val="002C247C"/>
    <w:rsid w:val="003035AB"/>
    <w:rsid w:val="00326C2A"/>
    <w:rsid w:val="00327324"/>
    <w:rsid w:val="003436D0"/>
    <w:rsid w:val="00353470"/>
    <w:rsid w:val="00387110"/>
    <w:rsid w:val="003C7587"/>
    <w:rsid w:val="003D08BF"/>
    <w:rsid w:val="003D0922"/>
    <w:rsid w:val="003F25CA"/>
    <w:rsid w:val="00426D5C"/>
    <w:rsid w:val="00454FD6"/>
    <w:rsid w:val="00472AEB"/>
    <w:rsid w:val="00483D85"/>
    <w:rsid w:val="00492A1E"/>
    <w:rsid w:val="004F581E"/>
    <w:rsid w:val="004F68EF"/>
    <w:rsid w:val="005228EE"/>
    <w:rsid w:val="00526EE6"/>
    <w:rsid w:val="00533F33"/>
    <w:rsid w:val="00550B59"/>
    <w:rsid w:val="0055628C"/>
    <w:rsid w:val="005609FF"/>
    <w:rsid w:val="00587367"/>
    <w:rsid w:val="0059132F"/>
    <w:rsid w:val="005A1D0A"/>
    <w:rsid w:val="005A2732"/>
    <w:rsid w:val="005B09DE"/>
    <w:rsid w:val="005C3043"/>
    <w:rsid w:val="005E40A0"/>
    <w:rsid w:val="005E6D8B"/>
    <w:rsid w:val="00620C61"/>
    <w:rsid w:val="00646503"/>
    <w:rsid w:val="00651B6B"/>
    <w:rsid w:val="006F252A"/>
    <w:rsid w:val="007174F3"/>
    <w:rsid w:val="00724607"/>
    <w:rsid w:val="00731ABF"/>
    <w:rsid w:val="007D72DE"/>
    <w:rsid w:val="008309EA"/>
    <w:rsid w:val="00832CD1"/>
    <w:rsid w:val="008475E0"/>
    <w:rsid w:val="00886A6D"/>
    <w:rsid w:val="00891ED2"/>
    <w:rsid w:val="008A0816"/>
    <w:rsid w:val="008A5903"/>
    <w:rsid w:val="008E3E6B"/>
    <w:rsid w:val="00913CB7"/>
    <w:rsid w:val="00965389"/>
    <w:rsid w:val="00973AA0"/>
    <w:rsid w:val="00986650"/>
    <w:rsid w:val="009B11BE"/>
    <w:rsid w:val="009C6117"/>
    <w:rsid w:val="009D7D07"/>
    <w:rsid w:val="009E09AF"/>
    <w:rsid w:val="00A46BF2"/>
    <w:rsid w:val="00A81CB4"/>
    <w:rsid w:val="00A91BF3"/>
    <w:rsid w:val="00AA4305"/>
    <w:rsid w:val="00AB6DA4"/>
    <w:rsid w:val="00AF1662"/>
    <w:rsid w:val="00B042C4"/>
    <w:rsid w:val="00B1532A"/>
    <w:rsid w:val="00B52C9E"/>
    <w:rsid w:val="00B60F73"/>
    <w:rsid w:val="00B64A8D"/>
    <w:rsid w:val="00B74FC2"/>
    <w:rsid w:val="00B87B14"/>
    <w:rsid w:val="00B96281"/>
    <w:rsid w:val="00BD0E2A"/>
    <w:rsid w:val="00BE273C"/>
    <w:rsid w:val="00BE3626"/>
    <w:rsid w:val="00BF7D11"/>
    <w:rsid w:val="00C131E7"/>
    <w:rsid w:val="00C30D21"/>
    <w:rsid w:val="00C5171F"/>
    <w:rsid w:val="00C525A7"/>
    <w:rsid w:val="00C96EC4"/>
    <w:rsid w:val="00C975CE"/>
    <w:rsid w:val="00CC18DE"/>
    <w:rsid w:val="00CE72B8"/>
    <w:rsid w:val="00CE7334"/>
    <w:rsid w:val="00D06059"/>
    <w:rsid w:val="00D45F50"/>
    <w:rsid w:val="00D54237"/>
    <w:rsid w:val="00D62B44"/>
    <w:rsid w:val="00D73124"/>
    <w:rsid w:val="00D749E9"/>
    <w:rsid w:val="00D7666A"/>
    <w:rsid w:val="00D8443C"/>
    <w:rsid w:val="00D9290A"/>
    <w:rsid w:val="00D9682F"/>
    <w:rsid w:val="00DE5892"/>
    <w:rsid w:val="00E26970"/>
    <w:rsid w:val="00E37C9C"/>
    <w:rsid w:val="00E560A3"/>
    <w:rsid w:val="00E576EF"/>
    <w:rsid w:val="00E600B9"/>
    <w:rsid w:val="00EA30CF"/>
    <w:rsid w:val="00EB17EC"/>
    <w:rsid w:val="00EC6DC3"/>
    <w:rsid w:val="00EE6D31"/>
    <w:rsid w:val="00EF63AE"/>
    <w:rsid w:val="00F72FAB"/>
    <w:rsid w:val="00FB3D95"/>
    <w:rsid w:val="00FE43E0"/>
    <w:rsid w:val="00F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B7A38D2F-2FD9-4B3A-9781-6C14A043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72F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Основной текст Знак1"/>
    <w:uiPriority w:val="99"/>
    <w:semiHidden/>
    <w:locked/>
    <w:rsid w:val="00F72FAB"/>
    <w:rPr>
      <w:rFonts w:ascii="Bookman Old Style" w:eastAsia="Times New Roman" w:hAnsi="Bookman Old Style" w:cs="Times New Roman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2C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C247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FontStyle34">
    <w:name w:val="Font Style34"/>
    <w:rsid w:val="004F581E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Strong"/>
    <w:basedOn w:val="a0"/>
    <w:qFormat/>
    <w:rsid w:val="00533F33"/>
    <w:rPr>
      <w:b/>
      <w:bCs/>
    </w:rPr>
  </w:style>
  <w:style w:type="character" w:customStyle="1" w:styleId="11">
    <w:name w:val="Основной текст1"/>
    <w:basedOn w:val="aa"/>
    <w:qFormat/>
    <w:rsid w:val="00B74FC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a">
    <w:name w:val="Основной текст_"/>
    <w:basedOn w:val="a0"/>
    <w:link w:val="4"/>
    <w:qFormat/>
    <w:rsid w:val="00B74FC2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qFormat/>
    <w:rsid w:val="00B74FC2"/>
    <w:pPr>
      <w:widowControl w:val="0"/>
      <w:shd w:val="clear" w:color="auto" w:fill="FFFFFF"/>
      <w:spacing w:after="180" w:line="346" w:lineRule="exact"/>
    </w:pPr>
    <w:rPr>
      <w:sz w:val="25"/>
      <w:szCs w:val="25"/>
    </w:rPr>
  </w:style>
  <w:style w:type="character" w:customStyle="1" w:styleId="0pt">
    <w:name w:val="Основной текст + Полужирный;Интервал 0 pt"/>
    <w:basedOn w:val="aa"/>
    <w:rsid w:val="00B74FC2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2">
    <w:name w:val="Без интервала1"/>
    <w:rsid w:val="00B74F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7"/>
    <w:uiPriority w:val="59"/>
    <w:rsid w:val="000B21F4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15</cp:revision>
  <cp:lastPrinted>2023-10-19T11:39:00Z</cp:lastPrinted>
  <dcterms:created xsi:type="dcterms:W3CDTF">2026-02-23T12:29:00Z</dcterms:created>
  <dcterms:modified xsi:type="dcterms:W3CDTF">2026-07-01T05:55:00Z</dcterms:modified>
</cp:coreProperties>
</file>