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EZ20260624381543 «Стоматологические материалы».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Z20260626424687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4 540,14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4 540,14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Z20260626424687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3 053,16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3 053,16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Z20260626424687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381,98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381,98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Z20260626424687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118,64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118,64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Z20260626424687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488,66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488,66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Z20260626424687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219,56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219,56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Z20260625424459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Торговое частное унитарное предприятие "ЮБИТИ"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100866954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ул.Козлова, д.14, пом.5Н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503,80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Z20260626424687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544,94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Превышена предельная цена.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Торговое частное унитарное предприятие "ЮБИТИ",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220034, Республика Беларусь, г. Минск, ул.Козлова, д.14, пом.5Н,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100866954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503,80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Z20260626424687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440,00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Z20260626424687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75,90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75,90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Z20260626424687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Z20260626424687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24,95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24,95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Z20260626424687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90,09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90,09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Z20260626424687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Закрытое акционерное общество "Белмедпоставка"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190867933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225730, Республика Беларусь, Брестская область, Пинский район, д.Пинковичи, ул.Поперечная, д.36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375,84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Закрытое акционерное общество "Белмедпоставка",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225730, Республика Беларусь, Брестская область, Пинский район, д.Пинковичи, ул.Поперечная, д.36,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190867933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375,84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