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EZ20260623381413 «расходные материалы для систем стерилизации».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9 756,12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Z20260624424277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9 808,78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Z20260624424402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"Регион Поставщик"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191260826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220029, Республика Беларусь, г. Минск, пр.Машерова, д.9, ком.307-308,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10 587,79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"Воркаут 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д.5, оф.109,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193667564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9 756,12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1 044,12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Z20260624424277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1 116,85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Z20260624424402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"Регион Поставщик"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191260826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220029, Республика Беларусь, г. Минск, пр.Машерова, д.9, ком.307-308,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1 569,22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"Воркаут 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д.5, оф.109,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193667564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1 044,12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573,65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Z20260624424277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707,41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Z20260624424402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"Регион Поставщик"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191260826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220029, Республика Беларусь, г. Минск, пр.Машерова, д.9, ком.307-308,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748,11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"Воркаут 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д.5, оф.109,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193667564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573,65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ЦСО рулоны биоиндикатор ЗОИ п.7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упаковка рулоны ЗОИ п.7.doc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8493&amp;name=07150980E4B250107E4477932096704B/Protokol_upakovka_rulony_ZOI_p.7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