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FC7" w:rsidRPr="00F4119D" w:rsidRDefault="007F2EFC" w:rsidP="00C26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770298" w:rsidRPr="00F4119D">
        <w:rPr>
          <w:rFonts w:ascii="Times New Roman" w:hAnsi="Times New Roman" w:cs="Times New Roman"/>
          <w:sz w:val="24"/>
          <w:szCs w:val="24"/>
        </w:rPr>
        <w:t>рассмотрения предложений</w:t>
      </w:r>
    </w:p>
    <w:p w:rsidR="008B4BD2" w:rsidRPr="00F360F5" w:rsidRDefault="00770298" w:rsidP="00D32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>по</w:t>
      </w:r>
      <w:r w:rsidR="00E24FD6" w:rsidRPr="00F4119D">
        <w:rPr>
          <w:rFonts w:ascii="Times New Roman" w:hAnsi="Times New Roman" w:cs="Times New Roman"/>
          <w:sz w:val="24"/>
          <w:szCs w:val="24"/>
        </w:rPr>
        <w:t xml:space="preserve"> закупк</w:t>
      </w:r>
      <w:r w:rsidRPr="00F4119D">
        <w:rPr>
          <w:rFonts w:ascii="Times New Roman" w:hAnsi="Times New Roman" w:cs="Times New Roman"/>
          <w:sz w:val="24"/>
          <w:szCs w:val="24"/>
        </w:rPr>
        <w:t>е</w:t>
      </w:r>
      <w:r w:rsidR="00E24FD6"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7F2EFC" w:rsidRPr="00F4119D">
        <w:rPr>
          <w:rFonts w:ascii="Times New Roman" w:hAnsi="Times New Roman" w:cs="Times New Roman"/>
          <w:sz w:val="24"/>
          <w:szCs w:val="24"/>
        </w:rPr>
        <w:t xml:space="preserve">№ </w:t>
      </w:r>
      <w:r w:rsidR="003D43A5" w:rsidRPr="003D43A5">
        <w:rPr>
          <w:rFonts w:ascii="Times New Roman" w:hAnsi="Times New Roman" w:cs="Times New Roman"/>
          <w:b/>
          <w:sz w:val="24"/>
          <w:szCs w:val="24"/>
        </w:rPr>
        <w:t>EZ20260609379862</w:t>
      </w:r>
    </w:p>
    <w:p w:rsidR="00A30207" w:rsidRPr="00F4119D" w:rsidRDefault="00382A0E" w:rsidP="003D4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/>
      <w:r w:rsidR="00AA3AB8"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691C79" w:rsidRPr="00F4119D">
        <w:rPr>
          <w:rFonts w:ascii="Times New Roman" w:hAnsi="Times New Roman" w:cs="Times New Roman"/>
          <w:sz w:val="24"/>
          <w:szCs w:val="24"/>
        </w:rPr>
        <w:t>«</w:t>
      </w:r>
      <w:r w:rsidR="003D43A5" w:rsidRPr="003D43A5">
        <w:rPr>
          <w:rFonts w:ascii="Times New Roman" w:hAnsi="Times New Roman" w:cs="Times New Roman"/>
          <w:sz w:val="24"/>
          <w:szCs w:val="24"/>
        </w:rPr>
        <w:t>Ремонтно-строительные работы по объектам:</w:t>
      </w:r>
      <w:r w:rsidR="003D43A5">
        <w:rPr>
          <w:rFonts w:ascii="Times New Roman" w:hAnsi="Times New Roman" w:cs="Times New Roman"/>
          <w:sz w:val="24"/>
          <w:szCs w:val="24"/>
        </w:rPr>
        <w:t xml:space="preserve"> </w:t>
      </w:r>
      <w:r w:rsidR="003D43A5" w:rsidRPr="003D43A5">
        <w:rPr>
          <w:rFonts w:ascii="Times New Roman" w:hAnsi="Times New Roman" w:cs="Times New Roman"/>
          <w:sz w:val="24"/>
          <w:szCs w:val="24"/>
        </w:rPr>
        <w:t>«Текущий ремонт участка трубопровода физиотерапевтического корпуса в государственном учреждении здравоохранения «Минский областной клинический госпиталь инвалидов Великой Отечественной войны имени П.М.Машерова»; «Текущий ремонт крыльца операционного корпуса (со стороны центра помощи жертвам ДТП) государственного учреждения здравоохранения «Минский областной клинический госпиталь инвалидов Великой Отечественной войны имени П.М.Машерова»; «Текущий ремонт помещения бельевой централизованного стерилизационного отделения цокольного этажа лечебного корпуса №1 государственного учреждения здравоохранения «Минский областной клинический госпиталь инвалидов Великой Отечественной войны имени П.М.Машерова»; «Текущий ремонт 2-го этажа лечебного корпуса №2 государственного учреждения здравоохранения «Минский областной клинический госпиталь инвалидов Великой Отечественной войны имени П.М.Машерова». Раздаточная.; «Текущий ремонт 3-го этажа лечебного корпуса №2 государственного учреждения здравоохранения «Минский областной клинический госпиталь инвалидов Великой Отечественной войны имени П.М.Машерова». Раздаточная.; «Текущий ремонт 4-го этажа лечебного корпуса №2 государственного учреждения здравоохранения «Минский областной клинический госпиталь инвалидов Великой Отечественной войны имени П.М.Машерова». Раздаточная.; «Текущий ремонт тротуарного покрытия»; «Текущий ремонт ливневой канализации».</w:t>
      </w:r>
      <w:r w:rsidR="00433B97" w:rsidRPr="00F4119D">
        <w:rPr>
          <w:rFonts w:ascii="Times New Roman" w:hAnsi="Times New Roman" w:cs="Times New Roman"/>
          <w:sz w:val="24"/>
          <w:szCs w:val="24"/>
        </w:rPr>
        <w:t>»</w:t>
      </w:r>
      <w:r w:rsidR="00A3068B" w:rsidRPr="00F4119D">
        <w:rPr>
          <w:rFonts w:ascii="Times New Roman" w:hAnsi="Times New Roman" w:cs="Times New Roman"/>
          <w:sz w:val="24"/>
          <w:szCs w:val="24"/>
        </w:rPr>
        <w:t>,</w:t>
      </w:r>
      <w:r w:rsidR="00C4475D" w:rsidRPr="00F4119D">
        <w:rPr>
          <w:rFonts w:ascii="Times New Roman" w:hAnsi="Times New Roman" w:cs="Times New Roman"/>
          <w:sz w:val="24"/>
          <w:szCs w:val="24"/>
        </w:rPr>
        <w:t xml:space="preserve"> п.</w:t>
      </w:r>
      <w:r w:rsidR="004127CD" w:rsidRPr="00F4119D">
        <w:rPr>
          <w:rFonts w:ascii="Times New Roman" w:hAnsi="Times New Roman" w:cs="Times New Roman"/>
          <w:sz w:val="24"/>
          <w:szCs w:val="24"/>
        </w:rPr>
        <w:t>7</w:t>
      </w:r>
      <w:r w:rsidR="000F29B0" w:rsidRPr="00F4119D">
        <w:rPr>
          <w:rFonts w:ascii="Times New Roman" w:hAnsi="Times New Roman" w:cs="Times New Roman"/>
          <w:sz w:val="24"/>
          <w:szCs w:val="24"/>
        </w:rPr>
        <w:t xml:space="preserve"> ЭТП</w:t>
      </w:r>
    </w:p>
    <w:p w:rsidR="00F34104" w:rsidRPr="00F4119D" w:rsidRDefault="00F34104" w:rsidP="00137F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4FD6" w:rsidRPr="00F4119D" w:rsidRDefault="00E24FD6" w:rsidP="00054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Способ </w:t>
      </w:r>
      <w:r w:rsidR="00CF22BF" w:rsidRPr="00F4119D">
        <w:rPr>
          <w:rFonts w:ascii="Times New Roman" w:hAnsi="Times New Roman" w:cs="Times New Roman"/>
          <w:sz w:val="24"/>
          <w:szCs w:val="24"/>
        </w:rPr>
        <w:t xml:space="preserve">проведения изучения конъюнктуры рынка: </w:t>
      </w:r>
    </w:p>
    <w:p w:rsidR="009C6D1C" w:rsidRPr="00F4119D" w:rsidRDefault="00E24FD6" w:rsidP="009C6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- </w:t>
      </w:r>
      <w:r w:rsidR="00AA3AB8" w:rsidRPr="00F4119D">
        <w:rPr>
          <w:rFonts w:ascii="Times New Roman" w:hAnsi="Times New Roman" w:cs="Times New Roman"/>
          <w:sz w:val="24"/>
          <w:szCs w:val="24"/>
        </w:rPr>
        <w:t xml:space="preserve">размещение запроса о предоставлении сведений на электронной торговой площадке </w:t>
      </w:r>
      <w:r w:rsidR="009C6D1C" w:rsidRPr="00F4119D">
        <w:rPr>
          <w:rFonts w:ascii="Times New Roman" w:hAnsi="Times New Roman" w:cs="Times New Roman"/>
          <w:sz w:val="24"/>
          <w:szCs w:val="24"/>
        </w:rPr>
        <w:t>https://zakupki.butb.by/</w:t>
      </w:r>
    </w:p>
    <w:p w:rsidR="00B74829" w:rsidRPr="00514C14" w:rsidRDefault="00C26967" w:rsidP="00C269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119D">
        <w:rPr>
          <w:rFonts w:ascii="Times New Roman" w:hAnsi="Times New Roman" w:cs="Times New Roman"/>
          <w:b/>
          <w:i/>
          <w:sz w:val="24"/>
          <w:szCs w:val="24"/>
        </w:rPr>
        <w:t>Предельная стоимость закупки:</w:t>
      </w:r>
      <w:r w:rsidR="00F34104" w:rsidRPr="00F411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D43A5">
        <w:rPr>
          <w:rFonts w:ascii="Times New Roman" w:hAnsi="Times New Roman" w:cs="Times New Roman"/>
          <w:b/>
          <w:i/>
          <w:sz w:val="24"/>
          <w:szCs w:val="24"/>
        </w:rPr>
        <w:t>123 100,00</w:t>
      </w:r>
      <w:r w:rsidR="0016662F" w:rsidRPr="001666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A0B16">
        <w:rPr>
          <w:rFonts w:ascii="Times New Roman" w:hAnsi="Times New Roman" w:cs="Times New Roman"/>
          <w:b/>
          <w:i/>
          <w:sz w:val="24"/>
          <w:szCs w:val="24"/>
        </w:rPr>
        <w:t>рублей</w:t>
      </w:r>
      <w:r w:rsidR="00514C1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4119D" w:rsidRPr="00F4119D" w:rsidRDefault="00F539E7" w:rsidP="00C26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9D">
        <w:rPr>
          <w:rFonts w:ascii="Times New Roman" w:hAnsi="Times New Roman" w:cs="Times New Roman"/>
          <w:b/>
          <w:i/>
          <w:sz w:val="24"/>
          <w:szCs w:val="24"/>
        </w:rPr>
        <w:t xml:space="preserve">Объем закупки: </w:t>
      </w:r>
      <w:r w:rsidR="003D43A5">
        <w:rPr>
          <w:rFonts w:ascii="Times New Roman" w:hAnsi="Times New Roman" w:cs="Times New Roman"/>
          <w:b/>
          <w:i/>
          <w:sz w:val="24"/>
          <w:szCs w:val="24"/>
        </w:rPr>
        <w:t>1 шт</w:t>
      </w:r>
      <w:r w:rsidR="008A708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A0B16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1666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D43A5">
        <w:rPr>
          <w:rFonts w:ascii="Times New Roman" w:hAnsi="Times New Roman" w:cs="Times New Roman"/>
          <w:b/>
          <w:i/>
          <w:sz w:val="24"/>
          <w:szCs w:val="24"/>
        </w:rPr>
        <w:t>60 календарных дней</w:t>
      </w:r>
      <w:r w:rsidR="00E37AC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685"/>
        <w:gridCol w:w="2801"/>
        <w:gridCol w:w="2195"/>
        <w:gridCol w:w="2925"/>
        <w:gridCol w:w="2815"/>
        <w:gridCol w:w="1822"/>
        <w:gridCol w:w="2061"/>
      </w:tblGrid>
      <w:tr w:rsidR="00347CDD" w:rsidRPr="00F4119D" w:rsidTr="004A0B16">
        <w:trPr>
          <w:trHeight w:val="1120"/>
        </w:trPr>
        <w:tc>
          <w:tcPr>
            <w:tcW w:w="685" w:type="dxa"/>
          </w:tcPr>
          <w:p w:rsidR="007F2EFC" w:rsidRPr="00F4119D" w:rsidRDefault="007F2EFC" w:rsidP="0055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51F7A" w:rsidRPr="00F411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01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219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участника на ЭТП</w:t>
            </w:r>
          </w:p>
        </w:tc>
        <w:tc>
          <w:tcPr>
            <w:tcW w:w="292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Наименование потенциальных поставщиков, УНП</w:t>
            </w:r>
          </w:p>
        </w:tc>
        <w:tc>
          <w:tcPr>
            <w:tcW w:w="2815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Место нахождения потенциального поставщика</w:t>
            </w:r>
          </w:p>
        </w:tc>
        <w:tc>
          <w:tcPr>
            <w:tcW w:w="1822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Цена на предлагаемый товар</w:t>
            </w:r>
            <w:r w:rsidR="0081457D" w:rsidRPr="00F4119D">
              <w:rPr>
                <w:rFonts w:ascii="Times New Roman" w:hAnsi="Times New Roman" w:cs="Times New Roman"/>
                <w:sz w:val="24"/>
                <w:szCs w:val="24"/>
              </w:rPr>
              <w:t xml:space="preserve"> (работы, услуги)</w:t>
            </w: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061" w:type="dxa"/>
          </w:tcPr>
          <w:p w:rsidR="007F2EFC" w:rsidRPr="00F4119D" w:rsidRDefault="007F2EFC" w:rsidP="00DF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19D">
              <w:rPr>
                <w:rFonts w:ascii="Times New Roman" w:hAnsi="Times New Roman" w:cs="Times New Roman"/>
                <w:sz w:val="24"/>
                <w:szCs w:val="24"/>
              </w:rPr>
              <w:t>Соответствие предмету закупки</w:t>
            </w:r>
          </w:p>
        </w:tc>
      </w:tr>
      <w:tr w:rsidR="004A0B16" w:rsidRPr="00F4119D" w:rsidTr="004A0B16">
        <w:trPr>
          <w:trHeight w:val="1203"/>
        </w:trPr>
        <w:tc>
          <w:tcPr>
            <w:tcW w:w="685" w:type="dxa"/>
          </w:tcPr>
          <w:p w:rsidR="004A0B16" w:rsidRDefault="004A0B16" w:rsidP="005F0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</w:tcPr>
          <w:p w:rsidR="004A0B16" w:rsidRPr="008262BA" w:rsidRDefault="003D43A5" w:rsidP="004A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195" w:type="dxa"/>
          </w:tcPr>
          <w:p w:rsidR="004A0B16" w:rsidRPr="004A0B16" w:rsidRDefault="003D43A5" w:rsidP="004A0B16">
            <w:pPr>
              <w:rPr>
                <w:rFonts w:ascii="Times New Roman" w:hAnsi="Times New Roman" w:cs="Times New Roman"/>
              </w:rPr>
            </w:pPr>
            <w:r w:rsidRPr="003D43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Z20260610422060</w:t>
            </w:r>
          </w:p>
        </w:tc>
        <w:tc>
          <w:tcPr>
            <w:tcW w:w="2925" w:type="dxa"/>
          </w:tcPr>
          <w:p w:rsidR="004A0B16" w:rsidRPr="00292325" w:rsidRDefault="003D43A5" w:rsidP="005F0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A5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"Профсантехстрой"</w:t>
            </w:r>
            <w:r w:rsidR="004A0B16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3D43A5">
              <w:rPr>
                <w:rFonts w:ascii="Times New Roman" w:hAnsi="Times New Roman" w:cs="Times New Roman"/>
                <w:sz w:val="24"/>
                <w:szCs w:val="24"/>
              </w:rPr>
              <w:t>191055705</w:t>
            </w:r>
          </w:p>
        </w:tc>
        <w:tc>
          <w:tcPr>
            <w:tcW w:w="2815" w:type="dxa"/>
          </w:tcPr>
          <w:p w:rsidR="004A0B16" w:rsidRPr="00292325" w:rsidRDefault="003D43A5" w:rsidP="004A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3A5">
              <w:rPr>
                <w:rFonts w:ascii="Times New Roman" w:hAnsi="Times New Roman" w:cs="Times New Roman"/>
                <w:sz w:val="24"/>
                <w:szCs w:val="24"/>
              </w:rPr>
              <w:t>223040, Минская область Минский район д.Боровляны, ул.40 лет Победы, д.14А, каб.28</w:t>
            </w:r>
          </w:p>
        </w:tc>
        <w:tc>
          <w:tcPr>
            <w:tcW w:w="1822" w:type="dxa"/>
          </w:tcPr>
          <w:p w:rsidR="004A0B16" w:rsidRPr="00766D7E" w:rsidRDefault="003D43A5" w:rsidP="003D43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123 044,45</w:t>
            </w:r>
            <w:r w:rsidR="004A0B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0B1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BYN</w:t>
            </w:r>
            <w:r w:rsidR="004A0B16" w:rsidRPr="00766D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4A0B16" w:rsidRPr="00030789" w:rsidRDefault="004A0B16" w:rsidP="004A0B16">
            <w:pPr>
              <w:pStyle w:val="ab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89">
              <w:rPr>
                <w:rFonts w:ascii="Times New Roman" w:hAnsi="Times New Roman" w:cs="Times New Roman"/>
                <w:sz w:val="24"/>
                <w:szCs w:val="24"/>
              </w:rPr>
              <w:t>Соответствует заявке на закупку</w:t>
            </w:r>
          </w:p>
        </w:tc>
      </w:tr>
    </w:tbl>
    <w:p w:rsidR="00667D21" w:rsidRDefault="00810DD5" w:rsidP="005E5F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119D">
        <w:rPr>
          <w:rFonts w:ascii="Times New Roman" w:hAnsi="Times New Roman" w:cs="Times New Roman"/>
          <w:sz w:val="24"/>
          <w:szCs w:val="24"/>
        </w:rPr>
        <w:t xml:space="preserve">Выбрать участником – победителем организацию: </w:t>
      </w:r>
      <w:r w:rsidR="00B41328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3D43A5">
        <w:rPr>
          <w:rFonts w:ascii="Times New Roman" w:hAnsi="Times New Roman" w:cs="Times New Roman"/>
          <w:sz w:val="24"/>
          <w:szCs w:val="24"/>
        </w:rPr>
        <w:t>Профсантехстрой</w:t>
      </w:r>
      <w:r w:rsidR="00B41328">
        <w:rPr>
          <w:rFonts w:ascii="Times New Roman" w:hAnsi="Times New Roman" w:cs="Times New Roman"/>
          <w:sz w:val="24"/>
          <w:szCs w:val="24"/>
        </w:rPr>
        <w:t>»</w:t>
      </w:r>
      <w:r w:rsidRPr="00F4119D">
        <w:rPr>
          <w:rFonts w:ascii="Times New Roman" w:hAnsi="Times New Roman" w:cs="Times New Roman"/>
          <w:sz w:val="24"/>
          <w:szCs w:val="24"/>
        </w:rPr>
        <w:t xml:space="preserve"> </w:t>
      </w:r>
      <w:r w:rsidR="005E5F09" w:rsidRPr="00F4119D">
        <w:rPr>
          <w:rFonts w:ascii="Times New Roman" w:hAnsi="Times New Roman" w:cs="Times New Roman"/>
          <w:sz w:val="24"/>
          <w:szCs w:val="24"/>
        </w:rPr>
        <w:t>и заключить договор</w:t>
      </w:r>
      <w:r w:rsidR="00D25783">
        <w:rPr>
          <w:rFonts w:ascii="Times New Roman" w:hAnsi="Times New Roman" w:cs="Times New Roman"/>
          <w:sz w:val="24"/>
          <w:szCs w:val="24"/>
        </w:rPr>
        <w:t xml:space="preserve"> с </w:t>
      </w:r>
      <w:r w:rsidR="0042196B">
        <w:rPr>
          <w:rFonts w:ascii="Times New Roman" w:hAnsi="Times New Roman" w:cs="Times New Roman"/>
          <w:sz w:val="24"/>
          <w:szCs w:val="24"/>
        </w:rPr>
        <w:t xml:space="preserve">наименьшей </w:t>
      </w:r>
      <w:r w:rsidR="00D25783">
        <w:rPr>
          <w:rFonts w:ascii="Times New Roman" w:hAnsi="Times New Roman" w:cs="Times New Roman"/>
          <w:sz w:val="24"/>
          <w:szCs w:val="24"/>
        </w:rPr>
        <w:t xml:space="preserve">стоимостью предложения </w:t>
      </w:r>
      <w:r w:rsidR="005E5F09" w:rsidRPr="00F4119D">
        <w:rPr>
          <w:rFonts w:ascii="Times New Roman" w:hAnsi="Times New Roman" w:cs="Times New Roman"/>
          <w:sz w:val="24"/>
          <w:szCs w:val="24"/>
        </w:rPr>
        <w:t xml:space="preserve">на сумму: </w:t>
      </w:r>
      <w:r w:rsidR="003D43A5">
        <w:rPr>
          <w:rFonts w:ascii="Times New Roman" w:hAnsi="Times New Roman" w:cs="Times New Roman"/>
          <w:b/>
          <w:i/>
          <w:sz w:val="24"/>
          <w:szCs w:val="24"/>
        </w:rPr>
        <w:t>123 044,45</w:t>
      </w:r>
      <w:r w:rsidR="003A108F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  <w:r w:rsidR="00514C1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D333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D7F87" w:rsidRDefault="00BD7F87" w:rsidP="005E5F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87510" w:rsidRPr="00F4119D" w:rsidRDefault="00382A0E" w:rsidP="003444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Начачльник ОМТС</w:t>
      </w:r>
      <w:r w:rsidR="00F2378C" w:rsidRPr="00F4119D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C87510" w:rsidRPr="00F4119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444DB" w:rsidRPr="00F4119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87510" w:rsidRPr="00F4119D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i/>
          <w:sz w:val="24"/>
          <w:szCs w:val="24"/>
        </w:rPr>
        <w:t>Т.В.Пшеничник</w:t>
      </w:r>
      <w:bookmarkStart w:id="0" w:name="_GoBack"/>
      <w:bookmarkEnd w:id="0"/>
    </w:p>
    <w:p w:rsidR="00C87510" w:rsidRPr="00610D10" w:rsidRDefault="00B41328" w:rsidP="003444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12</w:t>
      </w:r>
      <w:r w:rsidR="005F37B2" w:rsidRPr="00F4119D">
        <w:rPr>
          <w:rFonts w:ascii="Times New Roman" w:hAnsi="Times New Roman" w:cs="Times New Roman"/>
          <w:i/>
          <w:sz w:val="24"/>
          <w:szCs w:val="24"/>
        </w:rPr>
        <w:t>.0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="005F37B2" w:rsidRPr="00F4119D">
        <w:rPr>
          <w:rFonts w:ascii="Times New Roman" w:hAnsi="Times New Roman" w:cs="Times New Roman"/>
          <w:i/>
          <w:sz w:val="24"/>
          <w:szCs w:val="24"/>
        </w:rPr>
        <w:t>.2026г.</w:t>
      </w:r>
    </w:p>
    <w:sectPr w:rsidR="00C87510" w:rsidRPr="00610D10" w:rsidSect="00105A8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D3A" w:rsidRDefault="00DD5D3A" w:rsidP="00887C72">
      <w:pPr>
        <w:spacing w:after="0" w:line="240" w:lineRule="auto"/>
      </w:pPr>
      <w:r>
        <w:separator/>
      </w:r>
    </w:p>
  </w:endnote>
  <w:endnote w:type="continuationSeparator" w:id="0">
    <w:p w:rsidR="00DD5D3A" w:rsidRDefault="00DD5D3A" w:rsidP="0088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D3A" w:rsidRDefault="00DD5D3A" w:rsidP="00887C72">
      <w:pPr>
        <w:spacing w:after="0" w:line="240" w:lineRule="auto"/>
      </w:pPr>
      <w:r>
        <w:separator/>
      </w:r>
    </w:p>
  </w:footnote>
  <w:footnote w:type="continuationSeparator" w:id="0">
    <w:p w:rsidR="00DD5D3A" w:rsidRDefault="00DD5D3A" w:rsidP="00887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102"/>
    <w:multiLevelType w:val="multilevel"/>
    <w:tmpl w:val="EE98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75583"/>
    <w:multiLevelType w:val="hybridMultilevel"/>
    <w:tmpl w:val="AC4C6F0E"/>
    <w:lvl w:ilvl="0" w:tplc="F4FAC5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F13E1"/>
    <w:multiLevelType w:val="hybridMultilevel"/>
    <w:tmpl w:val="E75C4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246AD"/>
    <w:multiLevelType w:val="multilevel"/>
    <w:tmpl w:val="5FFA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472DA"/>
    <w:multiLevelType w:val="hybridMultilevel"/>
    <w:tmpl w:val="6A84C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956E3"/>
    <w:multiLevelType w:val="hybridMultilevel"/>
    <w:tmpl w:val="AC4C6F0E"/>
    <w:lvl w:ilvl="0" w:tplc="F4FAC5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56"/>
    <w:rsid w:val="000050B4"/>
    <w:rsid w:val="00005A85"/>
    <w:rsid w:val="00030789"/>
    <w:rsid w:val="00031AE9"/>
    <w:rsid w:val="00032407"/>
    <w:rsid w:val="00035C06"/>
    <w:rsid w:val="0005183B"/>
    <w:rsid w:val="000544F1"/>
    <w:rsid w:val="00056AF0"/>
    <w:rsid w:val="0006367E"/>
    <w:rsid w:val="000640E7"/>
    <w:rsid w:val="00067CD1"/>
    <w:rsid w:val="000709D0"/>
    <w:rsid w:val="00087347"/>
    <w:rsid w:val="00093209"/>
    <w:rsid w:val="000A6FB0"/>
    <w:rsid w:val="000B1FD0"/>
    <w:rsid w:val="000B220C"/>
    <w:rsid w:val="000B279E"/>
    <w:rsid w:val="000B4F53"/>
    <w:rsid w:val="000C1F4D"/>
    <w:rsid w:val="000D587C"/>
    <w:rsid w:val="000D6F79"/>
    <w:rsid w:val="000E5A98"/>
    <w:rsid w:val="000F29B0"/>
    <w:rsid w:val="000F3131"/>
    <w:rsid w:val="000F469A"/>
    <w:rsid w:val="000F5578"/>
    <w:rsid w:val="000F5775"/>
    <w:rsid w:val="00102C20"/>
    <w:rsid w:val="00103BE4"/>
    <w:rsid w:val="0010499A"/>
    <w:rsid w:val="00104E79"/>
    <w:rsid w:val="00105A84"/>
    <w:rsid w:val="00106CE1"/>
    <w:rsid w:val="00107545"/>
    <w:rsid w:val="001244BD"/>
    <w:rsid w:val="001369C4"/>
    <w:rsid w:val="00137F6A"/>
    <w:rsid w:val="00155D1E"/>
    <w:rsid w:val="001567FB"/>
    <w:rsid w:val="00160715"/>
    <w:rsid w:val="00161F6F"/>
    <w:rsid w:val="00164A90"/>
    <w:rsid w:val="00164B84"/>
    <w:rsid w:val="00166514"/>
    <w:rsid w:val="0016662F"/>
    <w:rsid w:val="00174148"/>
    <w:rsid w:val="00174837"/>
    <w:rsid w:val="00182EAA"/>
    <w:rsid w:val="001901A2"/>
    <w:rsid w:val="00191AB6"/>
    <w:rsid w:val="001A79F1"/>
    <w:rsid w:val="001B686E"/>
    <w:rsid w:val="001D3018"/>
    <w:rsid w:val="001D7E66"/>
    <w:rsid w:val="001E0179"/>
    <w:rsid w:val="001E60DF"/>
    <w:rsid w:val="001E6AF0"/>
    <w:rsid w:val="001F7FA4"/>
    <w:rsid w:val="00203AD0"/>
    <w:rsid w:val="00210ABB"/>
    <w:rsid w:val="0022289D"/>
    <w:rsid w:val="00227C06"/>
    <w:rsid w:val="002321E4"/>
    <w:rsid w:val="002345CA"/>
    <w:rsid w:val="00235B5E"/>
    <w:rsid w:val="0024404C"/>
    <w:rsid w:val="00247AEA"/>
    <w:rsid w:val="002551FC"/>
    <w:rsid w:val="00262A9B"/>
    <w:rsid w:val="00262EF6"/>
    <w:rsid w:val="002669C1"/>
    <w:rsid w:val="00270461"/>
    <w:rsid w:val="002708CF"/>
    <w:rsid w:val="0027553E"/>
    <w:rsid w:val="00282110"/>
    <w:rsid w:val="002921EA"/>
    <w:rsid w:val="00292325"/>
    <w:rsid w:val="002969E7"/>
    <w:rsid w:val="002A1FA5"/>
    <w:rsid w:val="002B4157"/>
    <w:rsid w:val="002D72DC"/>
    <w:rsid w:val="002E04D4"/>
    <w:rsid w:val="002E17E7"/>
    <w:rsid w:val="002E3888"/>
    <w:rsid w:val="002E5871"/>
    <w:rsid w:val="002F77DE"/>
    <w:rsid w:val="00310D98"/>
    <w:rsid w:val="003117AD"/>
    <w:rsid w:val="00311F17"/>
    <w:rsid w:val="003213AA"/>
    <w:rsid w:val="00337557"/>
    <w:rsid w:val="003444DB"/>
    <w:rsid w:val="003459D0"/>
    <w:rsid w:val="00347CDD"/>
    <w:rsid w:val="00347E62"/>
    <w:rsid w:val="0035405E"/>
    <w:rsid w:val="003638A0"/>
    <w:rsid w:val="00375DFE"/>
    <w:rsid w:val="00382A0E"/>
    <w:rsid w:val="00385ED5"/>
    <w:rsid w:val="0039051E"/>
    <w:rsid w:val="0039598E"/>
    <w:rsid w:val="003A108F"/>
    <w:rsid w:val="003A3755"/>
    <w:rsid w:val="003B1D84"/>
    <w:rsid w:val="003B37B0"/>
    <w:rsid w:val="003D162A"/>
    <w:rsid w:val="003D43A5"/>
    <w:rsid w:val="003E0CA1"/>
    <w:rsid w:val="003F13C0"/>
    <w:rsid w:val="003F6A4B"/>
    <w:rsid w:val="0040065F"/>
    <w:rsid w:val="00401A92"/>
    <w:rsid w:val="00402699"/>
    <w:rsid w:val="00402E69"/>
    <w:rsid w:val="004041CE"/>
    <w:rsid w:val="004127CD"/>
    <w:rsid w:val="00412C67"/>
    <w:rsid w:val="004166DF"/>
    <w:rsid w:val="00417C1A"/>
    <w:rsid w:val="0042196B"/>
    <w:rsid w:val="0042196F"/>
    <w:rsid w:val="0042780F"/>
    <w:rsid w:val="00431749"/>
    <w:rsid w:val="00433B97"/>
    <w:rsid w:val="004508EF"/>
    <w:rsid w:val="004547C6"/>
    <w:rsid w:val="0046065D"/>
    <w:rsid w:val="00464AEA"/>
    <w:rsid w:val="00467C71"/>
    <w:rsid w:val="004737F3"/>
    <w:rsid w:val="00480ACB"/>
    <w:rsid w:val="00481C60"/>
    <w:rsid w:val="00482211"/>
    <w:rsid w:val="0048455C"/>
    <w:rsid w:val="00484732"/>
    <w:rsid w:val="0049459D"/>
    <w:rsid w:val="00497D50"/>
    <w:rsid w:val="004A05F3"/>
    <w:rsid w:val="004A0B16"/>
    <w:rsid w:val="004A3AE1"/>
    <w:rsid w:val="004A62BD"/>
    <w:rsid w:val="004B2E9C"/>
    <w:rsid w:val="004D035B"/>
    <w:rsid w:val="00501FD7"/>
    <w:rsid w:val="0050450D"/>
    <w:rsid w:val="00514C14"/>
    <w:rsid w:val="00515880"/>
    <w:rsid w:val="00516B67"/>
    <w:rsid w:val="00522C44"/>
    <w:rsid w:val="00524226"/>
    <w:rsid w:val="005356E4"/>
    <w:rsid w:val="0053665C"/>
    <w:rsid w:val="00542303"/>
    <w:rsid w:val="005444D1"/>
    <w:rsid w:val="005464F0"/>
    <w:rsid w:val="00551F7A"/>
    <w:rsid w:val="00557B48"/>
    <w:rsid w:val="00557E64"/>
    <w:rsid w:val="005640EC"/>
    <w:rsid w:val="005777B7"/>
    <w:rsid w:val="00586B26"/>
    <w:rsid w:val="005910F5"/>
    <w:rsid w:val="005A2940"/>
    <w:rsid w:val="005B5C42"/>
    <w:rsid w:val="005B628B"/>
    <w:rsid w:val="005C50FB"/>
    <w:rsid w:val="005D3062"/>
    <w:rsid w:val="005D34F9"/>
    <w:rsid w:val="005D36EC"/>
    <w:rsid w:val="005D7CA6"/>
    <w:rsid w:val="005E1637"/>
    <w:rsid w:val="005E1FB7"/>
    <w:rsid w:val="005E5F09"/>
    <w:rsid w:val="005E71F9"/>
    <w:rsid w:val="005F0694"/>
    <w:rsid w:val="005F18B3"/>
    <w:rsid w:val="005F37B2"/>
    <w:rsid w:val="005F722A"/>
    <w:rsid w:val="005F746D"/>
    <w:rsid w:val="00600AB5"/>
    <w:rsid w:val="00610D10"/>
    <w:rsid w:val="00611EFE"/>
    <w:rsid w:val="00624A0B"/>
    <w:rsid w:val="00624AA9"/>
    <w:rsid w:val="00625460"/>
    <w:rsid w:val="00636A8D"/>
    <w:rsid w:val="00656B4A"/>
    <w:rsid w:val="00667D21"/>
    <w:rsid w:val="00681433"/>
    <w:rsid w:val="00681466"/>
    <w:rsid w:val="00685973"/>
    <w:rsid w:val="00691C79"/>
    <w:rsid w:val="0069328A"/>
    <w:rsid w:val="00693A9F"/>
    <w:rsid w:val="006C2869"/>
    <w:rsid w:val="006D039C"/>
    <w:rsid w:val="006D14F4"/>
    <w:rsid w:val="006F2943"/>
    <w:rsid w:val="006F3DC0"/>
    <w:rsid w:val="00701E02"/>
    <w:rsid w:val="007048A5"/>
    <w:rsid w:val="00705367"/>
    <w:rsid w:val="007110C6"/>
    <w:rsid w:val="00722A68"/>
    <w:rsid w:val="00726AAC"/>
    <w:rsid w:val="00737778"/>
    <w:rsid w:val="00737B41"/>
    <w:rsid w:val="00740850"/>
    <w:rsid w:val="00743529"/>
    <w:rsid w:val="00743562"/>
    <w:rsid w:val="00746EF8"/>
    <w:rsid w:val="0075041C"/>
    <w:rsid w:val="0076000A"/>
    <w:rsid w:val="00766A51"/>
    <w:rsid w:val="00766D7E"/>
    <w:rsid w:val="00770298"/>
    <w:rsid w:val="0077238E"/>
    <w:rsid w:val="00777F59"/>
    <w:rsid w:val="00782A18"/>
    <w:rsid w:val="00787A86"/>
    <w:rsid w:val="00794BDD"/>
    <w:rsid w:val="007A68B3"/>
    <w:rsid w:val="007A6E84"/>
    <w:rsid w:val="007B218F"/>
    <w:rsid w:val="007C2E99"/>
    <w:rsid w:val="007C6CF3"/>
    <w:rsid w:val="007C781C"/>
    <w:rsid w:val="007D333B"/>
    <w:rsid w:val="007D4B1E"/>
    <w:rsid w:val="007F2EFC"/>
    <w:rsid w:val="00800644"/>
    <w:rsid w:val="00810DD5"/>
    <w:rsid w:val="0081457D"/>
    <w:rsid w:val="0081707B"/>
    <w:rsid w:val="008251D1"/>
    <w:rsid w:val="008259C1"/>
    <w:rsid w:val="008262BA"/>
    <w:rsid w:val="00832ECD"/>
    <w:rsid w:val="00837FBB"/>
    <w:rsid w:val="008426AA"/>
    <w:rsid w:val="00850CBD"/>
    <w:rsid w:val="008520A7"/>
    <w:rsid w:val="008656B0"/>
    <w:rsid w:val="00873C00"/>
    <w:rsid w:val="008833E5"/>
    <w:rsid w:val="00883C79"/>
    <w:rsid w:val="00887C72"/>
    <w:rsid w:val="0089611E"/>
    <w:rsid w:val="008A3754"/>
    <w:rsid w:val="008A7089"/>
    <w:rsid w:val="008B4BD2"/>
    <w:rsid w:val="008B7C11"/>
    <w:rsid w:val="008C70B2"/>
    <w:rsid w:val="008D1C2B"/>
    <w:rsid w:val="008E3DD6"/>
    <w:rsid w:val="009016F2"/>
    <w:rsid w:val="00901F79"/>
    <w:rsid w:val="009046B9"/>
    <w:rsid w:val="00920D07"/>
    <w:rsid w:val="00921CF6"/>
    <w:rsid w:val="0092429B"/>
    <w:rsid w:val="00927BBE"/>
    <w:rsid w:val="00930A7E"/>
    <w:rsid w:val="00934A65"/>
    <w:rsid w:val="009378AD"/>
    <w:rsid w:val="0094506E"/>
    <w:rsid w:val="009552A0"/>
    <w:rsid w:val="00956B69"/>
    <w:rsid w:val="00957435"/>
    <w:rsid w:val="00971B03"/>
    <w:rsid w:val="00972352"/>
    <w:rsid w:val="009809C8"/>
    <w:rsid w:val="00981C35"/>
    <w:rsid w:val="00982280"/>
    <w:rsid w:val="00985003"/>
    <w:rsid w:val="00986D27"/>
    <w:rsid w:val="00987020"/>
    <w:rsid w:val="00994214"/>
    <w:rsid w:val="009B0CC3"/>
    <w:rsid w:val="009B4A99"/>
    <w:rsid w:val="009C06D3"/>
    <w:rsid w:val="009C31D6"/>
    <w:rsid w:val="009C611D"/>
    <w:rsid w:val="009C6D1C"/>
    <w:rsid w:val="009D3FBD"/>
    <w:rsid w:val="009D5029"/>
    <w:rsid w:val="009D7C0D"/>
    <w:rsid w:val="009E12A0"/>
    <w:rsid w:val="009E2BC9"/>
    <w:rsid w:val="009F024E"/>
    <w:rsid w:val="009F44AD"/>
    <w:rsid w:val="009F61F4"/>
    <w:rsid w:val="00A172F5"/>
    <w:rsid w:val="00A22DBE"/>
    <w:rsid w:val="00A240E6"/>
    <w:rsid w:val="00A27883"/>
    <w:rsid w:val="00A30207"/>
    <w:rsid w:val="00A3068B"/>
    <w:rsid w:val="00A35CB3"/>
    <w:rsid w:val="00A40801"/>
    <w:rsid w:val="00A51B65"/>
    <w:rsid w:val="00A55A48"/>
    <w:rsid w:val="00A56925"/>
    <w:rsid w:val="00A7223E"/>
    <w:rsid w:val="00A821F4"/>
    <w:rsid w:val="00A929D5"/>
    <w:rsid w:val="00A94714"/>
    <w:rsid w:val="00AA18D7"/>
    <w:rsid w:val="00AA3AB8"/>
    <w:rsid w:val="00AA7B01"/>
    <w:rsid w:val="00AC0A4C"/>
    <w:rsid w:val="00AC0D96"/>
    <w:rsid w:val="00AC2C7B"/>
    <w:rsid w:val="00AC4176"/>
    <w:rsid w:val="00AC681A"/>
    <w:rsid w:val="00AD2ABF"/>
    <w:rsid w:val="00AD5CA7"/>
    <w:rsid w:val="00AE5A97"/>
    <w:rsid w:val="00AF04E9"/>
    <w:rsid w:val="00AF515F"/>
    <w:rsid w:val="00B02BE9"/>
    <w:rsid w:val="00B05CC5"/>
    <w:rsid w:val="00B20494"/>
    <w:rsid w:val="00B22FF8"/>
    <w:rsid w:val="00B23CA4"/>
    <w:rsid w:val="00B25007"/>
    <w:rsid w:val="00B275A5"/>
    <w:rsid w:val="00B41328"/>
    <w:rsid w:val="00B51FF0"/>
    <w:rsid w:val="00B547AD"/>
    <w:rsid w:val="00B576BB"/>
    <w:rsid w:val="00B67E48"/>
    <w:rsid w:val="00B7153E"/>
    <w:rsid w:val="00B7255C"/>
    <w:rsid w:val="00B73E05"/>
    <w:rsid w:val="00B74829"/>
    <w:rsid w:val="00B84A3C"/>
    <w:rsid w:val="00B919E3"/>
    <w:rsid w:val="00B9602C"/>
    <w:rsid w:val="00BA448D"/>
    <w:rsid w:val="00BB57E2"/>
    <w:rsid w:val="00BC4F0E"/>
    <w:rsid w:val="00BD6606"/>
    <w:rsid w:val="00BD6D12"/>
    <w:rsid w:val="00BD7F87"/>
    <w:rsid w:val="00BF791D"/>
    <w:rsid w:val="00C03CD8"/>
    <w:rsid w:val="00C05FF7"/>
    <w:rsid w:val="00C15DB5"/>
    <w:rsid w:val="00C247F9"/>
    <w:rsid w:val="00C26967"/>
    <w:rsid w:val="00C2709B"/>
    <w:rsid w:val="00C37F46"/>
    <w:rsid w:val="00C4475D"/>
    <w:rsid w:val="00C47D93"/>
    <w:rsid w:val="00C53AD1"/>
    <w:rsid w:val="00C74914"/>
    <w:rsid w:val="00C74ED9"/>
    <w:rsid w:val="00C758FF"/>
    <w:rsid w:val="00C838EC"/>
    <w:rsid w:val="00C83952"/>
    <w:rsid w:val="00C87510"/>
    <w:rsid w:val="00C87FC7"/>
    <w:rsid w:val="00CA27BE"/>
    <w:rsid w:val="00CB255D"/>
    <w:rsid w:val="00CB58D4"/>
    <w:rsid w:val="00CC2BBE"/>
    <w:rsid w:val="00CC61EC"/>
    <w:rsid w:val="00CD10AE"/>
    <w:rsid w:val="00CE3941"/>
    <w:rsid w:val="00CF22BF"/>
    <w:rsid w:val="00CF7274"/>
    <w:rsid w:val="00CF7CD4"/>
    <w:rsid w:val="00D03A2B"/>
    <w:rsid w:val="00D07AF6"/>
    <w:rsid w:val="00D124EF"/>
    <w:rsid w:val="00D1261C"/>
    <w:rsid w:val="00D14375"/>
    <w:rsid w:val="00D17CD8"/>
    <w:rsid w:val="00D25783"/>
    <w:rsid w:val="00D30BBD"/>
    <w:rsid w:val="00D32035"/>
    <w:rsid w:val="00D41CC4"/>
    <w:rsid w:val="00D41EE7"/>
    <w:rsid w:val="00D610C3"/>
    <w:rsid w:val="00D61B40"/>
    <w:rsid w:val="00D7075E"/>
    <w:rsid w:val="00D73CC5"/>
    <w:rsid w:val="00D8649C"/>
    <w:rsid w:val="00D958FD"/>
    <w:rsid w:val="00DA6084"/>
    <w:rsid w:val="00DC1889"/>
    <w:rsid w:val="00DC3656"/>
    <w:rsid w:val="00DD5D3A"/>
    <w:rsid w:val="00DE0E39"/>
    <w:rsid w:val="00DE2AA7"/>
    <w:rsid w:val="00DF18F5"/>
    <w:rsid w:val="00E005E7"/>
    <w:rsid w:val="00E1395B"/>
    <w:rsid w:val="00E14F7E"/>
    <w:rsid w:val="00E2362E"/>
    <w:rsid w:val="00E24FD6"/>
    <w:rsid w:val="00E2658F"/>
    <w:rsid w:val="00E2731D"/>
    <w:rsid w:val="00E37ACA"/>
    <w:rsid w:val="00E4104D"/>
    <w:rsid w:val="00E55CE5"/>
    <w:rsid w:val="00E627AE"/>
    <w:rsid w:val="00E75275"/>
    <w:rsid w:val="00E77953"/>
    <w:rsid w:val="00E90878"/>
    <w:rsid w:val="00E95051"/>
    <w:rsid w:val="00EA22EF"/>
    <w:rsid w:val="00EB0D44"/>
    <w:rsid w:val="00ED12CA"/>
    <w:rsid w:val="00ED32E6"/>
    <w:rsid w:val="00ED4C99"/>
    <w:rsid w:val="00EF79DB"/>
    <w:rsid w:val="00F02459"/>
    <w:rsid w:val="00F044DB"/>
    <w:rsid w:val="00F05B27"/>
    <w:rsid w:val="00F1645D"/>
    <w:rsid w:val="00F16EE7"/>
    <w:rsid w:val="00F2378C"/>
    <w:rsid w:val="00F300DA"/>
    <w:rsid w:val="00F31753"/>
    <w:rsid w:val="00F34104"/>
    <w:rsid w:val="00F360F5"/>
    <w:rsid w:val="00F4119D"/>
    <w:rsid w:val="00F41E88"/>
    <w:rsid w:val="00F53543"/>
    <w:rsid w:val="00F539E7"/>
    <w:rsid w:val="00F53B63"/>
    <w:rsid w:val="00F65605"/>
    <w:rsid w:val="00F74035"/>
    <w:rsid w:val="00F7520E"/>
    <w:rsid w:val="00F80CA2"/>
    <w:rsid w:val="00F92296"/>
    <w:rsid w:val="00F92724"/>
    <w:rsid w:val="00FA1FDE"/>
    <w:rsid w:val="00FA3F31"/>
    <w:rsid w:val="00FA406E"/>
    <w:rsid w:val="00FA6562"/>
    <w:rsid w:val="00FA78A5"/>
    <w:rsid w:val="00FB2654"/>
    <w:rsid w:val="00FB4F6B"/>
    <w:rsid w:val="00FC2389"/>
    <w:rsid w:val="00FC2FF1"/>
    <w:rsid w:val="00FC635E"/>
    <w:rsid w:val="00FE028D"/>
    <w:rsid w:val="00FE1050"/>
    <w:rsid w:val="00FE3816"/>
    <w:rsid w:val="00FF00D6"/>
    <w:rsid w:val="00F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C9812"/>
  <w15:docId w15:val="{93118DB4-BFF9-4E73-890C-15770DE4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FF0"/>
  </w:style>
  <w:style w:type="paragraph" w:styleId="1">
    <w:name w:val="heading 1"/>
    <w:basedOn w:val="a"/>
    <w:link w:val="10"/>
    <w:uiPriority w:val="9"/>
    <w:qFormat/>
    <w:rsid w:val="00AA3A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5DF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87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7C72"/>
  </w:style>
  <w:style w:type="paragraph" w:styleId="a7">
    <w:name w:val="footer"/>
    <w:basedOn w:val="a"/>
    <w:link w:val="a8"/>
    <w:uiPriority w:val="99"/>
    <w:unhideWhenUsed/>
    <w:rsid w:val="00887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7C72"/>
  </w:style>
  <w:style w:type="paragraph" w:styleId="a9">
    <w:name w:val="Balloon Text"/>
    <w:basedOn w:val="a"/>
    <w:link w:val="aa"/>
    <w:uiPriority w:val="99"/>
    <w:semiHidden/>
    <w:unhideWhenUsed/>
    <w:rsid w:val="00FE3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3816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D8649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A3AB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fontstyle01">
    <w:name w:val="fontstyle01"/>
    <w:basedOn w:val="a0"/>
    <w:rsid w:val="00B51FF0"/>
    <w:rPr>
      <w:rFonts w:ascii="Bold" w:hAnsi="Bold" w:hint="default"/>
      <w:b/>
      <w:bCs/>
      <w:i w:val="0"/>
      <w:iCs w:val="0"/>
      <w:color w:val="000000"/>
      <w:sz w:val="14"/>
      <w:szCs w:val="14"/>
    </w:rPr>
  </w:style>
  <w:style w:type="paragraph" w:styleId="ab">
    <w:name w:val="List Paragraph"/>
    <w:basedOn w:val="a"/>
    <w:uiPriority w:val="34"/>
    <w:qFormat/>
    <w:rsid w:val="00347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ki.by/single-source/view/17171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7E6C6-9B1C-495A-82B7-100494C8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Короневская</dc:creator>
  <cp:keywords/>
  <dc:description/>
  <cp:lastModifiedBy>Наталья В. Грицкевич</cp:lastModifiedBy>
  <cp:revision>2</cp:revision>
  <cp:lastPrinted>2026-06-12T05:27:00Z</cp:lastPrinted>
  <dcterms:created xsi:type="dcterms:W3CDTF">2026-06-12T05:32:00Z</dcterms:created>
  <dcterms:modified xsi:type="dcterms:W3CDTF">2026-06-12T05:32:00Z</dcterms:modified>
</cp:coreProperties>
</file>