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EZ20260615380519 «Матрасы противопролежневые ячеистые с компрессором»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