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62E" w:rsidRPr="009763A7" w:rsidRDefault="0087562E" w:rsidP="0087562E">
      <w:pPr>
        <w:autoSpaceDE w:val="0"/>
        <w:autoSpaceDN w:val="0"/>
        <w:adjustRightInd w:val="0"/>
        <w:spacing w:before="120" w:after="12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A7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изучении конъюнктуры рынка приобретаемых товаров (работ, услуг)</w:t>
      </w:r>
    </w:p>
    <w:tbl>
      <w:tblPr>
        <w:tblW w:w="5018" w:type="pct"/>
        <w:tblInd w:w="-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0"/>
        <w:gridCol w:w="3019"/>
        <w:gridCol w:w="2977"/>
        <w:gridCol w:w="1275"/>
        <w:gridCol w:w="1717"/>
      </w:tblGrid>
      <w:tr w:rsidR="009763A7" w:rsidRPr="009763A7" w:rsidTr="00FE5D5A">
        <w:trPr>
          <w:trHeight w:val="240"/>
        </w:trPr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 № 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лота</w:t>
            </w: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br/>
              <w:t>п/п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Место нахождения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(место жительства)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потенциального поставщика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УНП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Цена на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предлагаемый товар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(работу, услугу)</w:t>
            </w:r>
          </w:p>
        </w:tc>
      </w:tr>
      <w:tr w:rsidR="00D81DF1" w:rsidRPr="009763A7" w:rsidTr="00240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vMerge w:val="restart"/>
            <w:tcBorders>
              <w:top w:val="double" w:sz="4" w:space="0" w:color="000000"/>
            </w:tcBorders>
            <w:vAlign w:val="center"/>
          </w:tcPr>
          <w:p w:rsidR="00D81DF1" w:rsidRPr="00C41647" w:rsidRDefault="00D81DF1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№1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D81DF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proofErr w:type="gramStart"/>
            <w:r w:rsidRPr="00D81DF1">
              <w:rPr>
                <w:sz w:val="22"/>
                <w:szCs w:val="22"/>
              </w:rPr>
              <w:t>Велимакс</w:t>
            </w:r>
            <w:proofErr w:type="spellEnd"/>
            <w:r w:rsidRPr="00D81DF1">
              <w:rPr>
                <w:sz w:val="22"/>
                <w:szCs w:val="22"/>
              </w:rPr>
              <w:t xml:space="preserve"> Про</w:t>
            </w:r>
            <w:proofErr w:type="gramEnd"/>
            <w:r w:rsidRPr="00D81DF1">
              <w:rPr>
                <w:sz w:val="22"/>
                <w:szCs w:val="22"/>
              </w:rPr>
              <w:t>"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D81DF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 xml:space="preserve">220018, г. Минск, </w:t>
            </w:r>
            <w:proofErr w:type="spellStart"/>
            <w:r w:rsidRPr="00D81DF1">
              <w:rPr>
                <w:sz w:val="22"/>
                <w:szCs w:val="22"/>
              </w:rPr>
              <w:t>ул.Максима</w:t>
            </w:r>
            <w:proofErr w:type="spellEnd"/>
            <w:r w:rsidRPr="00D81DF1">
              <w:rPr>
                <w:sz w:val="22"/>
                <w:szCs w:val="22"/>
              </w:rPr>
              <w:t xml:space="preserve"> Горецкого, д.14, пом.503 (каб.2-80)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>193772000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D81DF1" w:rsidRDefault="00D81DF1" w:rsidP="00D81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DF1">
              <w:rPr>
                <w:rFonts w:ascii="Times New Roman" w:hAnsi="Times New Roman" w:cs="Times New Roman"/>
                <w:color w:val="000000" w:themeColor="text1"/>
              </w:rPr>
              <w:t>1 120,10</w:t>
            </w:r>
          </w:p>
        </w:tc>
      </w:tr>
      <w:tr w:rsidR="00D81DF1" w:rsidRPr="009763A7" w:rsidTr="00240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vMerge/>
            <w:vAlign w:val="center"/>
          </w:tcPr>
          <w:p w:rsidR="00D81DF1" w:rsidRDefault="00D81DF1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D81DF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D81DF1">
              <w:rPr>
                <w:sz w:val="22"/>
                <w:szCs w:val="22"/>
              </w:rPr>
              <w:t>АйТи</w:t>
            </w:r>
            <w:proofErr w:type="spellEnd"/>
            <w:r w:rsidRPr="00D81DF1">
              <w:rPr>
                <w:sz w:val="22"/>
                <w:szCs w:val="22"/>
              </w:rPr>
              <w:t xml:space="preserve"> </w:t>
            </w:r>
            <w:proofErr w:type="spellStart"/>
            <w:r w:rsidRPr="00D81DF1">
              <w:rPr>
                <w:sz w:val="22"/>
                <w:szCs w:val="22"/>
              </w:rPr>
              <w:t>Сетикомплект</w:t>
            </w:r>
            <w:proofErr w:type="spellEnd"/>
            <w:r w:rsidRPr="00D81DF1">
              <w:rPr>
                <w:sz w:val="22"/>
                <w:szCs w:val="22"/>
              </w:rPr>
              <w:t>"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8D3F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 xml:space="preserve">220140, г. Минск, </w:t>
            </w:r>
            <w:proofErr w:type="spellStart"/>
            <w:r w:rsidRPr="00D81DF1">
              <w:rPr>
                <w:sz w:val="22"/>
                <w:szCs w:val="22"/>
              </w:rPr>
              <w:t>ул.Притыцкого</w:t>
            </w:r>
            <w:proofErr w:type="spellEnd"/>
            <w:r w:rsidRPr="00D81DF1">
              <w:rPr>
                <w:sz w:val="22"/>
                <w:szCs w:val="22"/>
              </w:rPr>
              <w:t xml:space="preserve">, д.62, </w:t>
            </w:r>
            <w:proofErr w:type="spellStart"/>
            <w:r w:rsidRPr="00D81DF1">
              <w:rPr>
                <w:sz w:val="22"/>
                <w:szCs w:val="22"/>
              </w:rPr>
              <w:t>каб</w:t>
            </w:r>
            <w:proofErr w:type="spellEnd"/>
            <w:r w:rsidRPr="00D81DF1">
              <w:rPr>
                <w:sz w:val="22"/>
                <w:szCs w:val="22"/>
              </w:rPr>
              <w:t>. 55 (2 этаж)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>193153105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D81DF1" w:rsidRDefault="00D81DF1" w:rsidP="00D81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DF1">
              <w:rPr>
                <w:rFonts w:ascii="Times New Roman" w:hAnsi="Times New Roman" w:cs="Times New Roman"/>
                <w:color w:val="000000" w:themeColor="text1"/>
              </w:rPr>
              <w:t>1 367,18</w:t>
            </w:r>
          </w:p>
        </w:tc>
      </w:tr>
      <w:tr w:rsidR="00D81DF1" w:rsidRPr="009763A7" w:rsidTr="00240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vMerge/>
            <w:tcBorders>
              <w:bottom w:val="double" w:sz="4" w:space="0" w:color="000000"/>
            </w:tcBorders>
            <w:vAlign w:val="center"/>
          </w:tcPr>
          <w:p w:rsidR="00D81DF1" w:rsidRDefault="00D81DF1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proofErr w:type="gramStart"/>
            <w:r w:rsidRPr="00D81DF1">
              <w:rPr>
                <w:sz w:val="22"/>
                <w:szCs w:val="22"/>
              </w:rPr>
              <w:t>Мединат</w:t>
            </w:r>
            <w:proofErr w:type="spellEnd"/>
            <w:r w:rsidRPr="00D81DF1">
              <w:rPr>
                <w:sz w:val="22"/>
                <w:szCs w:val="22"/>
              </w:rPr>
              <w:t xml:space="preserve"> Про</w:t>
            </w:r>
            <w:proofErr w:type="gramEnd"/>
            <w:r w:rsidRPr="00D81DF1">
              <w:rPr>
                <w:sz w:val="22"/>
                <w:szCs w:val="22"/>
              </w:rPr>
              <w:t>"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51182B" w:rsidRDefault="00D81DF1" w:rsidP="008D3F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 xml:space="preserve">220015, г. Минск, </w:t>
            </w:r>
            <w:proofErr w:type="spellStart"/>
            <w:r w:rsidRPr="00D81DF1">
              <w:rPr>
                <w:sz w:val="22"/>
                <w:szCs w:val="22"/>
              </w:rPr>
              <w:t>ул.Пономаренко</w:t>
            </w:r>
            <w:proofErr w:type="spellEnd"/>
            <w:r w:rsidRPr="00D81DF1">
              <w:rPr>
                <w:sz w:val="22"/>
                <w:szCs w:val="22"/>
              </w:rPr>
              <w:t>, д.35А, пом.32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D81DF1" w:rsidRDefault="00D81DF1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81DF1">
              <w:rPr>
                <w:sz w:val="22"/>
                <w:szCs w:val="22"/>
              </w:rPr>
              <w:t>193935534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D81DF1" w:rsidRPr="00345F01" w:rsidRDefault="00D81DF1" w:rsidP="00F2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45F01">
              <w:rPr>
                <w:rFonts w:ascii="Times New Roman" w:hAnsi="Times New Roman" w:cs="Times New Roman"/>
                <w:b/>
                <w:color w:val="000000" w:themeColor="text1"/>
              </w:rPr>
              <w:t>1 068,00</w:t>
            </w:r>
          </w:p>
        </w:tc>
      </w:tr>
    </w:tbl>
    <w:p w:rsidR="00587CD2" w:rsidRPr="009763A7" w:rsidRDefault="00587CD2" w:rsidP="009763A7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587CD2" w:rsidRPr="009763A7" w:rsidSect="007A2C83">
      <w:pgSz w:w="11906" w:h="16838"/>
      <w:pgMar w:top="568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2E"/>
    <w:rsid w:val="000205DD"/>
    <w:rsid w:val="00041C0C"/>
    <w:rsid w:val="0004358E"/>
    <w:rsid w:val="00052F82"/>
    <w:rsid w:val="000574B1"/>
    <w:rsid w:val="00063178"/>
    <w:rsid w:val="0007181D"/>
    <w:rsid w:val="0008189D"/>
    <w:rsid w:val="000947B2"/>
    <w:rsid w:val="000A44F3"/>
    <w:rsid w:val="000B320F"/>
    <w:rsid w:val="000B668A"/>
    <w:rsid w:val="000C4374"/>
    <w:rsid w:val="000C6D22"/>
    <w:rsid w:val="000E718C"/>
    <w:rsid w:val="000E7C7B"/>
    <w:rsid w:val="000F456C"/>
    <w:rsid w:val="000F7F0E"/>
    <w:rsid w:val="001314D8"/>
    <w:rsid w:val="00145D75"/>
    <w:rsid w:val="001501EA"/>
    <w:rsid w:val="0016319C"/>
    <w:rsid w:val="00182A13"/>
    <w:rsid w:val="00195B37"/>
    <w:rsid w:val="00195E90"/>
    <w:rsid w:val="001A4D12"/>
    <w:rsid w:val="001B3E3B"/>
    <w:rsid w:val="001C3AD4"/>
    <w:rsid w:val="001E6CA3"/>
    <w:rsid w:val="00211A7E"/>
    <w:rsid w:val="00220C1F"/>
    <w:rsid w:val="002216A9"/>
    <w:rsid w:val="0025525F"/>
    <w:rsid w:val="00255A20"/>
    <w:rsid w:val="00284DFA"/>
    <w:rsid w:val="002D33B8"/>
    <w:rsid w:val="002D5375"/>
    <w:rsid w:val="002E354A"/>
    <w:rsid w:val="002E524F"/>
    <w:rsid w:val="002E7518"/>
    <w:rsid w:val="002F34C5"/>
    <w:rsid w:val="00304B8F"/>
    <w:rsid w:val="00345F01"/>
    <w:rsid w:val="00361C45"/>
    <w:rsid w:val="003733A1"/>
    <w:rsid w:val="00390858"/>
    <w:rsid w:val="003A69D1"/>
    <w:rsid w:val="003B21FE"/>
    <w:rsid w:val="003D552A"/>
    <w:rsid w:val="003E7E4A"/>
    <w:rsid w:val="003F23F5"/>
    <w:rsid w:val="003F4ECA"/>
    <w:rsid w:val="004046FD"/>
    <w:rsid w:val="004157C8"/>
    <w:rsid w:val="004270E8"/>
    <w:rsid w:val="004369E2"/>
    <w:rsid w:val="00441066"/>
    <w:rsid w:val="00451F38"/>
    <w:rsid w:val="00464EE3"/>
    <w:rsid w:val="004653C4"/>
    <w:rsid w:val="0049120E"/>
    <w:rsid w:val="004A3105"/>
    <w:rsid w:val="004E20CB"/>
    <w:rsid w:val="0051182B"/>
    <w:rsid w:val="00514DCA"/>
    <w:rsid w:val="0051688A"/>
    <w:rsid w:val="00521D08"/>
    <w:rsid w:val="00534040"/>
    <w:rsid w:val="00547160"/>
    <w:rsid w:val="00553CD8"/>
    <w:rsid w:val="00557218"/>
    <w:rsid w:val="00561799"/>
    <w:rsid w:val="00564981"/>
    <w:rsid w:val="00572508"/>
    <w:rsid w:val="005764B0"/>
    <w:rsid w:val="005858E9"/>
    <w:rsid w:val="00587CD2"/>
    <w:rsid w:val="00592E06"/>
    <w:rsid w:val="00594520"/>
    <w:rsid w:val="005A35DF"/>
    <w:rsid w:val="005A39FA"/>
    <w:rsid w:val="005A4264"/>
    <w:rsid w:val="005C0D17"/>
    <w:rsid w:val="005C1CD6"/>
    <w:rsid w:val="005D78B0"/>
    <w:rsid w:val="005E0716"/>
    <w:rsid w:val="005E392B"/>
    <w:rsid w:val="005E418B"/>
    <w:rsid w:val="0060539B"/>
    <w:rsid w:val="00610FE7"/>
    <w:rsid w:val="00613522"/>
    <w:rsid w:val="00616D55"/>
    <w:rsid w:val="006478EA"/>
    <w:rsid w:val="00647CB8"/>
    <w:rsid w:val="006640BC"/>
    <w:rsid w:val="00672EBA"/>
    <w:rsid w:val="00673E14"/>
    <w:rsid w:val="006B118F"/>
    <w:rsid w:val="006D4EB8"/>
    <w:rsid w:val="006F65C7"/>
    <w:rsid w:val="006F6EFB"/>
    <w:rsid w:val="007009CD"/>
    <w:rsid w:val="00702F90"/>
    <w:rsid w:val="00705CF9"/>
    <w:rsid w:val="007114E3"/>
    <w:rsid w:val="0072577F"/>
    <w:rsid w:val="00732AFD"/>
    <w:rsid w:val="007652E7"/>
    <w:rsid w:val="00774D19"/>
    <w:rsid w:val="00777248"/>
    <w:rsid w:val="00787403"/>
    <w:rsid w:val="00792B22"/>
    <w:rsid w:val="0079438F"/>
    <w:rsid w:val="00797A18"/>
    <w:rsid w:val="007A2C83"/>
    <w:rsid w:val="007B36AC"/>
    <w:rsid w:val="007C4AE5"/>
    <w:rsid w:val="007D5C1F"/>
    <w:rsid w:val="007E51F0"/>
    <w:rsid w:val="007E57C4"/>
    <w:rsid w:val="007F3934"/>
    <w:rsid w:val="00826213"/>
    <w:rsid w:val="008301C3"/>
    <w:rsid w:val="00855A73"/>
    <w:rsid w:val="0087562E"/>
    <w:rsid w:val="008830F7"/>
    <w:rsid w:val="00897926"/>
    <w:rsid w:val="008B08F0"/>
    <w:rsid w:val="008B7C9A"/>
    <w:rsid w:val="008C033C"/>
    <w:rsid w:val="008D3F09"/>
    <w:rsid w:val="008E7F66"/>
    <w:rsid w:val="008F33FD"/>
    <w:rsid w:val="00912E48"/>
    <w:rsid w:val="00941E63"/>
    <w:rsid w:val="00951697"/>
    <w:rsid w:val="009763A7"/>
    <w:rsid w:val="00984B31"/>
    <w:rsid w:val="009A08EC"/>
    <w:rsid w:val="009C2DBB"/>
    <w:rsid w:val="009D4AEF"/>
    <w:rsid w:val="009E326B"/>
    <w:rsid w:val="00A26EC4"/>
    <w:rsid w:val="00A42361"/>
    <w:rsid w:val="00A5382F"/>
    <w:rsid w:val="00A54E20"/>
    <w:rsid w:val="00A75960"/>
    <w:rsid w:val="00A85AC0"/>
    <w:rsid w:val="00A86B5F"/>
    <w:rsid w:val="00A97745"/>
    <w:rsid w:val="00AD5D7C"/>
    <w:rsid w:val="00AE5E74"/>
    <w:rsid w:val="00B03396"/>
    <w:rsid w:val="00B301D3"/>
    <w:rsid w:val="00B30224"/>
    <w:rsid w:val="00B33623"/>
    <w:rsid w:val="00B62C01"/>
    <w:rsid w:val="00B66796"/>
    <w:rsid w:val="00B82415"/>
    <w:rsid w:val="00BA49A3"/>
    <w:rsid w:val="00BA5AE8"/>
    <w:rsid w:val="00BB6FE8"/>
    <w:rsid w:val="00BC141D"/>
    <w:rsid w:val="00BC5A55"/>
    <w:rsid w:val="00BF3ABB"/>
    <w:rsid w:val="00C00E5A"/>
    <w:rsid w:val="00C01AE6"/>
    <w:rsid w:val="00C0580A"/>
    <w:rsid w:val="00C22B47"/>
    <w:rsid w:val="00C254AE"/>
    <w:rsid w:val="00C3404D"/>
    <w:rsid w:val="00C41647"/>
    <w:rsid w:val="00C448FC"/>
    <w:rsid w:val="00C50C8D"/>
    <w:rsid w:val="00C80C1D"/>
    <w:rsid w:val="00C817A7"/>
    <w:rsid w:val="00C82413"/>
    <w:rsid w:val="00C93D4C"/>
    <w:rsid w:val="00CC2FE5"/>
    <w:rsid w:val="00CD1310"/>
    <w:rsid w:val="00CD688D"/>
    <w:rsid w:val="00CD761E"/>
    <w:rsid w:val="00CE0CD7"/>
    <w:rsid w:val="00CF227F"/>
    <w:rsid w:val="00CF5994"/>
    <w:rsid w:val="00D2113F"/>
    <w:rsid w:val="00D240C6"/>
    <w:rsid w:val="00D33F57"/>
    <w:rsid w:val="00D41E42"/>
    <w:rsid w:val="00D509DA"/>
    <w:rsid w:val="00D63CF1"/>
    <w:rsid w:val="00D81DF1"/>
    <w:rsid w:val="00D82E8F"/>
    <w:rsid w:val="00D9296A"/>
    <w:rsid w:val="00DA47D5"/>
    <w:rsid w:val="00DC59E3"/>
    <w:rsid w:val="00DF3172"/>
    <w:rsid w:val="00DF5069"/>
    <w:rsid w:val="00E05A86"/>
    <w:rsid w:val="00E104A8"/>
    <w:rsid w:val="00E34F12"/>
    <w:rsid w:val="00E5784C"/>
    <w:rsid w:val="00E87C5E"/>
    <w:rsid w:val="00E93B43"/>
    <w:rsid w:val="00EA19A6"/>
    <w:rsid w:val="00ED04E0"/>
    <w:rsid w:val="00ED46AD"/>
    <w:rsid w:val="00F025EB"/>
    <w:rsid w:val="00F215D4"/>
    <w:rsid w:val="00F26666"/>
    <w:rsid w:val="00F27D43"/>
    <w:rsid w:val="00F3176D"/>
    <w:rsid w:val="00F561C2"/>
    <w:rsid w:val="00F61F2A"/>
    <w:rsid w:val="00F735BD"/>
    <w:rsid w:val="00F86AED"/>
    <w:rsid w:val="00F87D89"/>
    <w:rsid w:val="00F95B82"/>
    <w:rsid w:val="00FD7873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4F730-8D1A-484B-96AB-1C0527D9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62E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1501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501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1501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8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2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62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nhideWhenUsed/>
    <w:rsid w:val="003733A1"/>
    <w:pPr>
      <w:spacing w:after="0" w:line="240" w:lineRule="auto"/>
      <w:ind w:left="34"/>
    </w:pPr>
    <w:rPr>
      <w:rFonts w:ascii="Times New Roman" w:eastAsia="Times New Roman" w:hAnsi="Times New Roman" w:cs="Times New Roman"/>
      <w:sz w:val="19"/>
      <w:szCs w:val="19"/>
      <w:lang w:val="x-none"/>
    </w:rPr>
  </w:style>
  <w:style w:type="character" w:customStyle="1" w:styleId="a7">
    <w:name w:val="Основной текст с отступом Знак"/>
    <w:basedOn w:val="a0"/>
    <w:link w:val="a6"/>
    <w:rsid w:val="003733A1"/>
    <w:rPr>
      <w:rFonts w:ascii="Times New Roman" w:eastAsia="Times New Roman" w:hAnsi="Times New Roman" w:cs="Times New Roman"/>
      <w:sz w:val="19"/>
      <w:szCs w:val="19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3225">
          <w:marLeft w:val="-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30</cp:revision>
  <cp:lastPrinted>2023-01-20T07:59:00Z</cp:lastPrinted>
  <dcterms:created xsi:type="dcterms:W3CDTF">2023-03-31T06:42:00Z</dcterms:created>
  <dcterms:modified xsi:type="dcterms:W3CDTF">2026-06-12T09:01:00Z</dcterms:modified>
</cp:coreProperties>
</file>