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7E74E6E9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5F1BCD">
              <w:rPr>
                <w:rFonts w:ascii="Times New Roman" w:hAnsi="Times New Roman" w:cs="Times New Roman"/>
                <w:sz w:val="20"/>
                <w:szCs w:val="20"/>
              </w:rPr>
              <w:t>Заместитель д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="005F1BCD">
              <w:rPr>
                <w:rFonts w:ascii="Times New Roman" w:hAnsi="Times New Roman" w:cs="Times New Roman"/>
                <w:sz w:val="20"/>
                <w:szCs w:val="20"/>
              </w:rPr>
              <w:t xml:space="preserve">а (по лечебной работе) </w:t>
            </w:r>
            <w:proofErr w:type="spellStart"/>
            <w:r w:rsidR="005F1BCD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="005F1BCD">
              <w:rPr>
                <w:rFonts w:ascii="Times New Roman" w:hAnsi="Times New Roman" w:cs="Times New Roman"/>
                <w:sz w:val="20"/>
                <w:szCs w:val="20"/>
              </w:rPr>
              <w:t xml:space="preserve">. директора 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7E328C08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5F1BCD">
              <w:rPr>
                <w:rFonts w:ascii="Times New Roman" w:hAnsi="Times New Roman" w:cs="Times New Roman"/>
                <w:sz w:val="20"/>
                <w:szCs w:val="20"/>
              </w:rPr>
              <w:t>А.Мавричев</w:t>
            </w:r>
            <w:proofErr w:type="spellEnd"/>
          </w:p>
          <w:p w14:paraId="7203F30F" w14:textId="29783D31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7F7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7A93">
              <w:rPr>
                <w:rFonts w:ascii="Times New Roman" w:hAnsi="Times New Roman" w:cs="Times New Roman"/>
                <w:sz w:val="20"/>
                <w:szCs w:val="20"/>
              </w:rPr>
              <w:t>06.2026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6838666B" w:rsidR="00EC562D" w:rsidRPr="007F7A93" w:rsidRDefault="00A656CD" w:rsidP="00EC562D">
      <w:pPr>
        <w:autoSpaceDE w:val="0"/>
        <w:autoSpaceDN w:val="0"/>
        <w:adjustRightInd w:val="0"/>
        <w:spacing w:after="0" w:line="240" w:lineRule="auto"/>
        <w:ind w:left="-426" w:firstLine="426"/>
        <w:contextualSpacing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7F7A93">
        <w:rPr>
          <w:rFonts w:ascii="Times New Roman" w:hAnsi="Times New Roman" w:cs="Times New Roman"/>
          <w:sz w:val="24"/>
          <w:szCs w:val="24"/>
        </w:rPr>
        <w:t>«</w:t>
      </w:r>
      <w:r w:rsidR="007F7A93" w:rsidRPr="007F7A93">
        <w:rPr>
          <w:rFonts w:ascii="Times New Roman" w:hAnsi="Times New Roman" w:cs="Times New Roman"/>
          <w:sz w:val="24"/>
          <w:szCs w:val="24"/>
        </w:rPr>
        <w:t xml:space="preserve">Услуги по ремонту генератора азота </w:t>
      </w:r>
      <w:proofErr w:type="spellStart"/>
      <w:r w:rsidR="007F7A93" w:rsidRPr="007F7A93">
        <w:rPr>
          <w:rFonts w:ascii="Times New Roman" w:hAnsi="Times New Roman" w:cs="Times New Roman"/>
          <w:sz w:val="24"/>
          <w:szCs w:val="24"/>
        </w:rPr>
        <w:t>Claind</w:t>
      </w:r>
      <w:proofErr w:type="spellEnd"/>
      <w:r w:rsidR="007F7A93" w:rsidRPr="007F7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A93" w:rsidRPr="007F7A93">
        <w:rPr>
          <w:rFonts w:ascii="Times New Roman" w:hAnsi="Times New Roman" w:cs="Times New Roman"/>
          <w:sz w:val="24"/>
          <w:szCs w:val="24"/>
        </w:rPr>
        <w:t>NitroAir</w:t>
      </w:r>
      <w:proofErr w:type="spellEnd"/>
      <w:r w:rsidR="007F7A93">
        <w:rPr>
          <w:rFonts w:ascii="Times New Roman" w:hAnsi="Times New Roman" w:cs="Times New Roman"/>
          <w:sz w:val="24"/>
          <w:szCs w:val="24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29B8C862" w:rsidR="00B318B0" w:rsidRPr="00E90892" w:rsidRDefault="00E8760A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F7A93"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0D9D1624" w:rsidR="00B318B0" w:rsidRPr="006E0FF8" w:rsidRDefault="00E8760A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24500,00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 xml:space="preserve"> 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4153095D" w:rsidR="00086026" w:rsidRPr="006D196B" w:rsidRDefault="00E8760A" w:rsidP="00E87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генератору азота </w:t>
            </w:r>
            <w:proofErr w:type="spellStart"/>
            <w:r w:rsidRPr="00E8760A">
              <w:rPr>
                <w:rFonts w:ascii="Times New Roman" w:hAnsi="Times New Roman" w:cs="Times New Roman"/>
                <w:sz w:val="20"/>
                <w:szCs w:val="20"/>
              </w:rPr>
              <w:t>Claind</w:t>
            </w:r>
            <w:proofErr w:type="spellEnd"/>
            <w:r w:rsidRPr="00E87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60A">
              <w:rPr>
                <w:rFonts w:ascii="Times New Roman" w:hAnsi="Times New Roman" w:cs="Times New Roman"/>
                <w:sz w:val="20"/>
                <w:szCs w:val="20"/>
              </w:rPr>
              <w:t>NitroAir</w:t>
            </w:r>
            <w:proofErr w:type="spellEnd"/>
            <w:r w:rsidRPr="00E8760A">
              <w:rPr>
                <w:rFonts w:ascii="Times New Roman" w:hAnsi="Times New Roman" w:cs="Times New Roman"/>
                <w:sz w:val="20"/>
                <w:szCs w:val="20"/>
              </w:rPr>
              <w:t xml:space="preserve"> зав№ 19574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2D23932C" w:rsidR="00086026" w:rsidRPr="006D196B" w:rsidRDefault="00E8760A" w:rsidP="00E87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22E112E8" w:rsidR="00086026" w:rsidRPr="006D196B" w:rsidRDefault="00E8760A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75C9E" w14:textId="42881AA0" w:rsidR="00E8760A" w:rsidRPr="00E8760A" w:rsidRDefault="00E8760A" w:rsidP="00E87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br/>
              <w:t>2026-600265533-2091</w:t>
            </w:r>
          </w:p>
          <w:p w14:paraId="7149CCB7" w14:textId="0B050611" w:rsidR="00086026" w:rsidRPr="006D196B" w:rsidRDefault="00086026" w:rsidP="00E87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746848E5" w:rsidR="00086026" w:rsidRPr="00E8760A" w:rsidRDefault="00E8760A" w:rsidP="00E87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5B5E91A3" w:rsidR="00086026" w:rsidRPr="006D196B" w:rsidRDefault="00E8760A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5 рабочих дней с момента подписания договора 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3139854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1B340BCC" w:rsidR="00086026" w:rsidRPr="006D196B" w:rsidRDefault="00E8760A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12900,00 бел. руб.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2800C7E6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1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E8760A" w:rsidRPr="006E0FF8" w14:paraId="0FC663AC" w14:textId="77777777" w:rsidTr="00503D53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CF824C" w14:textId="77777777" w:rsidR="00E8760A" w:rsidRPr="006E0FF8" w:rsidRDefault="00E8760A" w:rsidP="00503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E8760A" w:rsidRPr="006D196B" w14:paraId="2375B351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A6A97" w14:textId="77777777" w:rsidR="00E8760A" w:rsidRPr="006E0FF8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80A08" w14:textId="1E2279D6" w:rsidR="00E8760A" w:rsidRPr="006D196B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генератору азота </w:t>
            </w:r>
            <w:proofErr w:type="spellStart"/>
            <w:r w:rsidRPr="00E8760A">
              <w:rPr>
                <w:rFonts w:ascii="Times New Roman" w:hAnsi="Times New Roman" w:cs="Times New Roman"/>
                <w:sz w:val="20"/>
                <w:szCs w:val="20"/>
              </w:rPr>
              <w:t>Claind</w:t>
            </w:r>
            <w:proofErr w:type="spellEnd"/>
            <w:r w:rsidRPr="00E87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60A">
              <w:rPr>
                <w:rFonts w:ascii="Times New Roman" w:hAnsi="Times New Roman" w:cs="Times New Roman"/>
                <w:sz w:val="20"/>
                <w:szCs w:val="20"/>
              </w:rPr>
              <w:t>NitroAir</w:t>
            </w:r>
            <w:proofErr w:type="spellEnd"/>
            <w:r w:rsidRPr="00E8760A">
              <w:rPr>
                <w:rFonts w:ascii="Times New Roman" w:hAnsi="Times New Roman" w:cs="Times New Roman"/>
                <w:sz w:val="20"/>
                <w:szCs w:val="20"/>
              </w:rPr>
              <w:t xml:space="preserve"> зав№ 19573</w:t>
            </w:r>
          </w:p>
        </w:tc>
      </w:tr>
      <w:tr w:rsidR="00E8760A" w:rsidRPr="006D196B" w14:paraId="3C9AF9DA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56CFF2B" w14:textId="77777777" w:rsidR="00E8760A" w:rsidRPr="006E0FF8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5FF2B" w14:textId="77777777" w:rsidR="00E8760A" w:rsidRPr="006D196B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E8760A" w:rsidRPr="006D196B" w14:paraId="06581C9F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6FE2F5" w14:textId="77777777" w:rsidR="00E8760A" w:rsidRPr="006E0FF8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2A4C5" w14:textId="77777777" w:rsidR="00E8760A" w:rsidRPr="006D196B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E8760A" w:rsidRPr="006D196B" w14:paraId="52EBE3C1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EA765" w14:textId="77777777" w:rsidR="00E8760A" w:rsidRPr="00D44208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8D144" w14:textId="075033DC" w:rsidR="00E8760A" w:rsidRPr="00E8760A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br/>
              <w:t>2026-600265533-209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F00F60C" w14:textId="77777777" w:rsidR="00E8760A" w:rsidRPr="006D196B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60A" w:rsidRPr="00E8760A" w14:paraId="1E0680CD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8D4233" w14:textId="77777777" w:rsidR="00E8760A" w:rsidRPr="006E0FF8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16542" w14:textId="77777777" w:rsidR="00E8760A" w:rsidRPr="00E8760A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60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</w:p>
        </w:tc>
      </w:tr>
      <w:tr w:rsidR="00E8760A" w:rsidRPr="006D196B" w14:paraId="2CAEDE6C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87FA8E" w14:textId="77777777" w:rsidR="00E8760A" w:rsidRPr="006E0FF8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421BB" w14:textId="77777777" w:rsidR="00E8760A" w:rsidRPr="006D196B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5 рабочих дней с момента подписания договора </w:t>
            </w:r>
          </w:p>
        </w:tc>
      </w:tr>
      <w:tr w:rsidR="00E8760A" w:rsidRPr="00EC60F5" w14:paraId="137CB878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97A6C2" w14:textId="77777777" w:rsidR="00E8760A" w:rsidRPr="006E0FF8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E52BEF" w14:textId="77777777" w:rsidR="00E8760A" w:rsidRPr="00EC60F5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59D31FED" w14:textId="77777777" w:rsidR="00E8760A" w:rsidRPr="00EC60F5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8760A" w:rsidRPr="006D196B" w14:paraId="06C23FF6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BD8041" w14:textId="77777777" w:rsidR="00E8760A" w:rsidRPr="006E0FF8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EDFAFB" w14:textId="5F605DAA" w:rsidR="00E8760A" w:rsidRPr="006D196B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11600,00 бел. руб.</w:t>
            </w:r>
          </w:p>
        </w:tc>
      </w:tr>
      <w:tr w:rsidR="00E8760A" w:rsidRPr="006D196B" w14:paraId="29E5702F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1C6C7F" w14:textId="77777777" w:rsidR="00E8760A" w:rsidRPr="006E0FF8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B43D1" w14:textId="77777777" w:rsidR="00E8760A" w:rsidRPr="006D196B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E8760A" w:rsidRPr="006D196B" w14:paraId="3B703725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D8AF2" w14:textId="77777777" w:rsidR="00E8760A" w:rsidRPr="005A16AE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857E1" w14:textId="77777777" w:rsidR="00E8760A" w:rsidRPr="006D196B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E8760A" w:rsidRPr="001B2AB3" w14:paraId="2135E715" w14:textId="77777777" w:rsidTr="00503D5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004934" w14:textId="77777777" w:rsidR="00E8760A" w:rsidRPr="00C71DDE" w:rsidRDefault="00E8760A" w:rsidP="00503D5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350523A9" w14:textId="77777777" w:rsidR="00E8760A" w:rsidRPr="001B2AB3" w:rsidRDefault="00E8760A" w:rsidP="00503D53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60A" w:rsidRPr="001B2AB3" w14:paraId="5BC7A379" w14:textId="77777777" w:rsidTr="00503D5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BEEDE8E" w14:textId="77777777" w:rsidR="00E8760A" w:rsidRPr="001B2AB3" w:rsidRDefault="00E8760A" w:rsidP="00503D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CC3D5" w14:textId="72FEF64F" w:rsidR="00E8760A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к лоту 2</w:t>
            </w:r>
          </w:p>
          <w:p w14:paraId="0151787B" w14:textId="77777777" w:rsidR="00E8760A" w:rsidRPr="00DE3514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2D87BFB5" w14:textId="77777777" w:rsidR="00E8760A" w:rsidRPr="00DE3514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4BD23EFF" w14:textId="77777777" w:rsidR="00E8760A" w:rsidRPr="001B2AB3" w:rsidRDefault="00E8760A" w:rsidP="00503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lastRenderedPageBreak/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lastRenderedPageBreak/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54983FC4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proofErr w:type="spellStart"/>
      <w:r w:rsidR="00E8760A">
        <w:rPr>
          <w:rFonts w:ascii="Times New Roman" w:hAnsi="Times New Roman" w:cs="Times New Roman"/>
          <w:b/>
          <w:sz w:val="20"/>
          <w:szCs w:val="20"/>
          <w:lang w:val="en-US"/>
        </w:rPr>
        <w:t>nkostechko</w:t>
      </w:r>
      <w:proofErr w:type="spellEnd"/>
      <w:r w:rsidR="00E8760A" w:rsidRPr="00E8760A">
        <w:rPr>
          <w:rFonts w:ascii="Times New Roman" w:hAnsi="Times New Roman" w:cs="Times New Roman"/>
          <w:b/>
          <w:sz w:val="20"/>
          <w:szCs w:val="20"/>
        </w:rPr>
        <w:t>@</w:t>
      </w:r>
      <w:proofErr w:type="spellStart"/>
      <w:r w:rsidR="00E8760A">
        <w:rPr>
          <w:rFonts w:ascii="Times New Roman" w:hAnsi="Times New Roman" w:cs="Times New Roman"/>
          <w:b/>
          <w:sz w:val="20"/>
          <w:szCs w:val="20"/>
          <w:lang w:val="en-US"/>
        </w:rPr>
        <w:t>omr</w:t>
      </w:r>
      <w:proofErr w:type="spellEnd"/>
      <w:r w:rsidR="00E8760A" w:rsidRPr="00E8760A">
        <w:rPr>
          <w:rFonts w:ascii="Times New Roman" w:hAnsi="Times New Roman" w:cs="Times New Roman"/>
          <w:b/>
          <w:sz w:val="20"/>
          <w:szCs w:val="20"/>
        </w:rPr>
        <w:t>.</w:t>
      </w:r>
      <w:r w:rsidR="00E8760A">
        <w:rPr>
          <w:rFonts w:ascii="Times New Roman" w:hAnsi="Times New Roman" w:cs="Times New Roman"/>
          <w:b/>
          <w:sz w:val="20"/>
          <w:szCs w:val="20"/>
          <w:lang w:val="en-US"/>
        </w:rPr>
        <w:t>by</w:t>
      </w:r>
      <w:r w:rsidRPr="006B2207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6EDA13F1" w14:textId="5EA79F1D" w:rsidR="00E8760A" w:rsidRPr="00E8760A" w:rsidRDefault="00E8760A" w:rsidP="00E8760A">
      <w:pPr>
        <w:ind w:right="160"/>
        <w:jc w:val="right"/>
        <w:rPr>
          <w:rFonts w:ascii="Times New Roman" w:hAnsi="Times New Roman" w:cs="Times New Roman"/>
          <w:sz w:val="20"/>
          <w:szCs w:val="20"/>
        </w:rPr>
      </w:pPr>
      <w:r w:rsidRPr="00E8760A">
        <w:rPr>
          <w:rFonts w:ascii="Times New Roman" w:hAnsi="Times New Roman" w:cs="Times New Roman"/>
          <w:color w:val="000000"/>
          <w:sz w:val="20"/>
          <w:szCs w:val="20"/>
        </w:rPr>
        <w:t>Приложение 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к лоту </w:t>
      </w:r>
    </w:p>
    <w:p w14:paraId="3F3BF2FF" w14:textId="77777777" w:rsidR="00E8760A" w:rsidRPr="00E8760A" w:rsidRDefault="00E8760A" w:rsidP="00E8760A">
      <w:pPr>
        <w:pStyle w:val="af9"/>
        <w:spacing w:line="240" w:lineRule="auto"/>
        <w:rPr>
          <w:sz w:val="20"/>
          <w:szCs w:val="20"/>
        </w:rPr>
      </w:pPr>
      <w:r w:rsidRPr="00E8760A">
        <w:rPr>
          <w:b/>
          <w:bCs/>
          <w:color w:val="000000"/>
          <w:sz w:val="20"/>
          <w:szCs w:val="20"/>
          <w:lang w:eastAsia="ru-RU" w:bidi="ru-RU"/>
        </w:rPr>
        <w:t>1.Состав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4306"/>
        <w:gridCol w:w="1536"/>
        <w:gridCol w:w="149"/>
        <w:gridCol w:w="1128"/>
        <w:gridCol w:w="1286"/>
      </w:tblGrid>
      <w:tr w:rsidR="00E8760A" w:rsidRPr="00E8760A" w14:paraId="060090B6" w14:textId="77777777" w:rsidTr="00503D53">
        <w:trPr>
          <w:trHeight w:hRule="exact" w:val="30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E5F095" w14:textId="77777777" w:rsidR="00E8760A" w:rsidRPr="00E8760A" w:rsidRDefault="00E8760A" w:rsidP="00503D53">
            <w:pPr>
              <w:pStyle w:val="af7"/>
              <w:ind w:firstLine="140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B7D11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9AF3F" w14:textId="77777777" w:rsidR="00E8760A" w:rsidRPr="00E8760A" w:rsidRDefault="00E8760A" w:rsidP="00503D53">
            <w:pPr>
              <w:pStyle w:val="af7"/>
              <w:ind w:firstLine="200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4D4F5" w14:textId="77777777" w:rsidR="00E8760A" w:rsidRPr="00E8760A" w:rsidRDefault="00E8760A" w:rsidP="00503D53">
            <w:pPr>
              <w:pStyle w:val="af7"/>
              <w:ind w:firstLine="180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AA960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proofErr w:type="spellStart"/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Иив</w:t>
            </w:r>
            <w:proofErr w:type="spellEnd"/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. №</w:t>
            </w:r>
          </w:p>
        </w:tc>
      </w:tr>
      <w:tr w:rsidR="00E8760A" w:rsidRPr="00E8760A" w14:paraId="28CAE514" w14:textId="77777777" w:rsidTr="00503D53">
        <w:trPr>
          <w:trHeight w:hRule="exact" w:val="66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C3882" w14:textId="77777777" w:rsidR="00E8760A" w:rsidRPr="00E8760A" w:rsidRDefault="00E8760A" w:rsidP="00503D53">
            <w:pPr>
              <w:pStyle w:val="af7"/>
              <w:ind w:firstLine="38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0BB60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Генератор азота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13E25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proofErr w:type="spellStart"/>
            <w:r w:rsidRPr="00E8760A">
              <w:rPr>
                <w:color w:val="000000"/>
                <w:sz w:val="20"/>
                <w:szCs w:val="20"/>
                <w:lang w:val="en-US" w:bidi="en-US"/>
              </w:rPr>
              <w:t>Claind</w:t>
            </w:r>
            <w:proofErr w:type="spellEnd"/>
          </w:p>
          <w:p w14:paraId="21A9FD6A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proofErr w:type="spellStart"/>
            <w:r w:rsidRPr="00E8760A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NitroAir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B9B89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19574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A89F2" w14:textId="77777777" w:rsidR="00E8760A" w:rsidRPr="00E8760A" w:rsidRDefault="00E8760A" w:rsidP="00503D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60A" w:rsidRPr="00E8760A" w14:paraId="37A8B324" w14:textId="77777777" w:rsidTr="00503D53">
        <w:trPr>
          <w:trHeight w:hRule="exact" w:val="2491"/>
          <w:jc w:val="center"/>
        </w:trPr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2F3C8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работ:</w:t>
            </w:r>
          </w:p>
          <w:p w14:paraId="740EE604" w14:textId="77777777" w:rsidR="00E8760A" w:rsidRPr="00E8760A" w:rsidRDefault="00E8760A" w:rsidP="00E8760A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замена ремкомплекта компрессора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безмаслянного</w:t>
            </w:r>
            <w:proofErr w:type="spellEnd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 поршневого 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GAST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 xml:space="preserve"> 71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R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>-555-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P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>317:</w:t>
            </w:r>
          </w:p>
          <w:p w14:paraId="7A9B27A7" w14:textId="77777777" w:rsidR="00E8760A" w:rsidRPr="00E8760A" w:rsidRDefault="00E8760A" w:rsidP="00E8760A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замена фильтр-осушителя сжатого воздуха в сборе;</w:t>
            </w:r>
          </w:p>
          <w:p w14:paraId="2D4D29C8" w14:textId="77777777" w:rsidR="00E8760A" w:rsidRPr="00E8760A" w:rsidRDefault="00E8760A" w:rsidP="00E8760A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замена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виброопор</w:t>
            </w:r>
            <w:proofErr w:type="spellEnd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 компрессора;</w:t>
            </w:r>
          </w:p>
          <w:p w14:paraId="044897BB" w14:textId="77777777" w:rsidR="00E8760A" w:rsidRPr="00E8760A" w:rsidRDefault="00E8760A" w:rsidP="00E8760A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прочистка системы от влаги;</w:t>
            </w:r>
          </w:p>
          <w:p w14:paraId="6FF18BA4" w14:textId="77777777" w:rsidR="00E8760A" w:rsidRPr="00E8760A" w:rsidRDefault="00E8760A" w:rsidP="00E8760A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промывка с очисткой ресивера растворителем;</w:t>
            </w:r>
          </w:p>
          <w:p w14:paraId="208700F3" w14:textId="77777777" w:rsidR="00E8760A" w:rsidRPr="00E8760A" w:rsidRDefault="00E8760A" w:rsidP="00E8760A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замена комплекта трубки полиамидной;</w:t>
            </w:r>
          </w:p>
          <w:p w14:paraId="763C332E" w14:textId="77777777" w:rsidR="00E8760A" w:rsidRPr="00E8760A" w:rsidRDefault="00E8760A" w:rsidP="00E8760A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настройка рабочих параметров генератора;</w:t>
            </w:r>
          </w:p>
          <w:p w14:paraId="7E8461CB" w14:textId="77777777" w:rsidR="00E8760A" w:rsidRPr="00E8760A" w:rsidRDefault="00E8760A" w:rsidP="00E8760A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проверка работоспособности в рабочем режиме</w:t>
            </w:r>
          </w:p>
        </w:tc>
      </w:tr>
      <w:tr w:rsidR="00E8760A" w:rsidRPr="00E8760A" w14:paraId="6FB4BBAA" w14:textId="77777777" w:rsidTr="00503D53">
        <w:trPr>
          <w:trHeight w:hRule="exact" w:val="278"/>
          <w:jc w:val="center"/>
        </w:trPr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D326F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E8760A" w:rsidRPr="00E8760A" w14:paraId="2882B9C8" w14:textId="77777777" w:rsidTr="00503D53">
        <w:trPr>
          <w:trHeight w:hRule="exact" w:val="28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9065D1" w14:textId="77777777" w:rsidR="00E8760A" w:rsidRPr="00E8760A" w:rsidRDefault="00E8760A" w:rsidP="00503D53">
            <w:pPr>
              <w:pStyle w:val="af7"/>
              <w:ind w:firstLine="140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5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9EBC8B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4147C" w14:textId="77777777" w:rsidR="00E8760A" w:rsidRPr="00E8760A" w:rsidRDefault="00E8760A" w:rsidP="00503D53">
            <w:pPr>
              <w:pStyle w:val="af7"/>
              <w:ind w:firstLine="640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E8760A" w:rsidRPr="00E8760A" w14:paraId="40AF14F8" w14:textId="77777777" w:rsidTr="00503D53"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1DF43D" w14:textId="77777777" w:rsidR="00E8760A" w:rsidRPr="00E8760A" w:rsidRDefault="00E8760A" w:rsidP="00503D53">
            <w:pPr>
              <w:pStyle w:val="af7"/>
              <w:ind w:firstLine="14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5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FA60C" w14:textId="77777777" w:rsidR="00E8760A" w:rsidRPr="00E8760A" w:rsidRDefault="00E8760A" w:rsidP="00503D53">
            <w:pPr>
              <w:pStyle w:val="af7"/>
              <w:tabs>
                <w:tab w:val="left" w:pos="4613"/>
              </w:tabs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Ремкомплект компрессора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безмаслянного</w:t>
            </w:r>
            <w:proofErr w:type="spellEnd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 поршневого 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GAST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 xml:space="preserve"> 71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R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>-555-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P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>3</w:t>
            </w: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17 или аналог</w:t>
            </w:r>
            <w:r w:rsidRPr="00E8760A">
              <w:rPr>
                <w:color w:val="000000"/>
                <w:sz w:val="20"/>
                <w:szCs w:val="20"/>
                <w:lang w:eastAsia="ru-RU" w:bidi="ru-RU"/>
              </w:rPr>
              <w:tab/>
              <w:t>'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1E4B1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1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шт</w:t>
            </w:r>
            <w:proofErr w:type="spellEnd"/>
          </w:p>
        </w:tc>
      </w:tr>
      <w:tr w:rsidR="00E8760A" w:rsidRPr="00E8760A" w14:paraId="068FABDD" w14:textId="77777777" w:rsidTr="00E8760A"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C4508E" w14:textId="77777777" w:rsidR="00E8760A" w:rsidRPr="00E8760A" w:rsidRDefault="00E8760A" w:rsidP="00503D53">
            <w:pPr>
              <w:pStyle w:val="af7"/>
              <w:ind w:firstLine="14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1.2.</w:t>
            </w:r>
          </w:p>
        </w:tc>
        <w:tc>
          <w:tcPr>
            <w:tcW w:w="5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30A16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Фильтр-осушитель сжатого воздуха с автоматическим дренажом в сборе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D82A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1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шт</w:t>
            </w:r>
            <w:proofErr w:type="spellEnd"/>
          </w:p>
        </w:tc>
      </w:tr>
      <w:tr w:rsidR="00E8760A" w:rsidRPr="00E8760A" w14:paraId="652E5ACC" w14:textId="77777777" w:rsidTr="00E8760A">
        <w:trPr>
          <w:trHeight w:hRule="exact" w:val="28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0E047" w14:textId="77777777" w:rsidR="00E8760A" w:rsidRPr="00E8760A" w:rsidRDefault="00E8760A" w:rsidP="00503D53">
            <w:pPr>
              <w:pStyle w:val="af7"/>
              <w:ind w:firstLine="14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1.3.</w:t>
            </w:r>
          </w:p>
        </w:tc>
        <w:tc>
          <w:tcPr>
            <w:tcW w:w="5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8D6F7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Виброопоры</w:t>
            </w:r>
            <w:proofErr w:type="spellEnd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15x15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8D08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 к-т</w:t>
            </w:r>
          </w:p>
        </w:tc>
      </w:tr>
      <w:tr w:rsidR="00E8760A" w:rsidRPr="00E8760A" w14:paraId="1F177F52" w14:textId="77777777" w:rsidTr="00E8760A">
        <w:trPr>
          <w:trHeight w:hRule="exact" w:val="29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E3DB8" w14:textId="77777777" w:rsidR="00E8760A" w:rsidRPr="00E8760A" w:rsidRDefault="00E8760A" w:rsidP="00503D53">
            <w:pPr>
              <w:pStyle w:val="af7"/>
              <w:ind w:firstLine="14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1.4.</w:t>
            </w:r>
          </w:p>
        </w:tc>
        <w:tc>
          <w:tcPr>
            <w:tcW w:w="5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728E1E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Трубка полиамидная 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 xml:space="preserve">4x2.5 </w:t>
            </w: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мм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D950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 к-т</w:t>
            </w:r>
          </w:p>
        </w:tc>
      </w:tr>
    </w:tbl>
    <w:p w14:paraId="637C3B89" w14:textId="77777777" w:rsidR="00E8760A" w:rsidRPr="00E8760A" w:rsidRDefault="00E8760A" w:rsidP="00E8760A">
      <w:pPr>
        <w:rPr>
          <w:rFonts w:ascii="Times New Roman" w:hAnsi="Times New Roman" w:cs="Times New Roman"/>
          <w:sz w:val="20"/>
          <w:szCs w:val="20"/>
        </w:rPr>
      </w:pPr>
    </w:p>
    <w:p w14:paraId="1348867F" w14:textId="77777777" w:rsidR="00E8760A" w:rsidRDefault="00E8760A" w:rsidP="00E8760A">
      <w:pPr>
        <w:ind w:right="16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5720DD1E" w14:textId="77777777" w:rsidR="00E8760A" w:rsidRDefault="00E8760A" w:rsidP="00E8760A">
      <w:pPr>
        <w:ind w:right="16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1203E6C4" w14:textId="77777777" w:rsidR="00E8760A" w:rsidRDefault="00E8760A" w:rsidP="00E8760A">
      <w:pPr>
        <w:ind w:right="16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5AD8E3C6" w14:textId="77777777" w:rsidR="00E8760A" w:rsidRDefault="00E8760A" w:rsidP="00E8760A">
      <w:pPr>
        <w:ind w:right="16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3004F34D" w14:textId="321858B9" w:rsidR="00E8760A" w:rsidRPr="00E8760A" w:rsidRDefault="00E8760A" w:rsidP="00E8760A">
      <w:pPr>
        <w:ind w:right="160"/>
        <w:jc w:val="right"/>
        <w:rPr>
          <w:rFonts w:ascii="Times New Roman" w:hAnsi="Times New Roman" w:cs="Times New Roman"/>
          <w:sz w:val="20"/>
          <w:szCs w:val="20"/>
        </w:rPr>
      </w:pPr>
      <w:r w:rsidRPr="00E8760A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к лоту</w:t>
      </w:r>
    </w:p>
    <w:p w14:paraId="48F6A677" w14:textId="77777777" w:rsidR="00E8760A" w:rsidRPr="00E8760A" w:rsidRDefault="00E8760A" w:rsidP="00E8760A">
      <w:pPr>
        <w:pStyle w:val="af9"/>
        <w:spacing w:line="240" w:lineRule="auto"/>
        <w:rPr>
          <w:sz w:val="20"/>
          <w:szCs w:val="20"/>
        </w:rPr>
      </w:pPr>
      <w:r w:rsidRPr="00E8760A">
        <w:rPr>
          <w:b/>
          <w:bCs/>
          <w:color w:val="000000"/>
          <w:sz w:val="20"/>
          <w:szCs w:val="20"/>
          <w:lang w:eastAsia="ru-RU" w:bidi="ru-RU"/>
        </w:rPr>
        <w:t>1.Состав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4310"/>
        <w:gridCol w:w="1584"/>
        <w:gridCol w:w="1224"/>
        <w:gridCol w:w="1286"/>
      </w:tblGrid>
      <w:tr w:rsidR="00E8760A" w:rsidRPr="00E8760A" w14:paraId="520F2D99" w14:textId="77777777" w:rsidTr="00503D53">
        <w:trPr>
          <w:trHeight w:hRule="exact" w:val="30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5D06BC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D83C87" w14:textId="77777777" w:rsidR="00E8760A" w:rsidRPr="00E8760A" w:rsidRDefault="00E8760A" w:rsidP="00503D53">
            <w:pPr>
              <w:pStyle w:val="af7"/>
              <w:jc w:val="center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96E5E7" w14:textId="77777777" w:rsidR="00E8760A" w:rsidRPr="00E8760A" w:rsidRDefault="00E8760A" w:rsidP="00503D53">
            <w:pPr>
              <w:pStyle w:val="af7"/>
              <w:ind w:firstLine="200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FEA71C" w14:textId="77777777" w:rsidR="00E8760A" w:rsidRPr="00E8760A" w:rsidRDefault="00E8760A" w:rsidP="00503D53">
            <w:pPr>
              <w:pStyle w:val="af7"/>
              <w:ind w:firstLine="280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DAEFF" w14:textId="77777777" w:rsidR="00E8760A" w:rsidRPr="00E8760A" w:rsidRDefault="00E8760A" w:rsidP="00503D53">
            <w:pPr>
              <w:pStyle w:val="af7"/>
              <w:jc w:val="center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E8760A" w:rsidRPr="00E8760A" w14:paraId="3A9C58F2" w14:textId="77777777" w:rsidTr="00503D53">
        <w:trPr>
          <w:trHeight w:hRule="exact" w:val="90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532EE" w14:textId="77777777" w:rsidR="00E8760A" w:rsidRPr="00E8760A" w:rsidRDefault="00E8760A" w:rsidP="00503D53">
            <w:pPr>
              <w:pStyle w:val="af7"/>
              <w:ind w:firstLine="36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8FA0F6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Генератор азота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EE8AA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proofErr w:type="spellStart"/>
            <w:r w:rsidRPr="00E8760A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Claind</w:t>
            </w:r>
            <w:proofErr w:type="spellEnd"/>
          </w:p>
          <w:p w14:paraId="27D09FCB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Nitro Air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</w:tcPr>
          <w:p w14:paraId="098F0704" w14:textId="77777777" w:rsidR="00E8760A" w:rsidRPr="00E8760A" w:rsidRDefault="00E8760A" w:rsidP="00503D53">
            <w:pPr>
              <w:pStyle w:val="af7"/>
              <w:ind w:firstLine="22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19573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CD6E1" w14:textId="77777777" w:rsidR="00E8760A" w:rsidRPr="00E8760A" w:rsidRDefault="00E8760A" w:rsidP="00503D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60A" w:rsidRPr="00E8760A" w14:paraId="7F5AB322" w14:textId="77777777" w:rsidTr="00E8760A">
        <w:trPr>
          <w:trHeight w:hRule="exact" w:val="2567"/>
          <w:jc w:val="center"/>
        </w:trPr>
        <w:tc>
          <w:tcPr>
            <w:tcW w:w="94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D0246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работ:</w:t>
            </w:r>
          </w:p>
          <w:p w14:paraId="5D1D0069" w14:textId="77777777" w:rsidR="00E8760A" w:rsidRPr="00E8760A" w:rsidRDefault="00E8760A" w:rsidP="00E8760A">
            <w:pPr>
              <w:pStyle w:val="af7"/>
              <w:numPr>
                <w:ilvl w:val="0"/>
                <w:numId w:val="14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замена ремкомплекта компрессора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безмаслянного</w:t>
            </w:r>
            <w:proofErr w:type="spellEnd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 поршневого 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GAST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 xml:space="preserve"> 71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R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>-555-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P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>317;</w:t>
            </w:r>
          </w:p>
          <w:p w14:paraId="3CA592D6" w14:textId="77777777" w:rsidR="00E8760A" w:rsidRPr="00E8760A" w:rsidRDefault="00E8760A" w:rsidP="00E8760A">
            <w:pPr>
              <w:pStyle w:val="af7"/>
              <w:numPr>
                <w:ilvl w:val="0"/>
                <w:numId w:val="14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замена фильтр-осушителя сжатого воздуха в сборе;</w:t>
            </w:r>
          </w:p>
          <w:p w14:paraId="36FEFBA7" w14:textId="77777777" w:rsidR="00E8760A" w:rsidRPr="00E8760A" w:rsidRDefault="00E8760A" w:rsidP="00E8760A">
            <w:pPr>
              <w:pStyle w:val="af7"/>
              <w:numPr>
                <w:ilvl w:val="0"/>
                <w:numId w:val="14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замена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виброопор</w:t>
            </w:r>
            <w:proofErr w:type="spellEnd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 компрессора;</w:t>
            </w:r>
          </w:p>
          <w:p w14:paraId="6F08FC53" w14:textId="77777777" w:rsidR="00E8760A" w:rsidRPr="00E8760A" w:rsidRDefault="00E8760A" w:rsidP="00E8760A">
            <w:pPr>
              <w:pStyle w:val="af7"/>
              <w:numPr>
                <w:ilvl w:val="0"/>
                <w:numId w:val="14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замена электромагнитного клапана дренажа;</w:t>
            </w:r>
          </w:p>
          <w:p w14:paraId="46C4E101" w14:textId="77777777" w:rsidR="00E8760A" w:rsidRPr="00E8760A" w:rsidRDefault="00E8760A" w:rsidP="00E8760A">
            <w:pPr>
              <w:pStyle w:val="af7"/>
              <w:numPr>
                <w:ilvl w:val="0"/>
                <w:numId w:val="14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перемотка электродвигателя;</w:t>
            </w:r>
          </w:p>
          <w:p w14:paraId="09F8D016" w14:textId="77777777" w:rsidR="00E8760A" w:rsidRPr="00E8760A" w:rsidRDefault="00E8760A" w:rsidP="00E8760A">
            <w:pPr>
              <w:pStyle w:val="af7"/>
              <w:numPr>
                <w:ilvl w:val="0"/>
                <w:numId w:val="14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замена комплекта трубки полиамидной;</w:t>
            </w:r>
          </w:p>
          <w:p w14:paraId="2953A4F9" w14:textId="77777777" w:rsidR="00E8760A" w:rsidRPr="00E8760A" w:rsidRDefault="00E8760A" w:rsidP="00E8760A">
            <w:pPr>
              <w:pStyle w:val="af7"/>
              <w:numPr>
                <w:ilvl w:val="0"/>
                <w:numId w:val="14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настройка корректной работы системы перепускных электромагнитных клапанов:</w:t>
            </w:r>
          </w:p>
          <w:p w14:paraId="08ECBB27" w14:textId="77777777" w:rsidR="00E8760A" w:rsidRPr="00E8760A" w:rsidRDefault="00E8760A" w:rsidP="00E8760A">
            <w:pPr>
              <w:pStyle w:val="af7"/>
              <w:numPr>
                <w:ilvl w:val="0"/>
                <w:numId w:val="14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настройка рабочих параметров генератора;</w:t>
            </w:r>
          </w:p>
          <w:p w14:paraId="7CD480B6" w14:textId="77777777" w:rsidR="00E8760A" w:rsidRPr="00E8760A" w:rsidRDefault="00E8760A" w:rsidP="00E8760A">
            <w:pPr>
              <w:pStyle w:val="af7"/>
              <w:numPr>
                <w:ilvl w:val="0"/>
                <w:numId w:val="14"/>
              </w:numPr>
              <w:tabs>
                <w:tab w:val="left" w:pos="134"/>
              </w:tabs>
              <w:ind w:firstLine="0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проверка работоспособности в рабочем режиме</w:t>
            </w:r>
          </w:p>
        </w:tc>
      </w:tr>
      <w:tr w:rsidR="00E8760A" w:rsidRPr="00E8760A" w14:paraId="234BC932" w14:textId="77777777" w:rsidTr="00503D53">
        <w:trPr>
          <w:trHeight w:hRule="exact" w:val="288"/>
          <w:jc w:val="center"/>
        </w:trPr>
        <w:tc>
          <w:tcPr>
            <w:tcW w:w="94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72AA4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E8760A" w:rsidRPr="00E8760A" w14:paraId="77B3F8FC" w14:textId="77777777" w:rsidTr="00503D53">
        <w:trPr>
          <w:trHeight w:hRule="exact" w:val="2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72410E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369147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00671" w14:textId="77777777" w:rsidR="00E8760A" w:rsidRPr="00E8760A" w:rsidRDefault="00E8760A" w:rsidP="00503D53">
            <w:pPr>
              <w:pStyle w:val="af7"/>
              <w:ind w:firstLine="600"/>
              <w:rPr>
                <w:sz w:val="20"/>
                <w:szCs w:val="20"/>
              </w:rPr>
            </w:pPr>
            <w:r w:rsidRPr="00E8760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E8760A" w:rsidRPr="00E8760A" w14:paraId="073AFCF5" w14:textId="77777777" w:rsidTr="00503D53">
        <w:trPr>
          <w:trHeight w:hRule="exact" w:val="54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3D6E1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2.1</w:t>
            </w:r>
          </w:p>
        </w:tc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74EFA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Ремкомплект компрессора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безмаслянного</w:t>
            </w:r>
            <w:proofErr w:type="spellEnd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 поршневого 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GAST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71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R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>-555-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P</w:t>
            </w:r>
            <w:r w:rsidRPr="00E8760A">
              <w:rPr>
                <w:color w:val="000000"/>
                <w:sz w:val="20"/>
                <w:szCs w:val="20"/>
                <w:lang w:bidi="en-US"/>
              </w:rPr>
              <w:t>3</w:t>
            </w: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17 или аналог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DB379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1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шт</w:t>
            </w:r>
            <w:proofErr w:type="spellEnd"/>
          </w:p>
        </w:tc>
      </w:tr>
      <w:tr w:rsidR="00E8760A" w:rsidRPr="00E8760A" w14:paraId="2022EC56" w14:textId="77777777" w:rsidTr="00503D53">
        <w:trPr>
          <w:trHeight w:hRule="exact" w:val="56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06E7DD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2.2</w:t>
            </w:r>
          </w:p>
        </w:tc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FA1794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Фильтр-осушитель сжатого воздуха с автоматическим дренажом в сборе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739D7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1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шт</w:t>
            </w:r>
            <w:proofErr w:type="spellEnd"/>
          </w:p>
        </w:tc>
      </w:tr>
      <w:tr w:rsidR="00E8760A" w:rsidRPr="00E8760A" w14:paraId="5426458B" w14:textId="77777777" w:rsidTr="00503D53">
        <w:trPr>
          <w:trHeight w:hRule="exact" w:val="3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16333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2.3</w:t>
            </w:r>
          </w:p>
        </w:tc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D79210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Виброопоры</w:t>
            </w:r>
            <w:proofErr w:type="spellEnd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>15x15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B5770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 к-т</w:t>
            </w:r>
          </w:p>
        </w:tc>
      </w:tr>
      <w:tr w:rsidR="00E8760A" w:rsidRPr="00E8760A" w14:paraId="17E7DF66" w14:textId="77777777" w:rsidTr="00E8760A">
        <w:trPr>
          <w:trHeight w:hRule="exact" w:val="3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46C7E0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2.4</w:t>
            </w:r>
          </w:p>
        </w:tc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6EC92C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Электромагнитный клапан дренажа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6CEF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1 </w:t>
            </w:r>
            <w:proofErr w:type="spellStart"/>
            <w:r w:rsidRPr="00E8760A">
              <w:rPr>
                <w:color w:val="000000"/>
                <w:sz w:val="20"/>
                <w:szCs w:val="20"/>
                <w:lang w:eastAsia="ru-RU" w:bidi="ru-RU"/>
              </w:rPr>
              <w:t>шт</w:t>
            </w:r>
            <w:proofErr w:type="spellEnd"/>
          </w:p>
        </w:tc>
      </w:tr>
      <w:tr w:rsidR="00E8760A" w:rsidRPr="00E8760A" w14:paraId="09C46AC6" w14:textId="77777777" w:rsidTr="00E8760A">
        <w:trPr>
          <w:trHeight w:hRule="exact" w:val="35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7205FA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2.5</w:t>
            </w:r>
          </w:p>
        </w:tc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5C0AF4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 xml:space="preserve">Трубка полиамидная </w:t>
            </w:r>
            <w:r w:rsidRPr="00E8760A">
              <w:rPr>
                <w:color w:val="000000"/>
                <w:sz w:val="20"/>
                <w:szCs w:val="20"/>
                <w:lang w:val="en-US" w:bidi="en-US"/>
              </w:rPr>
              <w:t xml:space="preserve">4x2.5 </w:t>
            </w: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мм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2940" w14:textId="77777777" w:rsidR="00E8760A" w:rsidRPr="00E8760A" w:rsidRDefault="00E8760A" w:rsidP="00503D53">
            <w:pPr>
              <w:pStyle w:val="af7"/>
              <w:rPr>
                <w:sz w:val="20"/>
                <w:szCs w:val="20"/>
              </w:rPr>
            </w:pPr>
            <w:r w:rsidRPr="00E8760A">
              <w:rPr>
                <w:color w:val="000000"/>
                <w:sz w:val="20"/>
                <w:szCs w:val="20"/>
                <w:lang w:eastAsia="ru-RU" w:bidi="ru-RU"/>
              </w:rPr>
              <w:t>1 к-т</w:t>
            </w:r>
          </w:p>
        </w:tc>
      </w:tr>
    </w:tbl>
    <w:p w14:paraId="15D7DAE2" w14:textId="45F0BF11" w:rsidR="00EC562D" w:rsidRPr="00E8760A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9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5F1BC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6C07087"/>
    <w:multiLevelType w:val="multilevel"/>
    <w:tmpl w:val="84E4AD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8" w15:restartNumberingAfterBreak="0">
    <w:nsid w:val="62C4445F"/>
    <w:multiLevelType w:val="multilevel"/>
    <w:tmpl w:val="745A0C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3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12"/>
  </w:num>
  <w:num w:numId="8">
    <w:abstractNumId w:val="7"/>
  </w:num>
  <w:num w:numId="9">
    <w:abstractNumId w:val="11"/>
  </w:num>
  <w:num w:numId="10">
    <w:abstractNumId w:val="10"/>
  </w:num>
  <w:num w:numId="11">
    <w:abstractNumId w:val="2"/>
  </w:num>
  <w:num w:numId="12">
    <w:abstractNumId w:val="9"/>
  </w:num>
  <w:num w:numId="13">
    <w:abstractNumId w:val="8"/>
  </w:num>
  <w:num w:numId="1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5F1BCD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7F7A93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8760A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Другое_"/>
    <w:basedOn w:val="a0"/>
    <w:link w:val="af7"/>
    <w:rsid w:val="00E8760A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Другое"/>
    <w:basedOn w:val="a"/>
    <w:link w:val="af6"/>
    <w:rsid w:val="00E8760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8">
    <w:name w:val="Подпись к таблице_"/>
    <w:basedOn w:val="a0"/>
    <w:link w:val="af9"/>
    <w:rsid w:val="00E8760A"/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Подпись к таблице"/>
    <w:basedOn w:val="a"/>
    <w:link w:val="af8"/>
    <w:rsid w:val="00E8760A"/>
    <w:pPr>
      <w:widowControl w:val="0"/>
      <w:spacing w:after="0" w:line="257" w:lineRule="auto"/>
      <w:ind w:left="170" w:hanging="17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6507</Words>
  <Characters>37095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10</cp:revision>
  <cp:lastPrinted>2026-06-10T09:23:00Z</cp:lastPrinted>
  <dcterms:created xsi:type="dcterms:W3CDTF">2025-06-02T07:39:00Z</dcterms:created>
  <dcterms:modified xsi:type="dcterms:W3CDTF">2026-06-10T09:23:00Z</dcterms:modified>
</cp:coreProperties>
</file>