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EZ20260528378488 «КИП для пищеблока (Весы) июнь-июль 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443,52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"МЕРАНИК"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192755450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ул.Стебенева, д.20, корп.2, каб.306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310,86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"МЕРАНИК",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ул.Стебенева, д.20, корп.2, каб.306,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192755450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310,86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