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221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221/26-ПЭА «Индикаторы для контроля процессов стерилизации, лента индикаторная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221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221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221/26-ПЭА «Индикаторы для контроля процессов стерилизации, лента индикаторная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221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221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221/26-ПЭА «Индикаторы для контроля процессов стерилизации, лента индикаторная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221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221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221/26-ПЭА «Индикаторы для контроля процессов стерилизации, лента индикаторная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221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221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221/26-ПЭА «Индикаторы для контроля процессов стерилизации, лента индикаторная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221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