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CD50FD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>Общие сведения о юридическом лице (индивидуальном предпринимателе (далее – ИП), физическом лице): www.</w:t>
            </w:r>
          </w:p>
        </w:tc>
      </w:tr>
      <w:tr w:rsidR="00133E5D" w:rsidRPr="00CD50FD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CD50FD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CD50FD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CD50F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CD50F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CD50FD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CD50FD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CD50FD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CD50FD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CD50FD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CD50FD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CD50F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CD50FD">
      <w:pPr>
        <w:rPr>
          <w:lang w:val="ru-RU"/>
        </w:rPr>
      </w:pPr>
    </w:p>
    <w:sectPr w:rsidR="001062C3" w:rsidRPr="00133E5D" w:rsidSect="00231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D3A" w:rsidRDefault="003C3D3A" w:rsidP="00133E5D">
      <w:pPr>
        <w:spacing w:after="0" w:line="240" w:lineRule="auto"/>
      </w:pPr>
      <w:r>
        <w:separator/>
      </w:r>
    </w:p>
  </w:endnote>
  <w:endnote w:type="continuationSeparator" w:id="0">
    <w:p w:rsidR="003C3D3A" w:rsidRDefault="003C3D3A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39B" w:rsidRDefault="0086039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39B" w:rsidRDefault="0086039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39B" w:rsidRDefault="008603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D3A" w:rsidRDefault="003C3D3A" w:rsidP="00133E5D">
      <w:pPr>
        <w:spacing w:after="0" w:line="240" w:lineRule="auto"/>
      </w:pPr>
      <w:r>
        <w:separator/>
      </w:r>
    </w:p>
  </w:footnote>
  <w:footnote w:type="continuationSeparator" w:id="0">
    <w:p w:rsidR="003C3D3A" w:rsidRDefault="003C3D3A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39B" w:rsidRDefault="0086039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8F2F15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 xml:space="preserve">Приложение </w:t>
    </w:r>
    <w:r w:rsidR="00CD50FD">
      <w:rPr>
        <w:color w:val="auto"/>
        <w:sz w:val="26"/>
        <w:szCs w:val="26"/>
        <w:lang w:val="ru-RU"/>
      </w:rPr>
      <w:t>5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13714D"/>
    <w:rsid w:val="002311A9"/>
    <w:rsid w:val="0026022D"/>
    <w:rsid w:val="00267E54"/>
    <w:rsid w:val="00326D17"/>
    <w:rsid w:val="0034743F"/>
    <w:rsid w:val="003C3D3A"/>
    <w:rsid w:val="003D2959"/>
    <w:rsid w:val="003F3183"/>
    <w:rsid w:val="00471B0E"/>
    <w:rsid w:val="00586F10"/>
    <w:rsid w:val="005F11CE"/>
    <w:rsid w:val="006C736F"/>
    <w:rsid w:val="006E0379"/>
    <w:rsid w:val="00741772"/>
    <w:rsid w:val="00835572"/>
    <w:rsid w:val="0086039B"/>
    <w:rsid w:val="008F2F15"/>
    <w:rsid w:val="00910784"/>
    <w:rsid w:val="0091394D"/>
    <w:rsid w:val="00AC0BDA"/>
    <w:rsid w:val="00B36BA9"/>
    <w:rsid w:val="00CD50FD"/>
    <w:rsid w:val="00CD5EE6"/>
    <w:rsid w:val="00E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B500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Латышев Сергей Яковлевич</cp:lastModifiedBy>
  <cp:revision>16</cp:revision>
  <dcterms:created xsi:type="dcterms:W3CDTF">2021-04-28T08:04:00Z</dcterms:created>
  <dcterms:modified xsi:type="dcterms:W3CDTF">2022-08-03T08:30:00Z</dcterms:modified>
</cp:coreProperties>
</file>